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29A19" w14:textId="46A955F2" w:rsidR="00617A36" w:rsidRDefault="00842055" w:rsidP="33A8F6BE">
      <w:pPr>
        <w:pStyle w:val="Header1"/>
        <w:spacing w:before="0" w:after="0" w:line="0" w:lineRule="atLeast"/>
        <w:ind w:left="0" w:right="45"/>
        <w:rPr>
          <w:rFonts w:ascii="UD デジタル 教科書体 N-R" w:eastAsia="UD デジタル 教科書体 N-R" w:hAnsi="ＭＳ ゴシック"/>
        </w:rPr>
      </w:pPr>
      <w:r w:rsidRPr="33A8F6BE">
        <w:rPr>
          <w:rFonts w:ascii="UD デジタル 教科書体 N-R" w:eastAsia="UD デジタル 教科書体 N-R" w:hAnsi="ＭＳ ゴシック"/>
        </w:rPr>
        <w:t>令和</w:t>
      </w:r>
      <w:r w:rsidR="00F66C44">
        <w:rPr>
          <w:rFonts w:ascii="UD デジタル 教科書体 N-R" w:eastAsia="UD デジタル 教科書体 N-R" w:hAnsi="ＭＳ ゴシック" w:hint="eastAsia"/>
        </w:rPr>
        <w:t>7</w:t>
      </w:r>
      <w:r w:rsidRPr="33A8F6BE">
        <w:rPr>
          <w:rFonts w:ascii="UD デジタル 教科書体 N-R" w:eastAsia="UD デジタル 教科書体 N-R" w:hAnsi="ＭＳ ゴシック"/>
        </w:rPr>
        <w:t>年度</w:t>
      </w:r>
      <w:r w:rsidR="00DA1F7F" w:rsidRPr="33A8F6BE">
        <w:rPr>
          <w:rFonts w:ascii="UD デジタル 教科書体 N-R" w:eastAsia="UD デジタル 教科書体 N-R" w:hAnsi="ＭＳ ゴシック"/>
        </w:rPr>
        <w:t>日本語パートナーズ</w:t>
      </w:r>
      <w:r w:rsidR="00C621CF">
        <w:rPr>
          <w:rFonts w:ascii="UD デジタル 教科書体 N-R" w:eastAsia="UD デジタル 教科書体 N-R" w:hAnsi="ＭＳ ゴシック" w:hint="eastAsia"/>
        </w:rPr>
        <w:t>派遣プログラム</w:t>
      </w:r>
      <w:r w:rsidR="00617A36" w:rsidRPr="33A8F6BE">
        <w:rPr>
          <w:rFonts w:ascii="UD デジタル 教科書体 N-R" w:eastAsia="UD デジタル 教科書体 N-R" w:hAnsi="ＭＳ ゴシック"/>
        </w:rPr>
        <w:t>（大学連携インターン）</w:t>
      </w:r>
    </w:p>
    <w:p w14:paraId="15E75D06" w14:textId="77777777" w:rsidR="0027480F" w:rsidRPr="00D17621" w:rsidRDefault="0027480F" w:rsidP="0027480F">
      <w:pPr>
        <w:pStyle w:val="Header1"/>
        <w:spacing w:before="0" w:after="0" w:line="0" w:lineRule="atLeast"/>
        <w:ind w:left="0" w:right="44"/>
        <w:rPr>
          <w:rFonts w:ascii="UD デジタル 教科書体 N-R" w:eastAsia="UD デジタル 教科書体 N-R" w:hAnsi="ＭＳ ゴシック"/>
          <w:szCs w:val="21"/>
        </w:rPr>
      </w:pPr>
      <w:r w:rsidRPr="00D17621">
        <w:rPr>
          <w:rFonts w:ascii="UD デジタル 教科書体 N-R" w:eastAsia="UD デジタル 教科書体 N-R" w:hAnsi="ＭＳ ゴシック" w:hint="eastAsia"/>
          <w:szCs w:val="21"/>
        </w:rPr>
        <w:t>申 請 書</w:t>
      </w:r>
    </w:p>
    <w:p w14:paraId="67E85EFB" w14:textId="77777777" w:rsidR="0027480F" w:rsidRPr="00D17621" w:rsidRDefault="008D4906" w:rsidP="00D17621">
      <w:pPr>
        <w:pStyle w:val="Header1"/>
        <w:spacing w:before="0" w:after="0" w:line="0" w:lineRule="atLeast"/>
        <w:ind w:left="0" w:right="45"/>
        <w:rPr>
          <w:rFonts w:ascii="UD デジタル 教科書体 N-R" w:eastAsia="UD デジタル 教科書体 N-R" w:hAnsi="ＭＳ ゴシック"/>
          <w:szCs w:val="21"/>
        </w:rPr>
      </w:pPr>
      <w:r>
        <w:rPr>
          <w:rFonts w:ascii="UD デジタル 教科書体 N-R" w:eastAsia="UD デジタル 教科書体 N-R" w:hAnsi="Times New Roman"/>
          <w:szCs w:val="21"/>
        </w:rPr>
        <w:pict w14:anchorId="0F261F75">
          <v:rect id="_x0000_i1025" style="width:453.5pt;height:4pt" o:hralign="center" o:hrstd="t" o:hrnoshade="t" o:hr="t" fillcolor="black" stroked="f">
            <v:textbox inset="5.85pt,.7pt,5.85pt,.7pt"/>
          </v:rect>
        </w:pic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</w:tblGrid>
      <w:tr w:rsidR="008E268F" w:rsidRPr="00D17621" w14:paraId="79A70EF1" w14:textId="77777777" w:rsidTr="008E268F">
        <w:trPr>
          <w:trHeight w:val="20"/>
          <w:jc w:val="right"/>
        </w:trPr>
        <w:tc>
          <w:tcPr>
            <w:tcW w:w="0" w:type="auto"/>
            <w:shd w:val="clear" w:color="auto" w:fill="auto"/>
          </w:tcPr>
          <w:p w14:paraId="5890BF0A" w14:textId="77777777" w:rsidR="00621DC0" w:rsidRPr="00D17621" w:rsidRDefault="00621DC0" w:rsidP="00D17621">
            <w:pPr>
              <w:spacing w:line="0" w:lineRule="atLeast"/>
              <w:jc w:val="left"/>
              <w:rPr>
                <w:rFonts w:hAnsi="Times New Roman"/>
                <w:szCs w:val="21"/>
              </w:rPr>
            </w:pPr>
            <w:r w:rsidRPr="00D17621">
              <w:rPr>
                <w:rFonts w:hAnsi="ＭＳ 明朝" w:cs="ＭＳ 明朝" w:hint="eastAsia"/>
                <w:szCs w:val="21"/>
              </w:rPr>
              <w:t>※</w:t>
            </w:r>
            <w:r w:rsidRPr="00D17621">
              <w:rPr>
                <w:rFonts w:hAnsi="Times New Roman" w:hint="eastAsia"/>
                <w:szCs w:val="21"/>
              </w:rPr>
              <w:t>記入日：</w:t>
            </w:r>
          </w:p>
          <w:p w14:paraId="43FDC623" w14:textId="77777777" w:rsidR="00621DC0" w:rsidRPr="00D17621" w:rsidRDefault="008E268F" w:rsidP="00D17621">
            <w:pPr>
              <w:spacing w:line="0" w:lineRule="atLeast"/>
              <w:jc w:val="righ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 xml:space="preserve">　　　　　</w:t>
            </w:r>
            <w:r w:rsidR="00621DC0" w:rsidRPr="00D17621">
              <w:rPr>
                <w:rFonts w:hAnsi="Times New Roman" w:hint="eastAsia"/>
                <w:szCs w:val="21"/>
              </w:rPr>
              <w:t>年</w:t>
            </w:r>
            <w:r w:rsidRPr="00D17621">
              <w:rPr>
                <w:rFonts w:hAnsi="Times New Roman" w:hint="eastAsia"/>
                <w:szCs w:val="21"/>
              </w:rPr>
              <w:t xml:space="preserve">　　　　　</w:t>
            </w:r>
            <w:r w:rsidR="00621DC0" w:rsidRPr="00D17621">
              <w:rPr>
                <w:rFonts w:hAnsi="Times New Roman" w:hint="eastAsia"/>
                <w:szCs w:val="21"/>
              </w:rPr>
              <w:t>月</w:t>
            </w:r>
            <w:r w:rsidRPr="00D17621">
              <w:rPr>
                <w:rFonts w:hAnsi="Times New Roman" w:hint="eastAsia"/>
                <w:szCs w:val="21"/>
              </w:rPr>
              <w:t xml:space="preserve">　　　　　</w:t>
            </w:r>
            <w:r w:rsidR="00621DC0" w:rsidRPr="00D17621">
              <w:rPr>
                <w:rFonts w:hAnsi="Times New Roman" w:hint="eastAsia"/>
                <w:szCs w:val="21"/>
              </w:rPr>
              <w:t>日</w:t>
            </w:r>
          </w:p>
        </w:tc>
      </w:tr>
    </w:tbl>
    <w:p w14:paraId="18F538C7" w14:textId="77777777" w:rsidR="00E6061B" w:rsidRPr="00D17621" w:rsidRDefault="00E6061B" w:rsidP="00D17621">
      <w:pPr>
        <w:widowControl/>
        <w:spacing w:line="0" w:lineRule="atLeast"/>
        <w:jc w:val="left"/>
        <w:rPr>
          <w:rFonts w:hAnsi="Times New Roman"/>
          <w:szCs w:val="21"/>
        </w:rPr>
      </w:pPr>
      <w:r w:rsidRPr="00D17621">
        <w:rPr>
          <w:rFonts w:hAnsi="Times New Roman" w:hint="eastAsia"/>
          <w:szCs w:val="21"/>
        </w:rPr>
        <w:t xml:space="preserve">独立行政法人国際交流基金理事長　殿　</w:t>
      </w:r>
    </w:p>
    <w:p w14:paraId="128FDC46" w14:textId="77777777" w:rsidR="00E6061B" w:rsidRPr="00D17621" w:rsidRDefault="00E6061B" w:rsidP="00D17621">
      <w:pPr>
        <w:widowControl/>
        <w:spacing w:line="0" w:lineRule="atLeast"/>
        <w:jc w:val="left"/>
        <w:rPr>
          <w:rFonts w:hAnsi="Times New Roman"/>
          <w:szCs w:val="21"/>
        </w:rPr>
      </w:pPr>
    </w:p>
    <w:p w14:paraId="340222D3" w14:textId="1C297EE8" w:rsidR="00E6061B" w:rsidRPr="00D17621" w:rsidRDefault="00C007B2" w:rsidP="00D17621">
      <w:pPr>
        <w:widowControl/>
        <w:spacing w:line="0" w:lineRule="atLeast"/>
        <w:jc w:val="left"/>
        <w:rPr>
          <w:rFonts w:hAnsi="Times New Roman"/>
          <w:szCs w:val="21"/>
        </w:rPr>
      </w:pPr>
      <w:r w:rsidRPr="00C007B2">
        <w:rPr>
          <w:rFonts w:hAnsi="Times New Roman" w:hint="eastAsia"/>
          <w:szCs w:val="21"/>
        </w:rPr>
        <w:t>令和</w:t>
      </w:r>
      <w:r w:rsidR="0025470E">
        <w:rPr>
          <w:rFonts w:hAnsi="Times New Roman" w:hint="eastAsia"/>
          <w:szCs w:val="21"/>
        </w:rPr>
        <w:t>7</w:t>
      </w:r>
      <w:r w:rsidRPr="00C007B2">
        <w:rPr>
          <w:rFonts w:hAnsi="Times New Roman" w:hint="eastAsia"/>
          <w:szCs w:val="21"/>
        </w:rPr>
        <w:t>年度日本語パートナーズ</w:t>
      </w:r>
      <w:r w:rsidR="00C621CF">
        <w:rPr>
          <w:rFonts w:hAnsi="Times New Roman" w:hint="eastAsia"/>
          <w:szCs w:val="21"/>
        </w:rPr>
        <w:t>派遣プログラム</w:t>
      </w:r>
      <w:r w:rsidRPr="00C007B2">
        <w:rPr>
          <w:rFonts w:hAnsi="Times New Roman" w:hint="eastAsia"/>
          <w:szCs w:val="21"/>
        </w:rPr>
        <w:t>（大学連携インターン）申請要領に従い</w:t>
      </w:r>
      <w:r>
        <w:rPr>
          <w:rFonts w:hAnsi="Times New Roman" w:hint="eastAsia"/>
          <w:szCs w:val="21"/>
        </w:rPr>
        <w:t>、</w:t>
      </w:r>
      <w:r w:rsidR="00E6061B" w:rsidRPr="00D17621">
        <w:rPr>
          <w:rFonts w:hAnsi="Times New Roman" w:hint="eastAsia"/>
          <w:szCs w:val="21"/>
        </w:rPr>
        <w:t>下記のとおり</w:t>
      </w:r>
      <w:r w:rsidR="009D2FB9" w:rsidRPr="00D17621">
        <w:rPr>
          <w:rFonts w:hAnsi="Times New Roman" w:hint="eastAsia"/>
          <w:szCs w:val="21"/>
        </w:rPr>
        <w:t>共催分担金</w:t>
      </w:r>
      <w:r w:rsidR="00E6061B" w:rsidRPr="00D17621">
        <w:rPr>
          <w:rFonts w:hAnsi="Times New Roman" w:hint="eastAsia"/>
          <w:szCs w:val="21"/>
        </w:rPr>
        <w:t>の</w:t>
      </w:r>
      <w:r w:rsidR="005E32C6" w:rsidRPr="00D17621">
        <w:rPr>
          <w:rFonts w:hAnsi="Times New Roman" w:hint="eastAsia"/>
          <w:szCs w:val="21"/>
        </w:rPr>
        <w:t>支給</w:t>
      </w:r>
      <w:r w:rsidR="00E6061B" w:rsidRPr="00D17621">
        <w:rPr>
          <w:rFonts w:hAnsi="Times New Roman" w:hint="eastAsia"/>
          <w:szCs w:val="21"/>
        </w:rPr>
        <w:t>を申請します。</w:t>
      </w:r>
    </w:p>
    <w:p w14:paraId="50FED7BC" w14:textId="77777777" w:rsidR="00E6061B" w:rsidRPr="00017D2E" w:rsidRDefault="00E6061B" w:rsidP="00D17621">
      <w:pPr>
        <w:widowControl/>
        <w:spacing w:line="0" w:lineRule="atLeast"/>
        <w:jc w:val="left"/>
        <w:rPr>
          <w:rFonts w:hAnsi="Times New Roman"/>
          <w:szCs w:val="21"/>
        </w:rPr>
      </w:pPr>
    </w:p>
    <w:p w14:paraId="5BA73464" w14:textId="77777777" w:rsidR="00E6061B" w:rsidRPr="00D17621" w:rsidRDefault="00E6061B" w:rsidP="00D17621">
      <w:pPr>
        <w:widowControl/>
        <w:spacing w:line="0" w:lineRule="atLeast"/>
        <w:jc w:val="center"/>
        <w:rPr>
          <w:rFonts w:hAnsi="Times New Roman"/>
          <w:szCs w:val="21"/>
        </w:rPr>
      </w:pPr>
      <w:r w:rsidRPr="00D17621">
        <w:rPr>
          <w:rFonts w:hAnsi="Times New Roman" w:hint="eastAsia"/>
          <w:szCs w:val="21"/>
        </w:rPr>
        <w:t>記</w:t>
      </w:r>
    </w:p>
    <w:p w14:paraId="3891CC27" w14:textId="77777777" w:rsidR="00621DC0" w:rsidRPr="00D17621" w:rsidRDefault="00621DC0" w:rsidP="00D17621">
      <w:pPr>
        <w:spacing w:line="0" w:lineRule="atLeast"/>
        <w:rPr>
          <w:rFonts w:hAnsi="Times New Roman"/>
          <w:b/>
          <w:szCs w:val="21"/>
        </w:rPr>
      </w:pPr>
    </w:p>
    <w:p w14:paraId="4C51B641" w14:textId="7EF656A1" w:rsidR="00497E37" w:rsidRPr="00D17621" w:rsidRDefault="009D2B2C" w:rsidP="00D17621">
      <w:pPr>
        <w:numPr>
          <w:ilvl w:val="0"/>
          <w:numId w:val="10"/>
        </w:numPr>
        <w:spacing w:line="0" w:lineRule="atLeast"/>
        <w:rPr>
          <w:rFonts w:hAnsi="Times New Roman"/>
          <w:b/>
          <w:szCs w:val="21"/>
        </w:rPr>
      </w:pPr>
      <w:r w:rsidRPr="00D17621">
        <w:rPr>
          <w:rFonts w:hAnsi="Times New Roman" w:hint="eastAsia"/>
          <w:b/>
          <w:szCs w:val="21"/>
        </w:rPr>
        <w:t>国内申請</w:t>
      </w:r>
      <w:r w:rsidR="003A43C6">
        <w:rPr>
          <w:rFonts w:hAnsi="Times New Roman" w:hint="eastAsia"/>
          <w:b/>
          <w:szCs w:val="21"/>
        </w:rPr>
        <w:t>機関</w:t>
      </w:r>
      <w:r w:rsidR="00C74958" w:rsidRPr="00D17621">
        <w:rPr>
          <w:rFonts w:hAnsi="Times New Roman" w:hint="eastAsia"/>
          <w:b/>
          <w:szCs w:val="21"/>
        </w:rPr>
        <w:t>情報</w:t>
      </w:r>
      <w:r w:rsidR="00621DC0" w:rsidRPr="00D17621">
        <w:rPr>
          <w:rFonts w:hAnsi="Times New Roman" w:hint="eastAsia"/>
          <w:b/>
          <w:szCs w:val="21"/>
        </w:rPr>
        <w:br/>
      </w:r>
      <w:r w:rsidR="00434F2E">
        <w:rPr>
          <w:rFonts w:hAnsi="Times New Roman" w:hint="eastAsia"/>
          <w:szCs w:val="21"/>
        </w:rPr>
        <w:t>（1）</w:t>
      </w:r>
      <w:r w:rsidR="00497E37" w:rsidRPr="00D17621">
        <w:rPr>
          <w:rFonts w:hAnsi="Times New Roman" w:hint="eastAsia"/>
          <w:szCs w:val="21"/>
        </w:rPr>
        <w:t>申請機関について、以下の情報を記入してください。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4394"/>
        <w:gridCol w:w="1107"/>
        <w:gridCol w:w="2687"/>
      </w:tblGrid>
      <w:tr w:rsidR="00D87A62" w:rsidRPr="00D17621" w14:paraId="0ADE815E" w14:textId="77777777" w:rsidTr="00B0559A">
        <w:trPr>
          <w:trHeight w:val="567"/>
        </w:trPr>
        <w:tc>
          <w:tcPr>
            <w:tcW w:w="798" w:type="pct"/>
            <w:shd w:val="clear" w:color="auto" w:fill="auto"/>
            <w:vAlign w:val="center"/>
          </w:tcPr>
          <w:p w14:paraId="75C9BD64" w14:textId="77777777" w:rsidR="00D911BF" w:rsidRPr="00D17621" w:rsidRDefault="00D911BF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大学名</w:t>
            </w:r>
          </w:p>
        </w:tc>
        <w:tc>
          <w:tcPr>
            <w:tcW w:w="4202" w:type="pct"/>
            <w:gridSpan w:val="3"/>
            <w:shd w:val="clear" w:color="auto" w:fill="auto"/>
            <w:vAlign w:val="center"/>
          </w:tcPr>
          <w:p w14:paraId="5773A71A" w14:textId="77777777" w:rsidR="00D911BF" w:rsidRPr="00D17621" w:rsidRDefault="00D911BF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  <w:tr w:rsidR="00D87A62" w:rsidRPr="00D17621" w14:paraId="4D89D57A" w14:textId="77777777" w:rsidTr="00B0559A">
        <w:trPr>
          <w:trHeight w:val="567"/>
        </w:trPr>
        <w:tc>
          <w:tcPr>
            <w:tcW w:w="798" w:type="pct"/>
            <w:shd w:val="clear" w:color="auto" w:fill="auto"/>
            <w:vAlign w:val="center"/>
          </w:tcPr>
          <w:p w14:paraId="15159C5D" w14:textId="77777777" w:rsidR="00D911BF" w:rsidRPr="00D17621" w:rsidRDefault="00D911BF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学部・学科名</w:t>
            </w:r>
          </w:p>
        </w:tc>
        <w:tc>
          <w:tcPr>
            <w:tcW w:w="4202" w:type="pct"/>
            <w:gridSpan w:val="3"/>
            <w:shd w:val="clear" w:color="auto" w:fill="auto"/>
            <w:vAlign w:val="center"/>
          </w:tcPr>
          <w:p w14:paraId="791C4B83" w14:textId="77777777" w:rsidR="00D911BF" w:rsidRPr="00D17621" w:rsidRDefault="00D911BF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  <w:tr w:rsidR="00D31812" w:rsidRPr="00D17621" w14:paraId="5A6F0F8A" w14:textId="77777777" w:rsidTr="00B0559A">
        <w:trPr>
          <w:trHeight w:val="567"/>
        </w:trPr>
        <w:tc>
          <w:tcPr>
            <w:tcW w:w="798" w:type="pct"/>
            <w:shd w:val="clear" w:color="auto" w:fill="auto"/>
            <w:vAlign w:val="center"/>
          </w:tcPr>
          <w:p w14:paraId="60B1474D" w14:textId="0D0959F8" w:rsidR="0097285E" w:rsidRPr="00D17621" w:rsidRDefault="0097285E" w:rsidP="00D17621">
            <w:pPr>
              <w:spacing w:line="0" w:lineRule="atLeas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コース・専攻名</w:t>
            </w:r>
          </w:p>
        </w:tc>
        <w:tc>
          <w:tcPr>
            <w:tcW w:w="4202" w:type="pct"/>
            <w:gridSpan w:val="3"/>
            <w:shd w:val="clear" w:color="auto" w:fill="auto"/>
            <w:vAlign w:val="center"/>
          </w:tcPr>
          <w:p w14:paraId="0C09437F" w14:textId="77777777" w:rsidR="0097285E" w:rsidRPr="00D17621" w:rsidRDefault="0097285E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  <w:tr w:rsidR="00D87A62" w:rsidRPr="00D17621" w14:paraId="6ACAE8F2" w14:textId="77777777" w:rsidTr="00B0559A">
        <w:trPr>
          <w:trHeight w:val="567"/>
        </w:trPr>
        <w:tc>
          <w:tcPr>
            <w:tcW w:w="798" w:type="pct"/>
            <w:shd w:val="clear" w:color="auto" w:fill="auto"/>
            <w:vAlign w:val="center"/>
          </w:tcPr>
          <w:p w14:paraId="3BCF90F2" w14:textId="77777777" w:rsidR="00D911BF" w:rsidRPr="00D17621" w:rsidRDefault="004B1F41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代表者</w:t>
            </w:r>
          </w:p>
        </w:tc>
        <w:tc>
          <w:tcPr>
            <w:tcW w:w="4202" w:type="pct"/>
            <w:gridSpan w:val="3"/>
            <w:shd w:val="clear" w:color="auto" w:fill="auto"/>
            <w:vAlign w:val="center"/>
          </w:tcPr>
          <w:p w14:paraId="24F875C6" w14:textId="77777777" w:rsidR="00D911BF" w:rsidRPr="00D17621" w:rsidRDefault="004B1F41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氏名</w:t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522128" w:rsidRPr="00D17621">
              <w:rPr>
                <w:rFonts w:hAnsi="Times New Roman" w:hint="eastAsia"/>
                <w:szCs w:val="21"/>
              </w:rPr>
              <w:t>（印）</w:t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>職位</w:t>
            </w:r>
          </w:p>
        </w:tc>
      </w:tr>
      <w:tr w:rsidR="00D87A62" w:rsidRPr="00D17621" w14:paraId="392894BF" w14:textId="77777777" w:rsidTr="00B0559A">
        <w:trPr>
          <w:trHeight w:val="567"/>
        </w:trPr>
        <w:tc>
          <w:tcPr>
            <w:tcW w:w="798" w:type="pct"/>
            <w:shd w:val="clear" w:color="auto" w:fill="auto"/>
            <w:vAlign w:val="center"/>
          </w:tcPr>
          <w:p w14:paraId="055778B7" w14:textId="77777777" w:rsidR="00D911BF" w:rsidRPr="00D17621" w:rsidRDefault="00D911BF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担当者</w:t>
            </w:r>
          </w:p>
        </w:tc>
        <w:tc>
          <w:tcPr>
            <w:tcW w:w="4202" w:type="pct"/>
            <w:gridSpan w:val="3"/>
            <w:shd w:val="clear" w:color="auto" w:fill="auto"/>
            <w:vAlign w:val="center"/>
          </w:tcPr>
          <w:p w14:paraId="07BEAE12" w14:textId="77777777" w:rsidR="00D911BF" w:rsidRPr="00D17621" w:rsidRDefault="008E268F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氏名</w:t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="004B1F41" w:rsidRPr="00D17621">
              <w:rPr>
                <w:rFonts w:hAnsi="Times New Roman" w:hint="eastAsia"/>
                <w:szCs w:val="21"/>
              </w:rPr>
              <w:t>職位</w:t>
            </w:r>
          </w:p>
        </w:tc>
      </w:tr>
      <w:tr w:rsidR="00AA28DC" w:rsidRPr="00D17621" w14:paraId="3A7FFAC9" w14:textId="77777777" w:rsidTr="007A1F44">
        <w:trPr>
          <w:trHeight w:val="953"/>
        </w:trPr>
        <w:tc>
          <w:tcPr>
            <w:tcW w:w="798" w:type="pct"/>
            <w:vMerge w:val="restart"/>
            <w:shd w:val="clear" w:color="auto" w:fill="auto"/>
            <w:vAlign w:val="center"/>
          </w:tcPr>
          <w:p w14:paraId="64DF43AB" w14:textId="77777777" w:rsidR="00AA28DC" w:rsidRPr="00D17621" w:rsidRDefault="00AA28DC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連絡先</w:t>
            </w:r>
          </w:p>
        </w:tc>
        <w:tc>
          <w:tcPr>
            <w:tcW w:w="2255" w:type="pct"/>
            <w:vMerge w:val="restart"/>
            <w:shd w:val="clear" w:color="auto" w:fill="auto"/>
            <w:vAlign w:val="center"/>
          </w:tcPr>
          <w:p w14:paraId="6433E09E" w14:textId="77777777" w:rsidR="00AA28DC" w:rsidRPr="00D17621" w:rsidRDefault="00AA28DC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住所</w:t>
            </w:r>
          </w:p>
        </w:tc>
        <w:tc>
          <w:tcPr>
            <w:tcW w:w="568" w:type="pct"/>
            <w:shd w:val="clear" w:color="auto" w:fill="auto"/>
            <w:vAlign w:val="center"/>
          </w:tcPr>
          <w:p w14:paraId="353D0403" w14:textId="136520E7" w:rsidR="00AA28DC" w:rsidRPr="00D17621" w:rsidRDefault="00AA28DC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電話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00CFAF2D" w14:textId="77777777" w:rsidR="00AA28DC" w:rsidRPr="00D17621" w:rsidRDefault="00AA28DC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  <w:tr w:rsidR="00AA28DC" w:rsidRPr="00D17621" w14:paraId="2C364282" w14:textId="77777777" w:rsidTr="007A1F44">
        <w:trPr>
          <w:trHeight w:val="952"/>
        </w:trPr>
        <w:tc>
          <w:tcPr>
            <w:tcW w:w="798" w:type="pct"/>
            <w:vMerge/>
            <w:shd w:val="clear" w:color="auto" w:fill="auto"/>
            <w:vAlign w:val="center"/>
          </w:tcPr>
          <w:p w14:paraId="36927A67" w14:textId="77777777" w:rsidR="00AA28DC" w:rsidRPr="00D17621" w:rsidRDefault="00AA28DC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2255" w:type="pct"/>
            <w:vMerge/>
            <w:shd w:val="clear" w:color="auto" w:fill="auto"/>
            <w:vAlign w:val="center"/>
          </w:tcPr>
          <w:p w14:paraId="2C6E89A4" w14:textId="77777777" w:rsidR="00AA28DC" w:rsidRPr="00D17621" w:rsidRDefault="00AA28DC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568" w:type="pct"/>
            <w:shd w:val="clear" w:color="auto" w:fill="auto"/>
            <w:vAlign w:val="center"/>
          </w:tcPr>
          <w:p w14:paraId="27A32708" w14:textId="7A5061CA" w:rsidR="00AA28DC" w:rsidRPr="00D17621" w:rsidRDefault="00AA28DC" w:rsidP="00D17621">
            <w:pPr>
              <w:spacing w:line="0" w:lineRule="atLeas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E</w:t>
            </w:r>
            <w:r w:rsidR="007339FB">
              <w:rPr>
                <w:rFonts w:hAnsi="Times New Roman" w:hint="eastAsia"/>
                <w:szCs w:val="21"/>
              </w:rPr>
              <w:t>メール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391D1834" w14:textId="77777777" w:rsidR="00AA28DC" w:rsidRPr="00D17621" w:rsidRDefault="00AA28DC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2C7B5E97" w14:textId="77777777" w:rsidR="00B31D60" w:rsidRDefault="00434F2E" w:rsidP="00D17621">
      <w:pPr>
        <w:spacing w:line="0" w:lineRule="atLeas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 xml:space="preserve">　　</w:t>
      </w:r>
    </w:p>
    <w:p w14:paraId="6605464C" w14:textId="061B7017" w:rsidR="00434F2E" w:rsidRDefault="00434F2E" w:rsidP="00D17621">
      <w:pPr>
        <w:spacing w:line="0" w:lineRule="atLeas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（2）プログラムの</w:t>
      </w:r>
      <w:r w:rsidR="009C424A">
        <w:rPr>
          <w:rFonts w:hAnsi="Times New Roman" w:hint="eastAsia"/>
          <w:szCs w:val="21"/>
        </w:rPr>
        <w:t>実施体制</w:t>
      </w:r>
      <w:r>
        <w:rPr>
          <w:rFonts w:hAnsi="Times New Roman" w:hint="eastAsia"/>
          <w:szCs w:val="21"/>
        </w:rPr>
        <w:t>について</w:t>
      </w:r>
      <w:r w:rsidR="005549F1">
        <w:rPr>
          <w:rFonts w:hAnsi="Times New Roman" w:hint="eastAsia"/>
          <w:szCs w:val="21"/>
        </w:rPr>
        <w:t>、</w:t>
      </w:r>
      <w:r>
        <w:rPr>
          <w:rFonts w:hAnsi="Times New Roman" w:hint="eastAsia"/>
          <w:szCs w:val="21"/>
        </w:rPr>
        <w:t>あてはまる項目にチェックしてください。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8852"/>
      </w:tblGrid>
      <w:tr w:rsidR="00434F2E" w:rsidRPr="00D17621" w14:paraId="067E8C68" w14:textId="77777777" w:rsidTr="0F700B15">
        <w:trPr>
          <w:trHeight w:val="567"/>
        </w:trPr>
        <w:tc>
          <w:tcPr>
            <w:tcW w:w="457" w:type="pct"/>
            <w:shd w:val="clear" w:color="auto" w:fill="auto"/>
            <w:vAlign w:val="center"/>
          </w:tcPr>
          <w:p w14:paraId="7366CCDD" w14:textId="77777777" w:rsidR="00434F2E" w:rsidRPr="00D17621" w:rsidRDefault="00434F2E" w:rsidP="006276EC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□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49CE32C5" w14:textId="19D4BF09" w:rsidR="00434F2E" w:rsidRPr="00D17621" w:rsidRDefault="00346B30" w:rsidP="0F700B15">
            <w:pPr>
              <w:spacing w:line="0" w:lineRule="atLeast"/>
              <w:rPr>
                <w:rFonts w:hAnsi="Times New Roman"/>
              </w:rPr>
            </w:pPr>
            <w:r w:rsidRPr="0F700B15">
              <w:rPr>
                <w:rFonts w:hAnsi="Times New Roman"/>
              </w:rPr>
              <w:t>申請機関</w:t>
            </w:r>
            <w:r w:rsidR="002468A0" w:rsidRPr="0F700B15">
              <w:rPr>
                <w:rFonts w:hAnsi="Times New Roman"/>
              </w:rPr>
              <w:t>及び</w:t>
            </w:r>
            <w:r w:rsidRPr="0F700B15">
              <w:rPr>
                <w:rFonts w:hAnsi="Times New Roman"/>
              </w:rPr>
              <w:t>受入先機関</w:t>
            </w:r>
            <w:r w:rsidR="002468A0" w:rsidRPr="0F700B15">
              <w:rPr>
                <w:rFonts w:hAnsi="Times New Roman"/>
              </w:rPr>
              <w:t>の</w:t>
            </w:r>
            <w:r w:rsidR="006001B0" w:rsidRPr="0F700B15">
              <w:rPr>
                <w:rFonts w:hAnsi="Times New Roman"/>
              </w:rPr>
              <w:t>間</w:t>
            </w:r>
            <w:r w:rsidR="002468A0" w:rsidRPr="0F700B15">
              <w:rPr>
                <w:rFonts w:hAnsi="Times New Roman"/>
              </w:rPr>
              <w:t>で</w:t>
            </w:r>
            <w:r w:rsidR="006001B0" w:rsidRPr="0F700B15">
              <w:rPr>
                <w:rFonts w:hAnsi="Times New Roman"/>
              </w:rPr>
              <w:t>の</w:t>
            </w:r>
            <w:r w:rsidR="00434F2E" w:rsidRPr="0F700B15">
              <w:rPr>
                <w:rFonts w:hAnsi="Times New Roman"/>
              </w:rPr>
              <w:t>提携に</w:t>
            </w:r>
            <w:r w:rsidR="00E853AD" w:rsidRPr="0F700B15">
              <w:rPr>
                <w:rFonts w:hAnsi="Times New Roman"/>
              </w:rPr>
              <w:t>基づ</w:t>
            </w:r>
            <w:r w:rsidR="468597E2" w:rsidRPr="0F700B15">
              <w:rPr>
                <w:rFonts w:hAnsi="Times New Roman"/>
              </w:rPr>
              <w:t>く</w:t>
            </w:r>
            <w:r w:rsidR="00434F2E" w:rsidRPr="0F700B15">
              <w:rPr>
                <w:rFonts w:hAnsi="Times New Roman"/>
              </w:rPr>
              <w:t>海外実習プログラム</w:t>
            </w:r>
            <w:r w:rsidRPr="0F700B15">
              <w:rPr>
                <w:rFonts w:hAnsi="Times New Roman"/>
              </w:rPr>
              <w:t>を</w:t>
            </w:r>
            <w:r w:rsidR="00E853AD" w:rsidRPr="0F700B15">
              <w:rPr>
                <w:rFonts w:hAnsi="Times New Roman"/>
              </w:rPr>
              <w:t>有している</w:t>
            </w:r>
          </w:p>
        </w:tc>
      </w:tr>
      <w:tr w:rsidR="00434F2E" w:rsidRPr="00D17621" w14:paraId="76A3B2BD" w14:textId="77777777" w:rsidTr="0F700B15">
        <w:trPr>
          <w:trHeight w:val="567"/>
        </w:trPr>
        <w:tc>
          <w:tcPr>
            <w:tcW w:w="457" w:type="pct"/>
            <w:shd w:val="clear" w:color="auto" w:fill="auto"/>
            <w:vAlign w:val="center"/>
          </w:tcPr>
          <w:p w14:paraId="3FDD2748" w14:textId="77777777" w:rsidR="00434F2E" w:rsidRPr="00D17621" w:rsidRDefault="00434F2E" w:rsidP="006276EC">
            <w:pPr>
              <w:spacing w:line="0" w:lineRule="atLeast"/>
              <w:jc w:val="center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□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2238C329" w14:textId="5E9D299E" w:rsidR="00434F2E" w:rsidRPr="00D17621" w:rsidRDefault="00434F2E" w:rsidP="006276EC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教授等のネットワークを活用して個別に</w:t>
            </w:r>
            <w:r w:rsidR="00204DAE">
              <w:rPr>
                <w:rFonts w:hAnsi="Times New Roman" w:hint="eastAsia"/>
                <w:szCs w:val="21"/>
              </w:rPr>
              <w:t>受入先</w:t>
            </w:r>
            <w:r w:rsidRPr="00D17621">
              <w:rPr>
                <w:rFonts w:hAnsi="Times New Roman" w:hint="eastAsia"/>
                <w:szCs w:val="21"/>
              </w:rPr>
              <w:t>機関と協議し</w:t>
            </w:r>
            <w:r w:rsidR="00204DAE">
              <w:rPr>
                <w:rFonts w:hAnsi="Times New Roman" w:hint="eastAsia"/>
                <w:szCs w:val="21"/>
              </w:rPr>
              <w:t>、</w:t>
            </w:r>
            <w:r w:rsidRPr="00D17621">
              <w:rPr>
                <w:rFonts w:hAnsi="Times New Roman" w:hint="eastAsia"/>
                <w:szCs w:val="21"/>
              </w:rPr>
              <w:t>海外実習プログラムを実施</w:t>
            </w:r>
            <w:r w:rsidR="00EB74A2">
              <w:rPr>
                <w:rFonts w:hAnsi="Times New Roman" w:hint="eastAsia"/>
                <w:szCs w:val="21"/>
              </w:rPr>
              <w:t>している</w:t>
            </w:r>
          </w:p>
        </w:tc>
      </w:tr>
    </w:tbl>
    <w:p w14:paraId="010CFB5E" w14:textId="77777777" w:rsidR="00434F2E" w:rsidRPr="00434F2E" w:rsidRDefault="00434F2E" w:rsidP="00D17621">
      <w:pPr>
        <w:spacing w:line="0" w:lineRule="atLeast"/>
        <w:rPr>
          <w:rFonts w:hAnsi="Times New Roman"/>
          <w:szCs w:val="21"/>
        </w:rPr>
      </w:pPr>
    </w:p>
    <w:p w14:paraId="6A13FE9E" w14:textId="77777777" w:rsidR="008E268F" w:rsidRPr="00D17621" w:rsidRDefault="00434F2E" w:rsidP="00D17621">
      <w:pPr>
        <w:numPr>
          <w:ilvl w:val="0"/>
          <w:numId w:val="10"/>
        </w:numPr>
        <w:spacing w:line="0" w:lineRule="atLeas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受入先（受入先候補）機関の情報</w:t>
      </w:r>
    </w:p>
    <w:p w14:paraId="1C1BD974" w14:textId="26B0DB42" w:rsidR="00D7253A" w:rsidRPr="00D17621" w:rsidRDefault="001F28CA" w:rsidP="002576CF">
      <w:pPr>
        <w:spacing w:line="0" w:lineRule="atLeast"/>
        <w:ind w:left="426"/>
        <w:rPr>
          <w:rFonts w:hAnsi="Times New Roman"/>
          <w:szCs w:val="21"/>
        </w:rPr>
      </w:pPr>
      <w:r w:rsidRPr="00D17621">
        <w:rPr>
          <w:rFonts w:hAnsi="Times New Roman" w:hint="eastAsia"/>
          <w:szCs w:val="21"/>
        </w:rPr>
        <w:t>上記</w:t>
      </w:r>
      <w:r w:rsidR="00434F2E">
        <w:rPr>
          <w:rFonts w:hAnsi="Times New Roman" w:hint="eastAsia"/>
          <w:szCs w:val="21"/>
        </w:rPr>
        <w:t>1（2）</w:t>
      </w:r>
      <w:r w:rsidRPr="00D17621">
        <w:rPr>
          <w:rFonts w:hAnsi="Times New Roman" w:hint="eastAsia"/>
          <w:szCs w:val="21"/>
        </w:rPr>
        <w:t>で回答した</w:t>
      </w:r>
      <w:r w:rsidR="007063C9" w:rsidRPr="00D17621">
        <w:rPr>
          <w:rFonts w:hAnsi="Times New Roman" w:hint="eastAsia"/>
          <w:szCs w:val="21"/>
        </w:rPr>
        <w:t>提携受入先</w:t>
      </w:r>
      <w:r w:rsidRPr="00D17621">
        <w:rPr>
          <w:rFonts w:hAnsi="Times New Roman" w:hint="eastAsia"/>
          <w:szCs w:val="21"/>
        </w:rPr>
        <w:t>（受入先候補）</w:t>
      </w:r>
      <w:r w:rsidR="00A34F59" w:rsidRPr="00D17621">
        <w:rPr>
          <w:rFonts w:hAnsi="Times New Roman" w:hint="eastAsia"/>
          <w:szCs w:val="21"/>
        </w:rPr>
        <w:t>機関</w:t>
      </w:r>
      <w:r w:rsidRPr="00D17621">
        <w:rPr>
          <w:rFonts w:hAnsi="Times New Roman" w:hint="eastAsia"/>
          <w:szCs w:val="21"/>
        </w:rPr>
        <w:t>の詳細</w:t>
      </w:r>
      <w:r w:rsidR="009E4054">
        <w:rPr>
          <w:rFonts w:hAnsi="Times New Roman" w:hint="eastAsia"/>
          <w:szCs w:val="21"/>
        </w:rPr>
        <w:t>について、下記の表の全項目を正確に</w:t>
      </w:r>
      <w:r w:rsidRPr="00D17621">
        <w:rPr>
          <w:rFonts w:hAnsi="Times New Roman" w:hint="eastAsia"/>
          <w:szCs w:val="21"/>
        </w:rPr>
        <w:t>記入してください</w:t>
      </w:r>
      <w:r w:rsidR="00854CFF" w:rsidRPr="00D17621">
        <w:rPr>
          <w:rFonts w:hAnsi="Times New Roman" w:hint="eastAsia"/>
          <w:szCs w:val="21"/>
        </w:rPr>
        <w:t>。</w:t>
      </w:r>
      <w:r w:rsidR="008E268F" w:rsidRPr="00D17621">
        <w:rPr>
          <w:rFonts w:hAnsi="Times New Roman" w:hint="eastAsia"/>
          <w:b/>
          <w:szCs w:val="21"/>
        </w:rPr>
        <w:br/>
      </w:r>
      <w:r w:rsidR="007063C9" w:rsidRPr="00D17621">
        <w:rPr>
          <w:rFonts w:hAnsi="Times New Roman" w:hint="eastAsia"/>
          <w:szCs w:val="21"/>
        </w:rPr>
        <w:t>また、各々の実行予算の概算見込額（総額）を必ず記載してください。</w:t>
      </w:r>
      <w:r w:rsidR="008E268F" w:rsidRPr="00D17621">
        <w:rPr>
          <w:rFonts w:hAnsi="Times New Roman" w:hint="eastAsia"/>
          <w:b/>
          <w:szCs w:val="21"/>
        </w:rPr>
        <w:br/>
      </w:r>
      <w:r w:rsidR="00C74958" w:rsidRPr="00D17621">
        <w:rPr>
          <w:rFonts w:hAnsi="ＭＳ 明朝" w:cs="ＭＳ 明朝" w:hint="eastAsia"/>
          <w:szCs w:val="21"/>
        </w:rPr>
        <w:t>※</w:t>
      </w:r>
      <w:r w:rsidR="00C74958" w:rsidRPr="00D17621">
        <w:rPr>
          <w:rFonts w:hAnsi="Times New Roman" w:hint="eastAsia"/>
          <w:szCs w:val="21"/>
        </w:rPr>
        <w:t>複数の受入先</w:t>
      </w:r>
      <w:r w:rsidR="00CE0A4D" w:rsidRPr="00CE0A4D">
        <w:rPr>
          <w:rFonts w:hAnsi="Times New Roman" w:hint="eastAsia"/>
          <w:b/>
          <w:szCs w:val="21"/>
        </w:rPr>
        <w:t>（受入先候補）機関</w:t>
      </w:r>
      <w:r w:rsidR="00C74958" w:rsidRPr="00D17621">
        <w:rPr>
          <w:rFonts w:hAnsi="Times New Roman" w:hint="eastAsia"/>
          <w:szCs w:val="21"/>
        </w:rPr>
        <w:t>がある場合は</w:t>
      </w:r>
      <w:r w:rsidR="00A34F59" w:rsidRPr="00D17621">
        <w:rPr>
          <w:rFonts w:hAnsi="Times New Roman" w:hint="eastAsia"/>
          <w:szCs w:val="21"/>
        </w:rPr>
        <w:t>、</w:t>
      </w:r>
      <w:r w:rsidR="006277DA" w:rsidRPr="00D17621">
        <w:rPr>
          <w:rFonts w:hAnsi="Times New Roman" w:hint="eastAsia"/>
          <w:szCs w:val="21"/>
        </w:rPr>
        <w:t>次</w:t>
      </w:r>
      <w:r w:rsidR="00A34F59" w:rsidRPr="00D17621">
        <w:rPr>
          <w:rFonts w:hAnsi="Times New Roman" w:hint="eastAsia"/>
          <w:szCs w:val="21"/>
        </w:rPr>
        <w:t>ページをコピーし、</w:t>
      </w:r>
      <w:r w:rsidR="00C74958" w:rsidRPr="00D17621">
        <w:rPr>
          <w:rFonts w:hAnsi="Times New Roman" w:hint="eastAsia"/>
          <w:szCs w:val="21"/>
        </w:rPr>
        <w:t>受入先</w:t>
      </w:r>
      <w:r w:rsidR="00CE0A4D" w:rsidRPr="00CE0A4D">
        <w:rPr>
          <w:rFonts w:hAnsi="Times New Roman" w:hint="eastAsia"/>
          <w:b/>
          <w:szCs w:val="21"/>
        </w:rPr>
        <w:t>（受入先候補）機関</w:t>
      </w:r>
      <w:r w:rsidR="00C74958" w:rsidRPr="00D17621">
        <w:rPr>
          <w:rFonts w:hAnsi="Times New Roman" w:hint="eastAsia"/>
          <w:szCs w:val="21"/>
        </w:rPr>
        <w:t>ごとに記載してください。</w:t>
      </w:r>
    </w:p>
    <w:p w14:paraId="73720537" w14:textId="77777777" w:rsidR="009D2B2C" w:rsidRPr="00D17621" w:rsidRDefault="00D7253A" w:rsidP="00D17621">
      <w:pPr>
        <w:spacing w:line="0" w:lineRule="atLeast"/>
        <w:rPr>
          <w:rFonts w:hAnsi="Times New Roman"/>
          <w:b/>
          <w:szCs w:val="21"/>
        </w:rPr>
      </w:pPr>
      <w:r w:rsidRPr="00D17621">
        <w:rPr>
          <w:rFonts w:hAnsi="Times New Roman" w:hint="eastAsia"/>
          <w:szCs w:val="21"/>
        </w:rPr>
        <w:br w:type="page"/>
      </w:r>
      <w:r w:rsidR="004B1F41" w:rsidRPr="00D17621">
        <w:rPr>
          <w:rFonts w:hAnsi="Times New Roman" w:hint="eastAsia"/>
          <w:b/>
          <w:szCs w:val="21"/>
        </w:rPr>
        <w:lastRenderedPageBreak/>
        <w:t>受入先</w:t>
      </w:r>
      <w:r w:rsidR="00434F2E">
        <w:rPr>
          <w:rFonts w:hAnsi="Times New Roman" w:hint="eastAsia"/>
          <w:b/>
          <w:szCs w:val="21"/>
        </w:rPr>
        <w:t>（受入先候補）</w:t>
      </w:r>
      <w:r w:rsidR="004B1F41" w:rsidRPr="00D17621">
        <w:rPr>
          <w:rFonts w:hAnsi="Times New Roman" w:hint="eastAsia"/>
          <w:b/>
          <w:szCs w:val="21"/>
        </w:rPr>
        <w:t>機関1：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4041"/>
        <w:gridCol w:w="1087"/>
        <w:gridCol w:w="2706"/>
      </w:tblGrid>
      <w:tr w:rsidR="007E59EF" w:rsidRPr="00D17621" w14:paraId="65E04F14" w14:textId="77777777" w:rsidTr="007A1F44">
        <w:trPr>
          <w:trHeight w:val="567"/>
        </w:trPr>
        <w:tc>
          <w:tcPr>
            <w:tcW w:w="979" w:type="pct"/>
            <w:shd w:val="clear" w:color="auto" w:fill="auto"/>
            <w:vAlign w:val="center"/>
          </w:tcPr>
          <w:p w14:paraId="22034031" w14:textId="49A4F47F" w:rsidR="008715F6" w:rsidRPr="00D17621" w:rsidRDefault="004B1F41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機関名</w:t>
            </w:r>
            <w:r w:rsidR="00664ED3">
              <w:rPr>
                <w:rFonts w:hAnsi="Times New Roman" w:hint="eastAsia"/>
                <w:szCs w:val="21"/>
              </w:rPr>
              <w:t xml:space="preserve"> </w:t>
            </w:r>
            <w:r w:rsidR="00664ED3">
              <w:rPr>
                <w:rFonts w:hAnsi="Times New Roman"/>
                <w:szCs w:val="21"/>
              </w:rPr>
              <w:t>*1</w:t>
            </w:r>
          </w:p>
        </w:tc>
        <w:tc>
          <w:tcPr>
            <w:tcW w:w="4021" w:type="pct"/>
            <w:gridSpan w:val="3"/>
            <w:shd w:val="clear" w:color="auto" w:fill="auto"/>
          </w:tcPr>
          <w:p w14:paraId="71C2589C" w14:textId="77777777" w:rsidR="008E268F" w:rsidRPr="00D17621" w:rsidRDefault="008E268F" w:rsidP="00D17621">
            <w:pPr>
              <w:spacing w:line="0" w:lineRule="atLeast"/>
              <w:jc w:val="right"/>
              <w:rPr>
                <w:rFonts w:hAnsi="Times New Roman"/>
                <w:szCs w:val="21"/>
              </w:rPr>
            </w:pPr>
          </w:p>
          <w:p w14:paraId="045CF015" w14:textId="77777777" w:rsidR="008E268F" w:rsidRPr="00D17621" w:rsidRDefault="008E268F" w:rsidP="0011567B">
            <w:pPr>
              <w:spacing w:line="0" w:lineRule="atLeast"/>
              <w:ind w:right="840"/>
              <w:rPr>
                <w:rFonts w:hAnsi="Times New Roman"/>
                <w:szCs w:val="21"/>
              </w:rPr>
            </w:pPr>
          </w:p>
          <w:p w14:paraId="7C731457" w14:textId="623464CA" w:rsidR="004B1F41" w:rsidRPr="00D17621" w:rsidRDefault="00521E87" w:rsidP="00D17621">
            <w:pPr>
              <w:spacing w:line="0" w:lineRule="atLeast"/>
              <w:jc w:val="right"/>
              <w:rPr>
                <w:rFonts w:hAnsi="Times New Roman"/>
                <w:szCs w:val="21"/>
              </w:rPr>
            </w:pPr>
            <w:r w:rsidRPr="00521E87">
              <w:rPr>
                <w:rFonts w:hAnsi="Times New Roman"/>
                <w:szCs w:val="21"/>
              </w:rPr>
              <w:t>国・地域名／都市名</w:t>
            </w:r>
            <w:r w:rsidR="004B1F41" w:rsidRPr="00D17621">
              <w:rPr>
                <w:rFonts w:hAnsi="Times New Roman" w:hint="eastAsia"/>
                <w:szCs w:val="21"/>
              </w:rPr>
              <w:t>（</w:t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8E268F" w:rsidRPr="00D17621">
              <w:rPr>
                <w:rFonts w:hAnsi="Times New Roman" w:hint="eastAsia"/>
                <w:szCs w:val="21"/>
              </w:rPr>
              <w:tab/>
            </w:r>
            <w:r w:rsidR="004B1F41" w:rsidRPr="00D17621">
              <w:rPr>
                <w:rFonts w:hAnsi="Times New Roman" w:hint="eastAsia"/>
                <w:szCs w:val="21"/>
              </w:rPr>
              <w:t>）</w:t>
            </w:r>
          </w:p>
        </w:tc>
      </w:tr>
      <w:tr w:rsidR="007E59EF" w:rsidRPr="00D17621" w14:paraId="1E06CC18" w14:textId="77777777" w:rsidTr="007A1F44">
        <w:trPr>
          <w:trHeight w:val="567"/>
        </w:trPr>
        <w:tc>
          <w:tcPr>
            <w:tcW w:w="979" w:type="pct"/>
            <w:shd w:val="clear" w:color="auto" w:fill="auto"/>
            <w:vAlign w:val="center"/>
          </w:tcPr>
          <w:p w14:paraId="6946ADAC" w14:textId="77777777" w:rsidR="004B1F41" w:rsidRPr="00D17621" w:rsidRDefault="004B1F41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学部・学科名</w:t>
            </w:r>
          </w:p>
        </w:tc>
        <w:tc>
          <w:tcPr>
            <w:tcW w:w="4021" w:type="pct"/>
            <w:gridSpan w:val="3"/>
            <w:shd w:val="clear" w:color="auto" w:fill="auto"/>
          </w:tcPr>
          <w:p w14:paraId="57817F8B" w14:textId="77777777" w:rsidR="004B1F41" w:rsidRPr="00D17621" w:rsidRDefault="004B1F41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  <w:tr w:rsidR="007E59EF" w:rsidRPr="00D17621" w14:paraId="6ADE9415" w14:textId="77777777" w:rsidTr="007A1F44">
        <w:trPr>
          <w:trHeight w:val="567"/>
        </w:trPr>
        <w:tc>
          <w:tcPr>
            <w:tcW w:w="979" w:type="pct"/>
            <w:shd w:val="clear" w:color="auto" w:fill="auto"/>
            <w:vAlign w:val="center"/>
          </w:tcPr>
          <w:p w14:paraId="05D06AF9" w14:textId="4DDE32D1" w:rsidR="004B1F41" w:rsidRPr="00D17621" w:rsidRDefault="004B1F41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代表者</w:t>
            </w:r>
            <w:r w:rsidR="004958A3">
              <w:rPr>
                <w:rFonts w:hAnsi="Times New Roman" w:hint="eastAsia"/>
                <w:szCs w:val="21"/>
              </w:rPr>
              <w:t xml:space="preserve">　*</w:t>
            </w:r>
            <w:r w:rsidR="004958A3">
              <w:rPr>
                <w:rFonts w:hAnsi="Times New Roman"/>
                <w:szCs w:val="21"/>
              </w:rPr>
              <w:t>2</w:t>
            </w:r>
          </w:p>
        </w:tc>
        <w:tc>
          <w:tcPr>
            <w:tcW w:w="4021" w:type="pct"/>
            <w:gridSpan w:val="3"/>
            <w:shd w:val="clear" w:color="auto" w:fill="auto"/>
            <w:vAlign w:val="center"/>
          </w:tcPr>
          <w:p w14:paraId="27A4730D" w14:textId="77777777" w:rsidR="004B1F41" w:rsidRPr="00D17621" w:rsidRDefault="007E59EF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氏名</w:t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ab/>
            </w:r>
            <w:r w:rsidR="004B1F41" w:rsidRPr="00D17621">
              <w:rPr>
                <w:rFonts w:hAnsi="Times New Roman" w:hint="eastAsia"/>
                <w:szCs w:val="21"/>
              </w:rPr>
              <w:t>職位</w:t>
            </w:r>
          </w:p>
        </w:tc>
      </w:tr>
      <w:tr w:rsidR="007E59EF" w:rsidRPr="00D17621" w14:paraId="4697AEC7" w14:textId="77777777" w:rsidTr="007A1F44">
        <w:trPr>
          <w:trHeight w:val="567"/>
        </w:trPr>
        <w:tc>
          <w:tcPr>
            <w:tcW w:w="979" w:type="pct"/>
            <w:shd w:val="clear" w:color="auto" w:fill="auto"/>
            <w:vAlign w:val="center"/>
          </w:tcPr>
          <w:p w14:paraId="77E3EC13" w14:textId="24EBF17B" w:rsidR="004B1F41" w:rsidRPr="00D17621" w:rsidRDefault="004B1F41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担当者</w:t>
            </w:r>
            <w:r w:rsidR="004958A3">
              <w:rPr>
                <w:rFonts w:hAnsi="Times New Roman" w:hint="eastAsia"/>
                <w:szCs w:val="21"/>
              </w:rPr>
              <w:t xml:space="preserve">　*</w:t>
            </w:r>
            <w:r w:rsidR="004958A3">
              <w:rPr>
                <w:rFonts w:hAnsi="Times New Roman"/>
                <w:szCs w:val="21"/>
              </w:rPr>
              <w:t>2</w:t>
            </w:r>
          </w:p>
        </w:tc>
        <w:tc>
          <w:tcPr>
            <w:tcW w:w="4021" w:type="pct"/>
            <w:gridSpan w:val="3"/>
            <w:shd w:val="clear" w:color="auto" w:fill="auto"/>
            <w:vAlign w:val="center"/>
          </w:tcPr>
          <w:p w14:paraId="7DE49E3E" w14:textId="77777777" w:rsidR="004B1F41" w:rsidRPr="00D17621" w:rsidRDefault="004B1F41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氏名</w:t>
            </w:r>
            <w:r w:rsidR="007E59EF" w:rsidRPr="00D17621">
              <w:rPr>
                <w:rFonts w:hAnsi="Times New Roman" w:hint="eastAsia"/>
                <w:szCs w:val="21"/>
              </w:rPr>
              <w:tab/>
            </w:r>
            <w:r w:rsidR="007E59EF" w:rsidRPr="00D17621">
              <w:rPr>
                <w:rFonts w:hAnsi="Times New Roman" w:hint="eastAsia"/>
                <w:szCs w:val="21"/>
              </w:rPr>
              <w:tab/>
            </w:r>
            <w:r w:rsidR="007E59EF" w:rsidRPr="00D17621">
              <w:rPr>
                <w:rFonts w:hAnsi="Times New Roman" w:hint="eastAsia"/>
                <w:szCs w:val="21"/>
              </w:rPr>
              <w:tab/>
            </w:r>
            <w:r w:rsidR="007E59EF" w:rsidRPr="00D17621">
              <w:rPr>
                <w:rFonts w:hAnsi="Times New Roman" w:hint="eastAsia"/>
                <w:szCs w:val="21"/>
              </w:rPr>
              <w:tab/>
            </w:r>
            <w:r w:rsidR="007E59EF" w:rsidRPr="00D17621">
              <w:rPr>
                <w:rFonts w:hAnsi="Times New Roman" w:hint="eastAsia"/>
                <w:szCs w:val="21"/>
              </w:rPr>
              <w:tab/>
            </w:r>
            <w:r w:rsidRPr="00D17621">
              <w:rPr>
                <w:rFonts w:hAnsi="Times New Roman" w:hint="eastAsia"/>
                <w:szCs w:val="21"/>
              </w:rPr>
              <w:t>職位</w:t>
            </w:r>
          </w:p>
        </w:tc>
      </w:tr>
      <w:tr w:rsidR="00235172" w:rsidRPr="00D17621" w14:paraId="223D3501" w14:textId="77777777" w:rsidTr="007A1F44">
        <w:trPr>
          <w:trHeight w:val="744"/>
        </w:trPr>
        <w:tc>
          <w:tcPr>
            <w:tcW w:w="979" w:type="pct"/>
            <w:vMerge w:val="restart"/>
            <w:shd w:val="clear" w:color="auto" w:fill="auto"/>
            <w:vAlign w:val="center"/>
          </w:tcPr>
          <w:p w14:paraId="4418E4AE" w14:textId="77777777" w:rsidR="00235172" w:rsidRPr="00D17621" w:rsidRDefault="00235172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連絡先</w:t>
            </w:r>
          </w:p>
        </w:tc>
        <w:tc>
          <w:tcPr>
            <w:tcW w:w="2074" w:type="pct"/>
            <w:vMerge w:val="restart"/>
            <w:shd w:val="clear" w:color="auto" w:fill="auto"/>
            <w:vAlign w:val="center"/>
          </w:tcPr>
          <w:p w14:paraId="0A09BFA1" w14:textId="14A21EA6" w:rsidR="00235172" w:rsidRPr="00D17621" w:rsidRDefault="00235172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住所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330943DA" w14:textId="1FB70DFD" w:rsidR="00235172" w:rsidRPr="00D17621" w:rsidRDefault="00235172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電話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057CDD2A" w14:textId="77777777" w:rsidR="00235172" w:rsidRPr="00D17621" w:rsidRDefault="00235172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  <w:tr w:rsidR="00235172" w:rsidRPr="00D17621" w14:paraId="6F117625" w14:textId="77777777" w:rsidTr="007A1F44">
        <w:trPr>
          <w:trHeight w:val="744"/>
        </w:trPr>
        <w:tc>
          <w:tcPr>
            <w:tcW w:w="979" w:type="pct"/>
            <w:vMerge/>
            <w:shd w:val="clear" w:color="auto" w:fill="auto"/>
            <w:vAlign w:val="center"/>
          </w:tcPr>
          <w:p w14:paraId="32E398E6" w14:textId="77777777" w:rsidR="00235172" w:rsidRPr="00D17621" w:rsidRDefault="00235172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2074" w:type="pct"/>
            <w:vMerge/>
            <w:shd w:val="clear" w:color="auto" w:fill="auto"/>
            <w:vAlign w:val="center"/>
          </w:tcPr>
          <w:p w14:paraId="606D7310" w14:textId="77777777" w:rsidR="00235172" w:rsidRPr="00D17621" w:rsidRDefault="00235172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14:paraId="61E41FE7" w14:textId="400F4E5A" w:rsidR="00235172" w:rsidRPr="00D17621" w:rsidRDefault="00235172" w:rsidP="00D17621">
            <w:pPr>
              <w:spacing w:line="0" w:lineRule="atLeas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Eメール</w:t>
            </w:r>
          </w:p>
        </w:tc>
        <w:tc>
          <w:tcPr>
            <w:tcW w:w="1389" w:type="pct"/>
            <w:shd w:val="clear" w:color="auto" w:fill="auto"/>
            <w:vAlign w:val="center"/>
          </w:tcPr>
          <w:p w14:paraId="07A8BAC3" w14:textId="77777777" w:rsidR="00235172" w:rsidRPr="00D17621" w:rsidRDefault="00235172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  <w:tr w:rsidR="007E59EF" w:rsidRPr="00D17621" w14:paraId="3738C7EF" w14:textId="77777777" w:rsidTr="007A1F44">
        <w:trPr>
          <w:trHeight w:val="20"/>
        </w:trPr>
        <w:tc>
          <w:tcPr>
            <w:tcW w:w="979" w:type="pct"/>
            <w:shd w:val="clear" w:color="auto" w:fill="auto"/>
            <w:vAlign w:val="center"/>
          </w:tcPr>
          <w:p w14:paraId="58A4D60D" w14:textId="4CA0709C" w:rsidR="008F379C" w:rsidRPr="00D17621" w:rsidRDefault="008F379C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機関ID</w:t>
            </w:r>
            <w:r w:rsidR="00664ED3">
              <w:rPr>
                <w:rFonts w:hAnsi="Times New Roman" w:hint="eastAsia"/>
                <w:szCs w:val="21"/>
              </w:rPr>
              <w:t xml:space="preserve">　*</w:t>
            </w:r>
            <w:r w:rsidR="00BE32C7">
              <w:rPr>
                <w:rFonts w:hAnsi="Times New Roman"/>
                <w:szCs w:val="21"/>
              </w:rPr>
              <w:t>3</w:t>
            </w:r>
          </w:p>
        </w:tc>
        <w:tc>
          <w:tcPr>
            <w:tcW w:w="4021" w:type="pct"/>
            <w:gridSpan w:val="3"/>
            <w:shd w:val="clear" w:color="auto" w:fill="auto"/>
          </w:tcPr>
          <w:p w14:paraId="46B49341" w14:textId="77777777" w:rsidR="007E59EF" w:rsidRPr="00D17621" w:rsidRDefault="007E59EF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  <w:p w14:paraId="4D39A341" w14:textId="5ED5F458" w:rsidR="008F379C" w:rsidRPr="00D17621" w:rsidRDefault="008F379C" w:rsidP="00D17621">
            <w:pPr>
              <w:spacing w:line="0" w:lineRule="atLeast"/>
              <w:jc w:val="left"/>
              <w:rPr>
                <w:rFonts w:hAnsi="Times New Roman"/>
                <w:szCs w:val="21"/>
              </w:rPr>
            </w:pPr>
          </w:p>
        </w:tc>
      </w:tr>
      <w:tr w:rsidR="007E59EF" w:rsidRPr="00D17621" w14:paraId="049A8E08" w14:textId="77777777" w:rsidTr="007A1F44">
        <w:trPr>
          <w:trHeight w:val="20"/>
        </w:trPr>
        <w:tc>
          <w:tcPr>
            <w:tcW w:w="979" w:type="pct"/>
            <w:shd w:val="clear" w:color="auto" w:fill="auto"/>
            <w:vAlign w:val="center"/>
          </w:tcPr>
          <w:p w14:paraId="74784D76" w14:textId="07C31DAD" w:rsidR="00181DAB" w:rsidRPr="00D17621" w:rsidRDefault="008F379C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派遣対象学生人数</w:t>
            </w:r>
          </w:p>
          <w:p w14:paraId="4640A23A" w14:textId="63561BFC" w:rsidR="008F379C" w:rsidRPr="00D17621" w:rsidRDefault="00195060" w:rsidP="00D17621">
            <w:pPr>
              <w:spacing w:line="0" w:lineRule="atLeas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　*</w:t>
            </w:r>
            <w:r w:rsidR="00A8347A">
              <w:rPr>
                <w:rFonts w:hAnsi="Times New Roman" w:hint="eastAsia"/>
                <w:szCs w:val="21"/>
              </w:rPr>
              <w:t>4</w:t>
            </w:r>
          </w:p>
        </w:tc>
        <w:tc>
          <w:tcPr>
            <w:tcW w:w="2074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89C5660" w14:textId="77777777" w:rsidR="008F379C" w:rsidRPr="00D17621" w:rsidRDefault="008F379C" w:rsidP="00434F2E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学部生</w:t>
            </w:r>
            <w:r w:rsidR="007E59EF" w:rsidRPr="00D17621">
              <w:rPr>
                <w:rFonts w:hAnsi="Times New Roman" w:hint="eastAsia"/>
                <w:szCs w:val="21"/>
              </w:rPr>
              <w:t xml:space="preserve">　　　　　</w:t>
            </w:r>
            <w:r w:rsidR="00434F2E">
              <w:rPr>
                <w:rFonts w:hAnsi="Times New Roman" w:hint="eastAsia"/>
                <w:szCs w:val="21"/>
              </w:rPr>
              <w:t>人</w:t>
            </w:r>
          </w:p>
        </w:tc>
        <w:tc>
          <w:tcPr>
            <w:tcW w:w="1947" w:type="pct"/>
            <w:gridSpan w:val="2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AA6967" w14:textId="77777777" w:rsidR="008F379C" w:rsidRPr="00D17621" w:rsidRDefault="008F379C" w:rsidP="00434F2E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大学院生</w:t>
            </w:r>
            <w:r w:rsidR="007E59EF" w:rsidRPr="00D17621">
              <w:rPr>
                <w:rFonts w:hAnsi="Times New Roman" w:hint="eastAsia"/>
                <w:szCs w:val="21"/>
              </w:rPr>
              <w:t xml:space="preserve">　　　　　</w:t>
            </w:r>
            <w:r w:rsidR="00434F2E">
              <w:rPr>
                <w:rFonts w:hAnsi="Times New Roman" w:hint="eastAsia"/>
                <w:szCs w:val="21"/>
              </w:rPr>
              <w:t>人</w:t>
            </w:r>
          </w:p>
        </w:tc>
      </w:tr>
      <w:tr w:rsidR="007E59EF" w:rsidRPr="00D17621" w14:paraId="6B0A7683" w14:textId="77777777" w:rsidTr="007A1F44">
        <w:trPr>
          <w:trHeight w:val="20"/>
        </w:trPr>
        <w:tc>
          <w:tcPr>
            <w:tcW w:w="979" w:type="pct"/>
            <w:shd w:val="clear" w:color="auto" w:fill="auto"/>
            <w:vAlign w:val="center"/>
          </w:tcPr>
          <w:p w14:paraId="384774D1" w14:textId="797C7DD7" w:rsidR="008F379C" w:rsidRPr="00D17621" w:rsidRDefault="008F379C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派遣実施時期・期間</w:t>
            </w:r>
            <w:r w:rsidR="0046535D">
              <w:rPr>
                <w:rFonts w:hAnsi="Times New Roman" w:hint="eastAsia"/>
                <w:szCs w:val="21"/>
              </w:rPr>
              <w:t xml:space="preserve"> </w:t>
            </w:r>
            <w:r w:rsidR="0046535D">
              <w:rPr>
                <w:rFonts w:hAnsi="Times New Roman"/>
                <w:szCs w:val="21"/>
              </w:rPr>
              <w:t>*</w:t>
            </w:r>
            <w:r w:rsidR="00A8347A">
              <w:rPr>
                <w:rFonts w:hAnsi="Times New Roman"/>
                <w:szCs w:val="21"/>
              </w:rPr>
              <w:t>5</w:t>
            </w:r>
          </w:p>
          <w:p w14:paraId="28593A56" w14:textId="77BA1A5B" w:rsidR="008F379C" w:rsidRPr="00D17621" w:rsidRDefault="008F379C" w:rsidP="00842055">
            <w:pPr>
              <w:spacing w:line="0" w:lineRule="atLeast"/>
              <w:rPr>
                <w:rFonts w:hAnsi="Times New Roman"/>
                <w:szCs w:val="21"/>
              </w:rPr>
            </w:pPr>
          </w:p>
        </w:tc>
        <w:tc>
          <w:tcPr>
            <w:tcW w:w="4021" w:type="pct"/>
            <w:gridSpan w:val="3"/>
            <w:shd w:val="clear" w:color="auto" w:fill="auto"/>
          </w:tcPr>
          <w:p w14:paraId="25875071" w14:textId="5B0F0F63" w:rsidR="00B9378B" w:rsidRDefault="00434F2E" w:rsidP="00D17621">
            <w:pPr>
              <w:spacing w:line="0" w:lineRule="atLeas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実施時期　年　月　</w:t>
            </w:r>
            <w:r w:rsidR="00550726">
              <w:rPr>
                <w:rFonts w:hAnsi="Times New Roman" w:hint="eastAsia"/>
                <w:szCs w:val="21"/>
              </w:rPr>
              <w:t>旬</w:t>
            </w:r>
            <w:r>
              <w:rPr>
                <w:rFonts w:hAnsi="Times New Roman" w:hint="eastAsia"/>
                <w:szCs w:val="21"/>
              </w:rPr>
              <w:t xml:space="preserve">（出国）～　年　月　</w:t>
            </w:r>
            <w:r w:rsidR="00550726">
              <w:rPr>
                <w:rFonts w:hAnsi="Times New Roman" w:hint="eastAsia"/>
                <w:szCs w:val="21"/>
              </w:rPr>
              <w:t>旬</w:t>
            </w:r>
            <w:r>
              <w:rPr>
                <w:rFonts w:hAnsi="Times New Roman" w:hint="eastAsia"/>
                <w:szCs w:val="21"/>
              </w:rPr>
              <w:t>（帰国）</w:t>
            </w:r>
          </w:p>
          <w:p w14:paraId="5325C52F" w14:textId="6DE37F89" w:rsidR="00434F2E" w:rsidRPr="00D17621" w:rsidRDefault="00434F2E" w:rsidP="00D17621">
            <w:pPr>
              <w:spacing w:line="0" w:lineRule="atLeast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 xml:space="preserve">期間　</w:t>
            </w:r>
            <w:r w:rsidR="0056314E">
              <w:rPr>
                <w:rFonts w:hAnsi="Times New Roman" w:hint="eastAsia"/>
                <w:szCs w:val="21"/>
              </w:rPr>
              <w:t xml:space="preserve">　</w:t>
            </w:r>
            <w:r>
              <w:rPr>
                <w:rFonts w:hAnsi="Times New Roman" w:hint="eastAsia"/>
                <w:szCs w:val="21"/>
              </w:rPr>
              <w:t>日間</w:t>
            </w:r>
            <w:r w:rsidR="00550726">
              <w:rPr>
                <w:rFonts w:hAnsi="Times New Roman" w:hint="eastAsia"/>
                <w:szCs w:val="21"/>
              </w:rPr>
              <w:t>（出国日から帰国日までの</w:t>
            </w:r>
            <w:r w:rsidR="00550726" w:rsidRPr="007A1F44">
              <w:rPr>
                <w:rFonts w:hAnsi="Times New Roman" w:hint="eastAsia"/>
                <w:b/>
                <w:bCs/>
                <w:szCs w:val="21"/>
              </w:rPr>
              <w:t>日数</w:t>
            </w:r>
            <w:r w:rsidR="00550726">
              <w:rPr>
                <w:rFonts w:hAnsi="Times New Roman" w:hint="eastAsia"/>
                <w:szCs w:val="21"/>
              </w:rPr>
              <w:t>）</w:t>
            </w:r>
          </w:p>
        </w:tc>
      </w:tr>
      <w:tr w:rsidR="007E59EF" w:rsidRPr="00D17621" w14:paraId="5BC69A88" w14:textId="77777777" w:rsidTr="007A1F44">
        <w:trPr>
          <w:trHeight w:val="567"/>
        </w:trPr>
        <w:tc>
          <w:tcPr>
            <w:tcW w:w="979" w:type="pct"/>
            <w:shd w:val="clear" w:color="auto" w:fill="auto"/>
            <w:vAlign w:val="center"/>
          </w:tcPr>
          <w:p w14:paraId="0B7162A6" w14:textId="6BCE360F" w:rsidR="008F379C" w:rsidRPr="00D17621" w:rsidRDefault="008F379C" w:rsidP="00D17621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取得単位</w:t>
            </w:r>
            <w:r w:rsidR="007A0EE1">
              <w:rPr>
                <w:rFonts w:hAnsi="Times New Roman" w:hint="eastAsia"/>
                <w:szCs w:val="21"/>
              </w:rPr>
              <w:t xml:space="preserve">　*</w:t>
            </w:r>
            <w:r w:rsidR="00D5188B">
              <w:rPr>
                <w:rFonts w:hAnsi="Times New Roman"/>
                <w:szCs w:val="21"/>
              </w:rPr>
              <w:t>6</w:t>
            </w:r>
          </w:p>
        </w:tc>
        <w:tc>
          <w:tcPr>
            <w:tcW w:w="4021" w:type="pct"/>
            <w:gridSpan w:val="3"/>
            <w:shd w:val="clear" w:color="auto" w:fill="auto"/>
            <w:vAlign w:val="center"/>
          </w:tcPr>
          <w:p w14:paraId="17E232E1" w14:textId="77777777" w:rsidR="008F379C" w:rsidRPr="00D17621" w:rsidRDefault="008F379C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  <w:tr w:rsidR="007E59EF" w:rsidRPr="00D17621" w14:paraId="3478FCE0" w14:textId="77777777" w:rsidTr="007A1F44">
        <w:trPr>
          <w:trHeight w:val="648"/>
        </w:trPr>
        <w:tc>
          <w:tcPr>
            <w:tcW w:w="979" w:type="pct"/>
            <w:shd w:val="clear" w:color="auto" w:fill="auto"/>
            <w:vAlign w:val="center"/>
          </w:tcPr>
          <w:p w14:paraId="7D79AE4B" w14:textId="3A1E3A9A" w:rsidR="00C05796" w:rsidRPr="007A0EE1" w:rsidRDefault="008F379C" w:rsidP="00434F2E">
            <w:pPr>
              <w:spacing w:line="0" w:lineRule="atLeast"/>
              <w:rPr>
                <w:rFonts w:hAnsi="Times New Roman"/>
                <w:szCs w:val="21"/>
              </w:rPr>
            </w:pPr>
            <w:r w:rsidRPr="00D17621">
              <w:rPr>
                <w:rFonts w:hAnsi="Times New Roman" w:hint="eastAsia"/>
                <w:szCs w:val="21"/>
              </w:rPr>
              <w:t>実行予算の概算見込額（総額）</w:t>
            </w:r>
            <w:r w:rsidR="007A0EE1">
              <w:rPr>
                <w:rFonts w:hAnsi="Times New Roman" w:hint="eastAsia"/>
                <w:szCs w:val="21"/>
              </w:rPr>
              <w:t>*</w:t>
            </w:r>
            <w:r w:rsidR="00D5188B">
              <w:rPr>
                <w:rFonts w:hAnsi="Times New Roman"/>
                <w:szCs w:val="21"/>
              </w:rPr>
              <w:t>7</w:t>
            </w:r>
          </w:p>
        </w:tc>
        <w:tc>
          <w:tcPr>
            <w:tcW w:w="4021" w:type="pct"/>
            <w:gridSpan w:val="3"/>
            <w:shd w:val="clear" w:color="auto" w:fill="auto"/>
          </w:tcPr>
          <w:p w14:paraId="40205C12" w14:textId="77777777" w:rsidR="008F379C" w:rsidRPr="00D17621" w:rsidRDefault="008F379C" w:rsidP="00D17621">
            <w:pPr>
              <w:spacing w:line="0" w:lineRule="atLeast"/>
              <w:rPr>
                <w:rFonts w:hAnsi="Times New Roman"/>
                <w:szCs w:val="21"/>
              </w:rPr>
            </w:pPr>
          </w:p>
        </w:tc>
      </w:tr>
    </w:tbl>
    <w:p w14:paraId="46EF8FBB" w14:textId="77777777" w:rsidR="009B32EC" w:rsidRDefault="009B32EC" w:rsidP="00664ED3">
      <w:pPr>
        <w:spacing w:line="0" w:lineRule="atLeast"/>
        <w:rPr>
          <w:rFonts w:hAnsi="Times New Roman"/>
          <w:b/>
          <w:szCs w:val="21"/>
        </w:rPr>
      </w:pPr>
    </w:p>
    <w:p w14:paraId="6FB81866" w14:textId="45AFDBB2" w:rsidR="00664ED3" w:rsidRDefault="00D01E96" w:rsidP="00664ED3">
      <w:pPr>
        <w:spacing w:line="0" w:lineRule="atLeast"/>
        <w:rPr>
          <w:rFonts w:hAnsi="Times New Roman"/>
          <w:b/>
          <w:szCs w:val="21"/>
        </w:rPr>
      </w:pPr>
      <w:r>
        <w:rPr>
          <w:rFonts w:hAnsi="Times New Roman" w:hint="eastAsia"/>
          <w:b/>
          <w:szCs w:val="21"/>
        </w:rPr>
        <w:t>＜記入上の留意点＞</w:t>
      </w:r>
    </w:p>
    <w:p w14:paraId="5324DE8D" w14:textId="7881AD5D" w:rsidR="00226D07" w:rsidRPr="007A1F44" w:rsidRDefault="00664ED3" w:rsidP="007A1F44">
      <w:pPr>
        <w:spacing w:line="0" w:lineRule="atLeast"/>
        <w:ind w:left="420" w:hangingChars="200" w:hanging="420"/>
        <w:rPr>
          <w:rFonts w:hAnsi="Times New Roman"/>
          <w:bCs/>
          <w:szCs w:val="21"/>
        </w:rPr>
      </w:pPr>
      <w:r w:rsidRPr="007A1F44">
        <w:rPr>
          <w:rFonts w:hAnsi="Times New Roman"/>
          <w:bCs/>
          <w:szCs w:val="21"/>
        </w:rPr>
        <w:t>*1</w:t>
      </w:r>
      <w:r w:rsidRPr="007A1F44">
        <w:rPr>
          <w:rFonts w:hAnsi="Times New Roman" w:hint="eastAsia"/>
          <w:bCs/>
          <w:szCs w:val="21"/>
        </w:rPr>
        <w:t>：</w:t>
      </w:r>
      <w:r w:rsidR="006749D9" w:rsidRPr="007A1F44">
        <w:rPr>
          <w:rFonts w:hAnsi="Times New Roman" w:hint="eastAsia"/>
          <w:bCs/>
          <w:szCs w:val="21"/>
        </w:rPr>
        <w:t>申請書記入時点での</w:t>
      </w:r>
      <w:r w:rsidR="00830A11" w:rsidRPr="007A1F44">
        <w:rPr>
          <w:rFonts w:hAnsi="Times New Roman" w:hint="eastAsia"/>
          <w:bCs/>
          <w:szCs w:val="21"/>
        </w:rPr>
        <w:t>正式名称を必ずご確認の</w:t>
      </w:r>
      <w:r w:rsidR="006A5617" w:rsidRPr="007A1F44">
        <w:rPr>
          <w:rFonts w:hAnsi="Times New Roman" w:hint="eastAsia"/>
          <w:bCs/>
          <w:szCs w:val="21"/>
        </w:rPr>
        <w:t>うえ、</w:t>
      </w:r>
      <w:r w:rsidR="00E95668" w:rsidRPr="007A1F44">
        <w:rPr>
          <w:rFonts w:hAnsi="Times New Roman" w:hint="eastAsia"/>
          <w:bCs/>
          <w:szCs w:val="21"/>
        </w:rPr>
        <w:t>記載してください。</w:t>
      </w:r>
      <w:r w:rsidRPr="007A1F44">
        <w:rPr>
          <w:rFonts w:hAnsi="Times New Roman" w:hint="eastAsia"/>
          <w:bCs/>
          <w:szCs w:val="21"/>
        </w:rPr>
        <w:t>アルファベットの場合にはカタカナ表記</w:t>
      </w:r>
      <w:r w:rsidR="00473A7C" w:rsidRPr="007A1F44">
        <w:rPr>
          <w:rFonts w:hAnsi="Times New Roman" w:hint="eastAsia"/>
          <w:bCs/>
          <w:szCs w:val="21"/>
        </w:rPr>
        <w:t>もしくは日本語訳</w:t>
      </w:r>
      <w:r w:rsidRPr="007A1F44">
        <w:rPr>
          <w:rFonts w:hAnsi="Times New Roman" w:hint="eastAsia"/>
          <w:bCs/>
          <w:szCs w:val="21"/>
        </w:rPr>
        <w:t>も</w:t>
      </w:r>
      <w:r w:rsidR="00B26F57" w:rsidRPr="007A1F44">
        <w:rPr>
          <w:rFonts w:hAnsi="Times New Roman" w:hint="eastAsia"/>
          <w:bCs/>
          <w:szCs w:val="21"/>
        </w:rPr>
        <w:t>記載して</w:t>
      </w:r>
      <w:r w:rsidRPr="007A1F44">
        <w:rPr>
          <w:rFonts w:hAnsi="Times New Roman" w:hint="eastAsia"/>
          <w:bCs/>
          <w:szCs w:val="21"/>
        </w:rPr>
        <w:t>ください。</w:t>
      </w:r>
    </w:p>
    <w:p w14:paraId="2410F903" w14:textId="75B0051C" w:rsidR="00F173C6" w:rsidRPr="007A1F44" w:rsidRDefault="00532EA6" w:rsidP="007A1F44">
      <w:pPr>
        <w:spacing w:line="0" w:lineRule="atLeast"/>
        <w:ind w:left="200" w:hanging="200"/>
        <w:rPr>
          <w:rFonts w:hAnsi="Times New Roman"/>
          <w:bCs/>
          <w:szCs w:val="21"/>
        </w:rPr>
      </w:pPr>
      <w:r w:rsidRPr="007A1F44">
        <w:rPr>
          <w:rFonts w:hAnsi="Times New Roman"/>
          <w:bCs/>
          <w:szCs w:val="21"/>
        </w:rPr>
        <w:t>*2</w:t>
      </w:r>
      <w:r w:rsidRPr="007A1F44">
        <w:rPr>
          <w:rFonts w:hAnsi="Times New Roman" w:hint="eastAsia"/>
          <w:bCs/>
          <w:szCs w:val="21"/>
        </w:rPr>
        <w:t>：</w:t>
      </w:r>
      <w:r w:rsidR="00AE1250" w:rsidRPr="007A1F44">
        <w:rPr>
          <w:rFonts w:hAnsi="Times New Roman" w:hint="eastAsia"/>
          <w:bCs/>
          <w:szCs w:val="21"/>
        </w:rPr>
        <w:t>申請書記入時点での</w:t>
      </w:r>
      <w:r w:rsidR="00AE1250">
        <w:rPr>
          <w:rFonts w:hAnsi="Times New Roman" w:hint="eastAsia"/>
          <w:bCs/>
          <w:szCs w:val="21"/>
        </w:rPr>
        <w:t>氏名</w:t>
      </w:r>
      <w:r w:rsidR="00BE2A31">
        <w:rPr>
          <w:rFonts w:hAnsi="Times New Roman" w:hint="eastAsia"/>
          <w:bCs/>
          <w:szCs w:val="21"/>
        </w:rPr>
        <w:t>及び</w:t>
      </w:r>
      <w:r w:rsidR="00BE32C7" w:rsidRPr="007A1F44">
        <w:rPr>
          <w:rFonts w:hAnsi="Times New Roman" w:hint="eastAsia"/>
          <w:bCs/>
          <w:szCs w:val="21"/>
        </w:rPr>
        <w:t>職位を必ずご確認の</w:t>
      </w:r>
      <w:r w:rsidR="00AE1250" w:rsidRPr="007A1F44">
        <w:rPr>
          <w:rFonts w:hAnsi="Times New Roman" w:hint="eastAsia"/>
          <w:bCs/>
          <w:szCs w:val="21"/>
        </w:rPr>
        <w:t>うえ、</w:t>
      </w:r>
      <w:r w:rsidR="00BE32C7" w:rsidRPr="007A1F44">
        <w:rPr>
          <w:rFonts w:hAnsi="Times New Roman" w:hint="eastAsia"/>
          <w:bCs/>
          <w:szCs w:val="21"/>
        </w:rPr>
        <w:t>記載してください。</w:t>
      </w:r>
    </w:p>
    <w:p w14:paraId="6EB44E1A" w14:textId="7CC0E746" w:rsidR="00664ED3" w:rsidRDefault="00664ED3" w:rsidP="007A1F44">
      <w:pPr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b/>
          <w:szCs w:val="21"/>
        </w:rPr>
        <w:t>*</w:t>
      </w:r>
      <w:r w:rsidR="00BE32C7">
        <w:rPr>
          <w:rFonts w:hAnsi="Times New Roman"/>
          <w:b/>
          <w:szCs w:val="21"/>
        </w:rPr>
        <w:t>3</w:t>
      </w:r>
      <w:r>
        <w:rPr>
          <w:rFonts w:hAnsi="Times New Roman" w:hint="eastAsia"/>
          <w:b/>
          <w:szCs w:val="21"/>
        </w:rPr>
        <w:t>：</w:t>
      </w:r>
      <w:r w:rsidR="00226D07">
        <w:rPr>
          <w:rFonts w:hAnsi="ＭＳ 明朝" w:cs="ＭＳ 明朝" w:hint="eastAsia"/>
          <w:szCs w:val="21"/>
        </w:rPr>
        <w:t xml:space="preserve">JF </w:t>
      </w:r>
      <w:r w:rsidR="00226D07" w:rsidRPr="00D17621">
        <w:rPr>
          <w:rFonts w:hAnsi="Times New Roman" w:hint="eastAsia"/>
          <w:szCs w:val="21"/>
        </w:rPr>
        <w:t>日本語教育機関検索</w:t>
      </w:r>
      <w:r w:rsidR="00BA6FFC">
        <w:rPr>
          <w:rFonts w:hAnsi="Times New Roman" w:hint="eastAsia"/>
          <w:szCs w:val="21"/>
        </w:rPr>
        <w:t>サイト</w:t>
      </w:r>
      <w:r w:rsidR="00226D07" w:rsidRPr="00D17621">
        <w:rPr>
          <w:rFonts w:hAnsi="Times New Roman" w:hint="eastAsia"/>
          <w:szCs w:val="21"/>
        </w:rPr>
        <w:t>（</w:t>
      </w:r>
      <w:hyperlink r:id="rId12" w:history="1">
        <w:r w:rsidR="00D03AF0" w:rsidRPr="00AB1B01">
          <w:rPr>
            <w:rStyle w:val="ae"/>
            <w:rFonts w:hAnsi="Times New Roman"/>
            <w:szCs w:val="21"/>
          </w:rPr>
          <w:t>https://www.japanese.jpf.go.jp/do</w:t>
        </w:r>
      </w:hyperlink>
      <w:r w:rsidR="00D03AF0">
        <w:rPr>
          <w:rFonts w:hAnsi="Times New Roman" w:hint="eastAsia"/>
          <w:szCs w:val="21"/>
        </w:rPr>
        <w:t>）</w:t>
      </w:r>
      <w:r w:rsidR="00226D07" w:rsidRPr="00D17621">
        <w:rPr>
          <w:rFonts w:hAnsi="Times New Roman" w:hint="eastAsia"/>
          <w:szCs w:val="21"/>
        </w:rPr>
        <w:t>にて受入先機関の機関IDを確認の</w:t>
      </w:r>
      <w:r w:rsidR="006A5617">
        <w:rPr>
          <w:rFonts w:hAnsi="Times New Roman" w:hint="eastAsia"/>
          <w:szCs w:val="21"/>
        </w:rPr>
        <w:t>うえ</w:t>
      </w:r>
      <w:r w:rsidR="00226D07" w:rsidRPr="00D17621">
        <w:rPr>
          <w:rFonts w:hAnsi="Times New Roman" w:hint="eastAsia"/>
          <w:szCs w:val="21"/>
        </w:rPr>
        <w:t>、記入して</w:t>
      </w:r>
      <w:r w:rsidR="00D01E96">
        <w:rPr>
          <w:rFonts w:hAnsi="Times New Roman" w:hint="eastAsia"/>
          <w:szCs w:val="21"/>
        </w:rPr>
        <w:t>くだ</w:t>
      </w:r>
      <w:r w:rsidR="00226D07" w:rsidRPr="00D17621">
        <w:rPr>
          <w:rFonts w:hAnsi="Times New Roman" w:hint="eastAsia"/>
          <w:szCs w:val="21"/>
        </w:rPr>
        <w:t>さい。受入先機関が同データベースへ未登録の場合は記入不要です。</w:t>
      </w:r>
    </w:p>
    <w:p w14:paraId="36434C21" w14:textId="0F755C0C" w:rsidR="00226D07" w:rsidRDefault="00226D07" w:rsidP="007A1F44">
      <w:pPr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A8347A">
        <w:rPr>
          <w:rFonts w:hAnsi="Times New Roman"/>
          <w:szCs w:val="21"/>
        </w:rPr>
        <w:t>4</w:t>
      </w:r>
      <w:r>
        <w:rPr>
          <w:rFonts w:hAnsi="Times New Roman" w:hint="eastAsia"/>
          <w:szCs w:val="21"/>
        </w:rPr>
        <w:t>：</w:t>
      </w:r>
      <w:r w:rsidRPr="00226D07">
        <w:rPr>
          <w:rFonts w:hAnsi="Times New Roman" w:hint="eastAsia"/>
          <w:szCs w:val="21"/>
        </w:rPr>
        <w:t>予定で構いませんので、人数は一つの数字を記入してください</w:t>
      </w:r>
      <w:r w:rsidR="00BA5604">
        <w:rPr>
          <w:rFonts w:hAnsi="Times New Roman" w:hint="eastAsia"/>
          <w:szCs w:val="21"/>
        </w:rPr>
        <w:t>（「</w:t>
      </w:r>
      <w:r w:rsidRPr="00226D07">
        <w:rPr>
          <w:rFonts w:hAnsi="Times New Roman" w:hint="eastAsia"/>
          <w:szCs w:val="21"/>
        </w:rPr>
        <w:t>1～4人</w:t>
      </w:r>
      <w:r w:rsidR="00BA5604">
        <w:rPr>
          <w:rFonts w:hAnsi="Times New Roman" w:hint="eastAsia"/>
          <w:szCs w:val="21"/>
        </w:rPr>
        <w:t>」</w:t>
      </w:r>
      <w:r w:rsidR="00AE7E46">
        <w:rPr>
          <w:rFonts w:hAnsi="Times New Roman" w:hint="eastAsia"/>
          <w:szCs w:val="21"/>
        </w:rPr>
        <w:t>「</w:t>
      </w:r>
      <w:r w:rsidR="00AE7E46">
        <w:rPr>
          <w:rFonts w:hAnsi="Times New Roman"/>
          <w:szCs w:val="21"/>
        </w:rPr>
        <w:t>5</w:t>
      </w:r>
      <w:r w:rsidR="00AE7E46">
        <w:rPr>
          <w:rFonts w:hAnsi="Times New Roman" w:hint="eastAsia"/>
          <w:szCs w:val="21"/>
        </w:rPr>
        <w:t>人程度」</w:t>
      </w:r>
      <w:r w:rsidR="00BA5604">
        <w:rPr>
          <w:rFonts w:hAnsi="Times New Roman" w:hint="eastAsia"/>
          <w:szCs w:val="21"/>
        </w:rPr>
        <w:t>等は認められません）</w:t>
      </w:r>
      <w:r w:rsidR="0046535D">
        <w:rPr>
          <w:rFonts w:hAnsi="Times New Roman" w:hint="eastAsia"/>
          <w:szCs w:val="21"/>
        </w:rPr>
        <w:t>。</w:t>
      </w:r>
    </w:p>
    <w:p w14:paraId="21059830" w14:textId="03EEB050" w:rsidR="005B14DE" w:rsidRDefault="0046535D" w:rsidP="007A1F44">
      <w:pPr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A8347A">
        <w:rPr>
          <w:rFonts w:hAnsi="Times New Roman"/>
          <w:szCs w:val="21"/>
        </w:rPr>
        <w:t>5</w:t>
      </w:r>
      <w:r>
        <w:rPr>
          <w:rFonts w:hAnsi="Times New Roman" w:hint="eastAsia"/>
          <w:szCs w:val="21"/>
        </w:rPr>
        <w:t>：</w:t>
      </w:r>
      <w:r w:rsidR="005B14DE">
        <w:rPr>
          <w:rFonts w:hAnsi="Times New Roman" w:hint="eastAsia"/>
          <w:szCs w:val="21"/>
        </w:rPr>
        <w:t>予定で構いませんので、</w:t>
      </w:r>
      <w:r w:rsidRPr="00D17621">
        <w:rPr>
          <w:rFonts w:hAnsi="Times New Roman" w:hint="eastAsia"/>
          <w:szCs w:val="21"/>
        </w:rPr>
        <w:t xml:space="preserve"> </w:t>
      </w:r>
      <w:r w:rsidR="00AE7E46">
        <w:rPr>
          <w:rFonts w:hAnsi="Times New Roman" w:hint="eastAsia"/>
          <w:szCs w:val="21"/>
        </w:rPr>
        <w:t>具体的な</w:t>
      </w:r>
      <w:r>
        <w:rPr>
          <w:rFonts w:hAnsi="Times New Roman" w:hint="eastAsia"/>
          <w:szCs w:val="21"/>
        </w:rPr>
        <w:t>「</w:t>
      </w:r>
      <w:r w:rsidRPr="00D17621">
        <w:rPr>
          <w:rFonts w:hAnsi="Times New Roman" w:hint="eastAsia"/>
          <w:szCs w:val="21"/>
        </w:rPr>
        <w:t>年</w:t>
      </w:r>
      <w:r>
        <w:rPr>
          <w:rFonts w:hAnsi="Times New Roman" w:hint="eastAsia"/>
          <w:szCs w:val="21"/>
        </w:rPr>
        <w:t>・月」</w:t>
      </w:r>
      <w:r w:rsidRPr="00D17621">
        <w:rPr>
          <w:rFonts w:hAnsi="Times New Roman" w:hint="eastAsia"/>
          <w:szCs w:val="21"/>
        </w:rPr>
        <w:t>を明記</w:t>
      </w:r>
      <w:r>
        <w:rPr>
          <w:rFonts w:hAnsi="Times New Roman" w:hint="eastAsia"/>
          <w:szCs w:val="21"/>
        </w:rPr>
        <w:t>のうえ、</w:t>
      </w:r>
      <w:r w:rsidR="00AE7E46">
        <w:rPr>
          <w:rFonts w:hAnsi="Times New Roman" w:hint="eastAsia"/>
          <w:szCs w:val="21"/>
        </w:rPr>
        <w:t>出国・帰国それぞれについて、</w:t>
      </w:r>
      <w:r w:rsidR="00D2328F" w:rsidRPr="007A1F44">
        <w:rPr>
          <w:rFonts w:hAnsi="Times New Roman" w:hint="eastAsia"/>
          <w:b/>
          <w:bCs/>
          <w:szCs w:val="21"/>
        </w:rPr>
        <w:t>日付ではなく</w:t>
      </w:r>
      <w:r w:rsidRPr="007A1F44">
        <w:rPr>
          <w:rFonts w:hAnsi="Times New Roman" w:hint="eastAsia"/>
          <w:b/>
          <w:bCs/>
          <w:szCs w:val="21"/>
        </w:rPr>
        <w:t>「上旬・中旬・下旬」のいずれか</w:t>
      </w:r>
      <w:r>
        <w:rPr>
          <w:rFonts w:hAnsi="Times New Roman" w:hint="eastAsia"/>
          <w:szCs w:val="21"/>
        </w:rPr>
        <w:t>を記載してください。</w:t>
      </w:r>
      <w:r w:rsidR="009C2502">
        <w:rPr>
          <w:rFonts w:hAnsi="Times New Roman" w:hint="eastAsia"/>
          <w:szCs w:val="21"/>
        </w:rPr>
        <w:t>また、</w:t>
      </w:r>
      <w:r w:rsidRPr="00D17621">
        <w:rPr>
          <w:rFonts w:hAnsi="Times New Roman" w:hint="eastAsia"/>
          <w:szCs w:val="21"/>
        </w:rPr>
        <w:t>期間は</w:t>
      </w:r>
      <w:r>
        <w:rPr>
          <w:rFonts w:hAnsi="Times New Roman" w:hint="eastAsia"/>
          <w:szCs w:val="21"/>
        </w:rPr>
        <w:t>、</w:t>
      </w:r>
      <w:r w:rsidR="007A0EE1">
        <w:rPr>
          <w:rFonts w:hAnsi="Times New Roman" w:hint="eastAsia"/>
          <w:szCs w:val="21"/>
        </w:rPr>
        <w:t>（自宅出発日から自宅帰宅日ではなく）</w:t>
      </w:r>
      <w:r w:rsidRPr="007A1F44">
        <w:rPr>
          <w:rFonts w:hAnsi="Times New Roman" w:hint="eastAsia"/>
          <w:b/>
          <w:bCs/>
          <w:szCs w:val="21"/>
        </w:rPr>
        <w:t>出国日から帰国日まで</w:t>
      </w:r>
      <w:r w:rsidR="009C2502" w:rsidRPr="007A1F44">
        <w:rPr>
          <w:rFonts w:hAnsi="Times New Roman" w:hint="eastAsia"/>
          <w:b/>
          <w:bCs/>
          <w:szCs w:val="21"/>
        </w:rPr>
        <w:t>の具体的な日数</w:t>
      </w:r>
      <w:r w:rsidR="009C2502">
        <w:rPr>
          <w:rFonts w:hAnsi="Times New Roman" w:hint="eastAsia"/>
          <w:szCs w:val="21"/>
        </w:rPr>
        <w:t>を</w:t>
      </w:r>
      <w:r w:rsidRPr="00D17621">
        <w:rPr>
          <w:rFonts w:hAnsi="Times New Roman" w:hint="eastAsia"/>
          <w:szCs w:val="21"/>
        </w:rPr>
        <w:t>記入してください</w:t>
      </w:r>
      <w:r>
        <w:rPr>
          <w:rFonts w:hAnsi="Times New Roman" w:hint="eastAsia"/>
          <w:szCs w:val="21"/>
        </w:rPr>
        <w:t>（</w:t>
      </w:r>
      <w:r w:rsidR="009E4054">
        <w:rPr>
          <w:rFonts w:hAnsi="Times New Roman" w:hint="eastAsia"/>
          <w:szCs w:val="21"/>
        </w:rPr>
        <w:t>「1か月」</w:t>
      </w:r>
      <w:r w:rsidR="009C2502">
        <w:rPr>
          <w:rFonts w:hAnsi="Times New Roman" w:hint="eastAsia"/>
          <w:szCs w:val="21"/>
        </w:rPr>
        <w:t>「約</w:t>
      </w:r>
      <w:r w:rsidR="009E4054">
        <w:rPr>
          <w:rFonts w:hAnsi="Times New Roman" w:hint="eastAsia"/>
          <w:szCs w:val="21"/>
        </w:rPr>
        <w:t>1</w:t>
      </w:r>
      <w:r w:rsidR="009E4054">
        <w:rPr>
          <w:rFonts w:hAnsi="Times New Roman"/>
          <w:szCs w:val="21"/>
        </w:rPr>
        <w:t>5</w:t>
      </w:r>
      <w:r w:rsidR="009E4054">
        <w:rPr>
          <w:rFonts w:hAnsi="Times New Roman" w:hint="eastAsia"/>
          <w:szCs w:val="21"/>
        </w:rPr>
        <w:t>日間</w:t>
      </w:r>
      <w:r w:rsidR="005B14DE">
        <w:rPr>
          <w:rFonts w:hAnsi="Times New Roman" w:hint="eastAsia"/>
          <w:szCs w:val="21"/>
        </w:rPr>
        <w:t>」等は認められません</w:t>
      </w:r>
      <w:r>
        <w:rPr>
          <w:rFonts w:hAnsi="Times New Roman" w:hint="eastAsia"/>
          <w:szCs w:val="21"/>
        </w:rPr>
        <w:t>）</w:t>
      </w:r>
      <w:r w:rsidR="006719E5">
        <w:rPr>
          <w:rFonts w:hAnsi="Times New Roman" w:hint="eastAsia"/>
          <w:szCs w:val="21"/>
        </w:rPr>
        <w:t>。</w:t>
      </w:r>
    </w:p>
    <w:p w14:paraId="4A0E5747" w14:textId="652D96F8" w:rsidR="0046535D" w:rsidRDefault="006719E5" w:rsidP="007A1F44">
      <w:pPr>
        <w:spacing w:line="0" w:lineRule="atLeast"/>
        <w:ind w:leftChars="200" w:left="420" w:firstLineChars="100" w:firstLine="21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なお、</w:t>
      </w:r>
      <w:r w:rsidRPr="006719E5">
        <w:rPr>
          <w:rFonts w:hAnsi="Times New Roman" w:hint="eastAsia"/>
          <w:szCs w:val="21"/>
        </w:rPr>
        <w:t>同一の受入先機関であっても、異なる期間（例：3～4週間及び半年間）に派遣するときには、別々の用紙に記入してください。</w:t>
      </w:r>
    </w:p>
    <w:p w14:paraId="18621751" w14:textId="0A400907" w:rsidR="00F173C6" w:rsidRDefault="007A0EE1" w:rsidP="007A1F44">
      <w:pPr>
        <w:spacing w:line="0" w:lineRule="atLeast"/>
        <w:ind w:left="200" w:hanging="20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D5188B">
        <w:rPr>
          <w:rFonts w:hAnsi="Times New Roman"/>
          <w:szCs w:val="21"/>
        </w:rPr>
        <w:t>6</w:t>
      </w:r>
      <w:r>
        <w:rPr>
          <w:rFonts w:hAnsi="Times New Roman" w:hint="eastAsia"/>
          <w:szCs w:val="21"/>
        </w:rPr>
        <w:t>：</w:t>
      </w:r>
      <w:r w:rsidR="00CF553D">
        <w:rPr>
          <w:rFonts w:hAnsi="Times New Roman" w:hint="eastAsia"/>
          <w:szCs w:val="21"/>
        </w:rPr>
        <w:t>単位</w:t>
      </w:r>
      <w:r w:rsidR="000312BF">
        <w:rPr>
          <w:rFonts w:hAnsi="Times New Roman" w:hint="eastAsia"/>
          <w:szCs w:val="21"/>
        </w:rPr>
        <w:t>が付与されない実習の場合は、「なし」と記載ください。</w:t>
      </w:r>
    </w:p>
    <w:p w14:paraId="6ABBE5D2" w14:textId="7E765EB9" w:rsidR="007A0EE1" w:rsidRPr="007A1F44" w:rsidRDefault="007A0EE1" w:rsidP="007A1F44">
      <w:pPr>
        <w:spacing w:line="0" w:lineRule="atLeast"/>
        <w:ind w:left="200" w:hanging="200"/>
        <w:rPr>
          <w:rFonts w:hAnsi="Times New Roman"/>
          <w:b/>
          <w:szCs w:val="21"/>
        </w:rPr>
      </w:pPr>
      <w:r>
        <w:rPr>
          <w:rFonts w:hAnsi="Times New Roman" w:hint="eastAsia"/>
          <w:szCs w:val="21"/>
        </w:rPr>
        <w:t>*</w:t>
      </w:r>
      <w:r w:rsidR="00B66D98">
        <w:rPr>
          <w:rFonts w:hAnsi="Times New Roman"/>
          <w:szCs w:val="21"/>
        </w:rPr>
        <w:t>7</w:t>
      </w:r>
      <w:r>
        <w:rPr>
          <w:rFonts w:hAnsi="Times New Roman" w:hint="eastAsia"/>
          <w:szCs w:val="21"/>
        </w:rPr>
        <w:t>：</w:t>
      </w:r>
      <w:r w:rsidRPr="007A0EE1">
        <w:rPr>
          <w:rFonts w:hAnsi="Times New Roman" w:hint="eastAsia"/>
          <w:szCs w:val="21"/>
        </w:rPr>
        <w:t>次頁 3.予算の 項番</w:t>
      </w:r>
      <w:r w:rsidR="000B6E1C">
        <w:rPr>
          <w:rFonts w:hAnsi="Times New Roman"/>
          <w:szCs w:val="21"/>
        </w:rPr>
        <w:t>5</w:t>
      </w:r>
      <w:r w:rsidRPr="007A0EE1">
        <w:rPr>
          <w:rFonts w:hAnsi="Times New Roman" w:hint="eastAsia"/>
          <w:szCs w:val="21"/>
        </w:rPr>
        <w:t>. 概算額 (a) の総和 × 人数</w:t>
      </w:r>
      <w:r>
        <w:rPr>
          <w:rFonts w:hAnsi="Times New Roman" w:hint="eastAsia"/>
          <w:szCs w:val="21"/>
        </w:rPr>
        <w:t>を記入してください。</w:t>
      </w:r>
    </w:p>
    <w:p w14:paraId="49838724" w14:textId="1E1CD479" w:rsidR="00EC2C18" w:rsidRPr="007A1F44" w:rsidRDefault="0088194C" w:rsidP="00EC2C18">
      <w:pPr>
        <w:numPr>
          <w:ilvl w:val="0"/>
          <w:numId w:val="10"/>
        </w:numPr>
        <w:spacing w:line="0" w:lineRule="atLeast"/>
        <w:rPr>
          <w:rFonts w:hAnsi="Times New Roman"/>
          <w:b/>
          <w:bCs/>
        </w:rPr>
      </w:pPr>
      <w:r w:rsidRPr="02873CD6">
        <w:rPr>
          <w:rFonts w:hAnsi="Times New Roman"/>
          <w:b/>
          <w:bCs/>
        </w:rPr>
        <w:br w:type="page"/>
      </w:r>
      <w:r w:rsidR="005579AA" w:rsidRPr="02873CD6">
        <w:rPr>
          <w:rFonts w:hAnsi="Times New Roman"/>
          <w:b/>
          <w:bCs/>
        </w:rPr>
        <w:lastRenderedPageBreak/>
        <w:t>予算</w:t>
      </w:r>
      <w:r w:rsidR="00D5400B">
        <w:br/>
      </w:r>
      <w:r w:rsidR="00D5400B" w:rsidRPr="02873CD6">
        <w:rPr>
          <w:rFonts w:hAnsi="Times New Roman"/>
        </w:rPr>
        <w:t>一人当たりの概算額（単位：円）を下記の表に正確に記入してください。また、往復航空賃・空港諸費用、住居費、海外旅行傷害保険料</w:t>
      </w:r>
      <w:r w:rsidR="00D5400B">
        <w:rPr>
          <w:rFonts w:hAnsi="Times New Roman" w:hint="eastAsia"/>
        </w:rPr>
        <w:t>のうち、J</w:t>
      </w:r>
      <w:r w:rsidR="00D5400B">
        <w:rPr>
          <w:rFonts w:hAnsi="Times New Roman"/>
        </w:rPr>
        <w:t>F</w:t>
      </w:r>
      <w:r w:rsidR="00D5400B">
        <w:rPr>
          <w:rFonts w:hAnsi="Times New Roman" w:hint="eastAsia"/>
        </w:rPr>
        <w:t>による経費負担を希望する項目について</w:t>
      </w:r>
      <w:r w:rsidR="00D5400B" w:rsidRPr="02873CD6">
        <w:rPr>
          <w:rFonts w:hAnsi="Times New Roman"/>
        </w:rPr>
        <w:t>は、概算額の算出根拠がわかるもの（見積書等）を添付してください。</w:t>
      </w:r>
    </w:p>
    <w:p w14:paraId="77DAD017" w14:textId="77777777" w:rsidR="00EC2C18" w:rsidRPr="007A0EE1" w:rsidRDefault="00EC2C18" w:rsidP="007A1F44">
      <w:pPr>
        <w:spacing w:line="0" w:lineRule="atLeast"/>
        <w:rPr>
          <w:rFonts w:hAnsi="Times New Roman"/>
          <w:b/>
          <w:bCs/>
        </w:rPr>
      </w:pPr>
    </w:p>
    <w:tbl>
      <w:tblPr>
        <w:tblW w:w="9364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"/>
        <w:gridCol w:w="312"/>
        <w:gridCol w:w="304"/>
        <w:gridCol w:w="8"/>
        <w:gridCol w:w="1532"/>
        <w:gridCol w:w="8"/>
        <w:gridCol w:w="1638"/>
        <w:gridCol w:w="8"/>
        <w:gridCol w:w="1730"/>
        <w:gridCol w:w="8"/>
        <w:gridCol w:w="1730"/>
        <w:gridCol w:w="8"/>
        <w:gridCol w:w="1730"/>
        <w:gridCol w:w="8"/>
      </w:tblGrid>
      <w:tr w:rsidR="00EC2C18" w:rsidRPr="00D17621" w14:paraId="5117A64E" w14:textId="77777777">
        <w:trPr>
          <w:trHeight w:val="20"/>
          <w:jc w:val="center"/>
        </w:trPr>
        <w:tc>
          <w:tcPr>
            <w:tcW w:w="964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1767" w14:textId="77777777" w:rsidR="00EC2C18" w:rsidRPr="00E46735" w:rsidRDefault="00EC2C18">
            <w:pPr>
              <w:widowControl/>
              <w:spacing w:line="0" w:lineRule="atLeast"/>
              <w:ind w:leftChars="-47" w:left="-99" w:rightChars="-47" w:right="-99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項番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1B749" w14:textId="77777777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項目</w:t>
            </w:r>
          </w:p>
        </w:tc>
        <w:tc>
          <w:tcPr>
            <w:tcW w:w="1646" w:type="dxa"/>
            <w:gridSpan w:val="2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168CD" w14:textId="77777777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概算額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 xml:space="preserve"> (a)</w:t>
            </w:r>
          </w:p>
          <w:p w14:paraId="5BFE4EEC" w14:textId="77777777" w:rsidR="00EC2C18" w:rsidRPr="007A1F44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6"/>
                <w:szCs w:val="16"/>
              </w:rPr>
            </w:pPr>
            <w:r w:rsidRPr="007A1F44">
              <w:rPr>
                <w:rFonts w:hAnsi="Times New Roman" w:hint="eastAsia"/>
                <w:kern w:val="0"/>
                <w:sz w:val="16"/>
                <w:szCs w:val="16"/>
              </w:rPr>
              <w:t>【</w:t>
            </w:r>
            <w:r w:rsidRPr="007A1F44">
              <w:rPr>
                <w:rFonts w:hAnsi="Times New Roman"/>
                <w:kern w:val="0"/>
                <w:sz w:val="16"/>
                <w:szCs w:val="16"/>
              </w:rPr>
              <w:t>(b)+ (c)+ (d)</w:t>
            </w:r>
            <w:r w:rsidRPr="007A1F44">
              <w:rPr>
                <w:rFonts w:hAnsi="Times New Roman" w:hint="eastAsia"/>
                <w:kern w:val="0"/>
                <w:sz w:val="16"/>
                <w:szCs w:val="16"/>
              </w:rPr>
              <w:t>】</w:t>
            </w:r>
          </w:p>
        </w:tc>
        <w:tc>
          <w:tcPr>
            <w:tcW w:w="5214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6269464" w14:textId="77777777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経費負担額内訳</w:t>
            </w:r>
          </w:p>
        </w:tc>
      </w:tr>
      <w:tr w:rsidR="00EC2C18" w:rsidRPr="00D17621" w14:paraId="4E5E88B0" w14:textId="77777777">
        <w:trPr>
          <w:trHeight w:val="20"/>
          <w:jc w:val="center"/>
        </w:trPr>
        <w:tc>
          <w:tcPr>
            <w:tcW w:w="964" w:type="dxa"/>
            <w:gridSpan w:val="4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3E058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259ED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974B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8C294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 xml:space="preserve">JF </w:t>
            </w:r>
          </w:p>
          <w:p w14:paraId="4A5D99A8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>(b)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3DC9F79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申請機関 </w:t>
            </w:r>
          </w:p>
          <w:p w14:paraId="41DE857A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>(c)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10B36CB8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派遣対象学生等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 xml:space="preserve"> (d)</w:t>
            </w:r>
          </w:p>
        </w:tc>
      </w:tr>
      <w:tr w:rsidR="00EC2C18" w:rsidRPr="00D17621" w14:paraId="291F7678" w14:textId="77777777">
        <w:trPr>
          <w:trHeight w:val="567"/>
          <w:jc w:val="center"/>
        </w:trPr>
        <w:tc>
          <w:tcPr>
            <w:tcW w:w="964" w:type="dxa"/>
            <w:gridSpan w:val="4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1D4E8" w14:textId="77777777" w:rsidR="00EC2C18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>1</w:t>
            </w:r>
          </w:p>
          <w:p w14:paraId="1BAEAA79" w14:textId="2ED7EA2B" w:rsidR="0080286D" w:rsidRPr="007A1F44" w:rsidRDefault="0080286D">
            <w:pPr>
              <w:widowControl/>
              <w:spacing w:line="0" w:lineRule="atLeast"/>
              <w:jc w:val="center"/>
              <w:rPr>
                <w:rFonts w:hAnsi="Times New Roman"/>
                <w:spacing w:val="-6"/>
                <w:kern w:val="0"/>
                <w:sz w:val="12"/>
                <w:szCs w:val="12"/>
              </w:rPr>
            </w:pPr>
            <w:r w:rsidRPr="007A1F44">
              <w:rPr>
                <w:rFonts w:hAnsi="Times New Roman" w:hint="eastAsia"/>
                <w:spacing w:val="-6"/>
                <w:kern w:val="0"/>
                <w:sz w:val="12"/>
                <w:szCs w:val="12"/>
              </w:rPr>
              <w:t>【1(1)＋1(2)】</w:t>
            </w: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E91F7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往復航空賃及び空港諸費用　*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27871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33401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F09F7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076E2F76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36DF47BD" w14:textId="77777777">
        <w:trPr>
          <w:trHeight w:val="567"/>
          <w:jc w:val="center"/>
        </w:trPr>
        <w:tc>
          <w:tcPr>
            <w:tcW w:w="34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A0B4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1DB55" w14:textId="1AD5A2F1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>1(1)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F95C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往復航空賃　*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2213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62311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C4029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8A61779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5856C8D1" w14:textId="77777777">
        <w:trPr>
          <w:trHeight w:val="567"/>
          <w:jc w:val="center"/>
        </w:trPr>
        <w:tc>
          <w:tcPr>
            <w:tcW w:w="34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DBC7" w14:textId="77777777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F2B05" w14:textId="148368FF" w:rsidR="00EC2C18" w:rsidRPr="004A3BC0" w:rsidRDefault="00EC2C18">
            <w:pPr>
              <w:widowControl/>
              <w:snapToGrid w:val="0"/>
              <w:spacing w:line="0" w:lineRule="atLeast"/>
              <w:jc w:val="center"/>
              <w:rPr>
                <w:rFonts w:hAnsi="Times New Roman"/>
                <w:kern w:val="0"/>
                <w:sz w:val="10"/>
                <w:szCs w:val="10"/>
              </w:rPr>
            </w:pPr>
          </w:p>
          <w:p w14:paraId="679254D4" w14:textId="77777777" w:rsidR="00EC2C18" w:rsidRPr="00E46735" w:rsidRDefault="00EC2C18">
            <w:pPr>
              <w:widowControl/>
              <w:snapToGrid w:val="0"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>
              <w:rPr>
                <w:rFonts w:hAnsi="Times New Roman"/>
                <w:noProof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0" wp14:anchorId="34A2EFB6" wp14:editId="33550348">
                      <wp:simplePos x="0" y="0"/>
                      <wp:positionH relativeFrom="column">
                        <wp:posOffset>135890</wp:posOffset>
                      </wp:positionH>
                      <wp:positionV relativeFrom="page">
                        <wp:posOffset>362585</wp:posOffset>
                      </wp:positionV>
                      <wp:extent cx="198120" cy="0"/>
                      <wp:effectExtent l="12065" t="10160" r="8890" b="8890"/>
                      <wp:wrapNone/>
                      <wp:docPr id="5" name="直線矢印コネクタ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arto="http://schemas.microsoft.com/office/word/2006/arto">
                  <w:pict>
                    <v:shapetype w14:anchorId="17089B9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10.7pt;margin-top:28.55pt;width:15.6pt;height:0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" o:allowoverlap="f" strokeweight=".5pt">
                      <w10:wrap anchory="page"/>
                    </v:shape>
                  </w:pict>
                </mc:Fallback>
              </mc:AlternateContent>
            </w:r>
            <w:r w:rsidRPr="004C7D2F">
              <w:rPr>
                <w:rFonts w:hAnsi="Times New Roman"/>
                <w:kern w:val="0"/>
                <w:sz w:val="18"/>
                <w:szCs w:val="18"/>
              </w:rPr>
              <w:t>1(2)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D2626" w14:textId="77777777" w:rsidR="00EC2C18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空港諸費用</w:t>
            </w:r>
          </w:p>
          <w:p w14:paraId="203D778B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>
              <w:rPr>
                <w:rFonts w:hAnsi="Times New Roman" w:hint="eastAsia"/>
                <w:kern w:val="0"/>
                <w:sz w:val="18"/>
                <w:szCs w:val="18"/>
              </w:rPr>
              <w:t>(</w:t>
            </w: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総額）　</w:t>
            </w:r>
            <w:r>
              <w:rPr>
                <w:rFonts w:hAnsi="Times New Roman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hAnsi="Times New Roman"/>
                <w:kern w:val="0"/>
                <w:sz w:val="18"/>
                <w:szCs w:val="18"/>
              </w:rPr>
              <w:t xml:space="preserve">  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>*3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CD29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E8A8A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5B8A9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BE9EDDA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18E989E9" w14:textId="77777777">
        <w:trPr>
          <w:cantSplit/>
          <w:trHeight w:val="567"/>
          <w:jc w:val="center"/>
        </w:trPr>
        <w:tc>
          <w:tcPr>
            <w:tcW w:w="34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2E740" w14:textId="77777777" w:rsidR="00EC2C18" w:rsidRPr="004C7D2F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314E3640" w14:textId="77777777" w:rsidR="00EC2C18" w:rsidRPr="00783646" w:rsidRDefault="00EC2C18">
            <w:pPr>
              <w:widowControl/>
              <w:spacing w:line="0" w:lineRule="atLeast"/>
              <w:ind w:left="113" w:right="113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0841157" w14:textId="77777777" w:rsidR="00EC2C18" w:rsidRPr="007A1F44" w:rsidRDefault="00EC2C18" w:rsidP="007A1F44">
            <w:pPr>
              <w:widowControl/>
              <w:spacing w:line="140" w:lineRule="exact"/>
              <w:ind w:left="113"/>
              <w:rPr>
                <w:rFonts w:hAnsi="Times New Roman"/>
                <w:kern w:val="0"/>
                <w:sz w:val="15"/>
                <w:szCs w:val="15"/>
              </w:rPr>
            </w:pPr>
            <w:r w:rsidRPr="007A1F44">
              <w:rPr>
                <w:rFonts w:hAnsi="Times New Roman" w:hint="eastAsia"/>
                <w:kern w:val="0"/>
                <w:sz w:val="15"/>
                <w:szCs w:val="15"/>
              </w:rPr>
              <w:t>空港諸費用（内訳）</w:t>
            </w:r>
            <w:r w:rsidRPr="007A1F44">
              <w:rPr>
                <w:rFonts w:hAnsi="Times New Roman"/>
                <w:kern w:val="0"/>
                <w:sz w:val="15"/>
                <w:szCs w:val="15"/>
              </w:rPr>
              <w:t xml:space="preserve"> *</w:t>
            </w:r>
            <w:r w:rsidRPr="007A1F44">
              <w:rPr>
                <w:rFonts w:hAnsi="Times New Roman"/>
                <w:kern w:val="0"/>
                <w:sz w:val="15"/>
                <w:szCs w:val="15"/>
                <w:eastAsianLayout w:id="-954495232" w:vert="1" w:vertCompress="1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9F327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4C7D2F">
              <w:rPr>
                <w:rFonts w:hAnsi="Times New Roman" w:hint="eastAsia"/>
                <w:kern w:val="0"/>
                <w:sz w:val="18"/>
                <w:szCs w:val="18"/>
              </w:rPr>
              <w:t>国内空港使用料</w:t>
            </w: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1C9A6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1E523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2B701EB2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14:paraId="0756683C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0FAE69D5" w14:textId="77777777">
        <w:trPr>
          <w:trHeight w:val="567"/>
          <w:jc w:val="center"/>
        </w:trPr>
        <w:tc>
          <w:tcPr>
            <w:tcW w:w="34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6764" w14:textId="77777777" w:rsidR="00EC2C18" w:rsidRPr="004C7D2F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74690" w14:textId="77777777" w:rsidR="00EC2C18" w:rsidRPr="00783646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D6FB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63EC4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国際観光旅客税</w:t>
            </w:r>
          </w:p>
        </w:tc>
        <w:tc>
          <w:tcPr>
            <w:tcW w:w="16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2A80A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5625F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621BC614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14:paraId="5E8AD8DC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2E1EFC5E" w14:textId="77777777">
        <w:trPr>
          <w:trHeight w:val="567"/>
          <w:jc w:val="center"/>
        </w:trPr>
        <w:tc>
          <w:tcPr>
            <w:tcW w:w="34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D829" w14:textId="77777777" w:rsidR="00EC2C18" w:rsidRPr="004C7D2F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7730" w14:textId="77777777" w:rsidR="00EC2C18" w:rsidRPr="00783646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41B31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0DD5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燃油サーチャージ・航空保険料</w:t>
            </w:r>
          </w:p>
        </w:tc>
        <w:tc>
          <w:tcPr>
            <w:tcW w:w="16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34E7E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6EE65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06B4827E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14:paraId="55FEE188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2BD3C175" w14:textId="77777777">
        <w:trPr>
          <w:trHeight w:val="567"/>
          <w:jc w:val="center"/>
        </w:trPr>
        <w:tc>
          <w:tcPr>
            <w:tcW w:w="34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47371" w14:textId="77777777" w:rsidR="00EC2C18" w:rsidRPr="004C7D2F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DB954" w14:textId="77777777" w:rsidR="00EC2C18" w:rsidRPr="00783646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87FC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C986D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海外空港使用料・海外空港税</w:t>
            </w:r>
          </w:p>
        </w:tc>
        <w:tc>
          <w:tcPr>
            <w:tcW w:w="16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06B30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BEE4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07F42259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14:paraId="3BD66B00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4BFD4694" w14:textId="77777777">
        <w:trPr>
          <w:trHeight w:val="567"/>
          <w:jc w:val="center"/>
        </w:trPr>
        <w:tc>
          <w:tcPr>
            <w:tcW w:w="34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72E7" w14:textId="77777777" w:rsidR="00EC2C18" w:rsidRPr="004C7D2F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FA1C" w14:textId="77777777" w:rsidR="00EC2C18" w:rsidRPr="00783646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D71F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D76A9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発券手数料</w:t>
            </w:r>
          </w:p>
        </w:tc>
        <w:tc>
          <w:tcPr>
            <w:tcW w:w="1646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E064B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42E02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vAlign w:val="center"/>
          </w:tcPr>
          <w:p w14:paraId="5E55D67F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8" w:space="0" w:color="auto"/>
            </w:tcBorders>
            <w:vAlign w:val="center"/>
          </w:tcPr>
          <w:p w14:paraId="1E12A2D3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64306C9B" w14:textId="77777777">
        <w:trPr>
          <w:trHeight w:val="567"/>
          <w:jc w:val="center"/>
        </w:trPr>
        <w:tc>
          <w:tcPr>
            <w:tcW w:w="340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97202" w14:textId="77777777" w:rsidR="00EC2C18" w:rsidRPr="004C7D2F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9331" w14:textId="77777777" w:rsidR="00EC2C18" w:rsidRPr="00783646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677D3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95E5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6"/>
                <w:szCs w:val="16"/>
              </w:rPr>
            </w:pPr>
            <w:r w:rsidRPr="00E46735">
              <w:rPr>
                <w:rFonts w:hAnsi="Times New Roman"/>
                <w:kern w:val="0"/>
                <w:sz w:val="16"/>
                <w:szCs w:val="16"/>
              </w:rPr>
              <w:t>JF</w:t>
            </w:r>
            <w:r w:rsidRPr="00E46735">
              <w:rPr>
                <w:rFonts w:hAnsi="Times New Roman" w:hint="eastAsia"/>
                <w:kern w:val="0"/>
                <w:sz w:val="16"/>
                <w:szCs w:val="16"/>
              </w:rPr>
              <w:t>が負担しない、その他空港諸費用</w:t>
            </w:r>
          </w:p>
        </w:tc>
        <w:tc>
          <w:tcPr>
            <w:tcW w:w="1646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64D87" w14:textId="77777777" w:rsidR="00EC2C18" w:rsidRPr="00E46735" w:rsidDel="00F465F2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3C291DFE" w14:textId="77777777" w:rsidR="00EC2C18" w:rsidRPr="00E46735" w:rsidDel="00F465F2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06CF9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dashed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44113BD0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39F742DA" w14:textId="77777777">
        <w:trPr>
          <w:gridAfter w:val="1"/>
          <w:wAfter w:w="8" w:type="dxa"/>
          <w:trHeight w:val="567"/>
          <w:jc w:val="center"/>
        </w:trPr>
        <w:tc>
          <w:tcPr>
            <w:tcW w:w="956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3728A" w14:textId="77777777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>2</w:t>
            </w: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DF81D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住居費　</w:t>
            </w:r>
            <w:r>
              <w:rPr>
                <w:rFonts w:hAnsi="Times New Roman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hAnsi="Times New Roman"/>
                <w:kern w:val="0"/>
                <w:sz w:val="18"/>
                <w:szCs w:val="18"/>
              </w:rPr>
              <w:t xml:space="preserve">   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>*5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46487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1496A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0F2A2E18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6037063D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424B38C3" w14:textId="77777777">
        <w:trPr>
          <w:gridAfter w:val="1"/>
          <w:wAfter w:w="8" w:type="dxa"/>
          <w:trHeight w:val="567"/>
          <w:jc w:val="center"/>
        </w:trPr>
        <w:tc>
          <w:tcPr>
            <w:tcW w:w="956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C863A" w14:textId="77777777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>3</w:t>
            </w: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64188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海外旅行</w:t>
            </w:r>
          </w:p>
          <w:p w14:paraId="444CA572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傷害保険料　*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3D23E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6778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286F435B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</w:tcPr>
          <w:p w14:paraId="4F77CEF4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01B2511F" w14:textId="77777777">
        <w:trPr>
          <w:gridAfter w:val="1"/>
          <w:wAfter w:w="8" w:type="dxa"/>
          <w:trHeight w:val="20"/>
          <w:jc w:val="center"/>
        </w:trPr>
        <w:tc>
          <w:tcPr>
            <w:tcW w:w="956" w:type="dxa"/>
            <w:gridSpan w:val="3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D6DAD" w14:textId="77777777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8400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14:paraId="15F561B6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JFが負担しないその他経費（国内交通費、現地交通費、その他受入機関からの請求に基づく実習経費等。以下に明細を記載のこと。）　*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>7</w:t>
            </w:r>
          </w:p>
        </w:tc>
      </w:tr>
      <w:tr w:rsidR="00EC2C18" w:rsidRPr="00D17621" w14:paraId="1A6E598F" w14:textId="77777777">
        <w:trPr>
          <w:gridAfter w:val="1"/>
          <w:wAfter w:w="8" w:type="dxa"/>
          <w:trHeight w:val="20"/>
          <w:jc w:val="center"/>
        </w:trPr>
        <w:tc>
          <w:tcPr>
            <w:tcW w:w="956" w:type="dxa"/>
            <w:gridSpan w:val="3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EC91C" w14:textId="77777777" w:rsidR="00EC2C18" w:rsidRPr="00E46735" w:rsidRDefault="00EC2C18">
            <w:pPr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14:paraId="6DD60F83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481E0B5A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43A651CA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5E9C80E8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350A2BE8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434523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49C03218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6D4EAF83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7EB02AE6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476AB290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14:paraId="635125A3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B1DCA90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00F0C2D2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2F6E90DC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3FB825F5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16950BC6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6EF16BF7" w14:textId="77777777" w:rsidR="00EC2C18" w:rsidRPr="00E46735" w:rsidRDefault="00EC2C18">
            <w:pPr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3EC7D60C" w14:textId="77777777" w:rsidR="00EC2C18" w:rsidRPr="00E46735" w:rsidRDefault="00EC2C18">
            <w:pPr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136B52D1" w14:textId="77777777" w:rsidR="00EC2C18" w:rsidRPr="00E46735" w:rsidRDefault="00EC2C18">
            <w:pPr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1754E835" w14:textId="77777777" w:rsidR="00EC2C18" w:rsidRPr="00E46735" w:rsidRDefault="00EC2C18">
            <w:pPr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2F5CE949" w14:textId="77777777" w:rsidR="00EC2C18" w:rsidRPr="00E46735" w:rsidRDefault="00EC2C18">
            <w:pPr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</w:tr>
      <w:tr w:rsidR="00EC2C18" w:rsidRPr="00D17621" w14:paraId="308B2355" w14:textId="77777777">
        <w:trPr>
          <w:gridAfter w:val="1"/>
          <w:wAfter w:w="8" w:type="dxa"/>
          <w:trHeight w:val="567"/>
          <w:jc w:val="center"/>
        </w:trPr>
        <w:tc>
          <w:tcPr>
            <w:tcW w:w="956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E73BB" w14:textId="77777777" w:rsidR="00EC2C18" w:rsidRPr="00E46735" w:rsidRDefault="00EC2C18">
            <w:pPr>
              <w:widowControl/>
              <w:spacing w:line="0" w:lineRule="atLeast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/>
                <w:kern w:val="0"/>
                <w:sz w:val="18"/>
                <w:szCs w:val="18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89ED" w14:textId="77777777" w:rsidR="00EC2C18" w:rsidRPr="00E46735" w:rsidRDefault="00EC2C18">
            <w:pPr>
              <w:widowControl/>
              <w:spacing w:line="0" w:lineRule="atLeast"/>
              <w:jc w:val="lef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総計　</w:t>
            </w:r>
            <w:r>
              <w:rPr>
                <w:rFonts w:hAnsi="Times New Roman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hAnsi="Times New Roman"/>
                <w:kern w:val="0"/>
                <w:sz w:val="18"/>
                <w:szCs w:val="18"/>
              </w:rPr>
              <w:t xml:space="preserve">     </w:t>
            </w:r>
            <w:r w:rsidRPr="00E46735">
              <w:rPr>
                <w:rFonts w:hAnsi="Times New Roman"/>
                <w:kern w:val="0"/>
                <w:sz w:val="18"/>
                <w:szCs w:val="18"/>
              </w:rPr>
              <w:t>*8</w:t>
            </w:r>
          </w:p>
        </w:tc>
        <w:tc>
          <w:tcPr>
            <w:tcW w:w="164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A1D64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6C6E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AA8F67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  <w:tc>
          <w:tcPr>
            <w:tcW w:w="173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4C3B49" w14:textId="77777777" w:rsidR="00EC2C18" w:rsidRPr="00E46735" w:rsidRDefault="00EC2C18">
            <w:pPr>
              <w:widowControl/>
              <w:spacing w:line="0" w:lineRule="atLeast"/>
              <w:jc w:val="right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 xml:space="preserve">　　　　　　円</w:t>
            </w:r>
          </w:p>
        </w:tc>
      </w:tr>
      <w:tr w:rsidR="00EC2C18" w:rsidRPr="00D17621" w14:paraId="4AFDB4D2" w14:textId="77777777">
        <w:trPr>
          <w:gridAfter w:val="1"/>
          <w:wAfter w:w="8" w:type="dxa"/>
          <w:cantSplit/>
          <w:trHeight w:val="20"/>
          <w:jc w:val="center"/>
        </w:trPr>
        <w:tc>
          <w:tcPr>
            <w:tcW w:w="956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64D7361D" w14:textId="77777777" w:rsidR="00EC2C18" w:rsidRPr="00E46735" w:rsidRDefault="00EC2C18">
            <w:pPr>
              <w:widowControl/>
              <w:spacing w:line="0" w:lineRule="atLeast"/>
              <w:ind w:left="113" w:right="113"/>
              <w:jc w:val="center"/>
              <w:rPr>
                <w:rFonts w:hAnsi="Times New Roman"/>
                <w:kern w:val="0"/>
                <w:sz w:val="18"/>
                <w:szCs w:val="18"/>
              </w:rPr>
            </w:pPr>
            <w:r w:rsidRPr="00E46735">
              <w:rPr>
                <w:rFonts w:hAnsi="Times New Roman" w:hint="eastAsia"/>
                <w:kern w:val="0"/>
                <w:sz w:val="18"/>
                <w:szCs w:val="18"/>
              </w:rPr>
              <w:t>備考</w:t>
            </w:r>
          </w:p>
        </w:tc>
        <w:tc>
          <w:tcPr>
            <w:tcW w:w="8400" w:type="dxa"/>
            <w:gridSpan w:val="10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F43E641" w14:textId="3221FF2F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5AE51EC8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22DAD053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  <w:p w14:paraId="3F76C8AF" w14:textId="77777777" w:rsidR="00EC2C18" w:rsidRPr="00E46735" w:rsidRDefault="00EC2C18">
            <w:pPr>
              <w:widowControl/>
              <w:spacing w:line="0" w:lineRule="atLeast"/>
              <w:rPr>
                <w:rFonts w:hAnsi="Times New Roman"/>
                <w:kern w:val="0"/>
                <w:sz w:val="18"/>
                <w:szCs w:val="18"/>
              </w:rPr>
            </w:pPr>
          </w:p>
        </w:tc>
      </w:tr>
    </w:tbl>
    <w:p w14:paraId="5C7714D8" w14:textId="77777777" w:rsidR="00D5400B" w:rsidRPr="007A1F44" w:rsidRDefault="00D5400B" w:rsidP="00B74468">
      <w:pPr>
        <w:spacing w:line="0" w:lineRule="atLeast"/>
        <w:rPr>
          <w:rFonts w:hAnsi="Times New Roman"/>
          <w:b/>
          <w:bCs/>
        </w:rPr>
      </w:pPr>
    </w:p>
    <w:p w14:paraId="3702A8D3" w14:textId="77777777" w:rsidR="00F402DD" w:rsidRDefault="00F402DD" w:rsidP="00D17621">
      <w:pPr>
        <w:spacing w:line="0" w:lineRule="atLeast"/>
        <w:rPr>
          <w:rFonts w:hAnsi="Times New Roman"/>
          <w:szCs w:val="21"/>
        </w:rPr>
      </w:pPr>
    </w:p>
    <w:p w14:paraId="00886FB6" w14:textId="77777777" w:rsidR="00F402DD" w:rsidRDefault="00F402DD" w:rsidP="00D17621">
      <w:pPr>
        <w:spacing w:line="0" w:lineRule="atLeast"/>
        <w:rPr>
          <w:rFonts w:hAnsi="Times New Roman"/>
          <w:szCs w:val="21"/>
        </w:rPr>
      </w:pPr>
    </w:p>
    <w:p w14:paraId="5AF94B0D" w14:textId="001BE169" w:rsidR="00B0559A" w:rsidRDefault="006C0800" w:rsidP="00D17621">
      <w:pPr>
        <w:spacing w:line="0" w:lineRule="atLeast"/>
        <w:rPr>
          <w:rFonts w:hAnsi="Times New Roman"/>
          <w:szCs w:val="21"/>
        </w:rPr>
      </w:pPr>
      <w:r w:rsidRPr="00D17621">
        <w:rPr>
          <w:rFonts w:hAnsi="Times New Roman" w:hint="eastAsia"/>
          <w:szCs w:val="21"/>
        </w:rPr>
        <w:lastRenderedPageBreak/>
        <w:t>＜</w:t>
      </w:r>
      <w:r w:rsidR="0039121B">
        <w:rPr>
          <w:rFonts w:hAnsi="Times New Roman" w:hint="eastAsia"/>
          <w:szCs w:val="21"/>
        </w:rPr>
        <w:t>記入上の留意点</w:t>
      </w:r>
      <w:r w:rsidRPr="00D17621">
        <w:rPr>
          <w:rFonts w:hAnsi="Times New Roman" w:hint="eastAsia"/>
          <w:szCs w:val="21"/>
        </w:rPr>
        <w:t>＞</w:t>
      </w:r>
    </w:p>
    <w:p w14:paraId="76FBD659" w14:textId="37FEF569" w:rsidR="00300D32" w:rsidRDefault="00300D32" w:rsidP="00D17621">
      <w:pPr>
        <w:spacing w:line="0" w:lineRule="atLeas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各項目において、</w:t>
      </w:r>
      <w:bookmarkStart w:id="0" w:name="_Hlk160817433"/>
      <w:r>
        <w:rPr>
          <w:rFonts w:hAnsi="Times New Roman" w:hint="eastAsia"/>
          <w:szCs w:val="21"/>
        </w:rPr>
        <w:t>概算額(</w:t>
      </w:r>
      <w:r>
        <w:rPr>
          <w:rFonts w:hAnsi="Times New Roman"/>
          <w:szCs w:val="21"/>
        </w:rPr>
        <w:t>a)</w:t>
      </w:r>
      <w:r>
        <w:rPr>
          <w:rFonts w:hAnsi="Times New Roman" w:hint="eastAsia"/>
          <w:szCs w:val="21"/>
        </w:rPr>
        <w:t>が、経費負担</w:t>
      </w:r>
      <w:r w:rsidR="001E6461">
        <w:rPr>
          <w:rFonts w:hAnsi="Times New Roman" w:hint="eastAsia"/>
          <w:szCs w:val="21"/>
        </w:rPr>
        <w:t>額内訳</w:t>
      </w:r>
      <w:r w:rsidR="00DF51CE">
        <w:rPr>
          <w:rFonts w:hAnsi="Times New Roman" w:hint="eastAsia"/>
          <w:szCs w:val="21"/>
        </w:rPr>
        <w:t>［</w:t>
      </w:r>
      <w:r>
        <w:rPr>
          <w:rFonts w:hAnsi="Times New Roman" w:hint="eastAsia"/>
          <w:szCs w:val="21"/>
        </w:rPr>
        <w:t>J</w:t>
      </w:r>
      <w:r>
        <w:rPr>
          <w:rFonts w:hAnsi="Times New Roman"/>
          <w:szCs w:val="21"/>
        </w:rPr>
        <w:t>F(b)</w:t>
      </w:r>
      <w:r w:rsidR="00083880">
        <w:rPr>
          <w:rFonts w:hAnsi="Times New Roman" w:hint="eastAsia"/>
          <w:szCs w:val="21"/>
        </w:rPr>
        <w:t>・申請機関(</w:t>
      </w:r>
      <w:r w:rsidR="00083880">
        <w:rPr>
          <w:rFonts w:hAnsi="Times New Roman"/>
          <w:szCs w:val="21"/>
        </w:rPr>
        <w:t>c)</w:t>
      </w:r>
      <w:r w:rsidR="00083880">
        <w:rPr>
          <w:rFonts w:hAnsi="Times New Roman" w:hint="eastAsia"/>
          <w:szCs w:val="21"/>
        </w:rPr>
        <w:t>・派遣対象学生等(</w:t>
      </w:r>
      <w:r w:rsidR="00083880">
        <w:rPr>
          <w:rFonts w:hAnsi="Times New Roman"/>
          <w:szCs w:val="21"/>
        </w:rPr>
        <w:t>d)</w:t>
      </w:r>
      <w:r w:rsidR="00DF51CE">
        <w:rPr>
          <w:rFonts w:hAnsi="Times New Roman" w:hint="eastAsia"/>
          <w:szCs w:val="21"/>
        </w:rPr>
        <w:t>］</w:t>
      </w:r>
      <w:r w:rsidR="00083880">
        <w:rPr>
          <w:rFonts w:hAnsi="Times New Roman" w:hint="eastAsia"/>
          <w:szCs w:val="21"/>
        </w:rPr>
        <w:t>の総和となるように記入してください。</w:t>
      </w:r>
      <w:bookmarkEnd w:id="0"/>
    </w:p>
    <w:p w14:paraId="01C74B1C" w14:textId="77777777" w:rsidR="008415F3" w:rsidRPr="008415F3" w:rsidRDefault="008415F3" w:rsidP="00D17621">
      <w:pPr>
        <w:spacing w:line="0" w:lineRule="atLeast"/>
        <w:rPr>
          <w:rFonts w:hAnsi="Times New Roman"/>
          <w:szCs w:val="21"/>
        </w:rPr>
      </w:pPr>
    </w:p>
    <w:p w14:paraId="3E3FE813" w14:textId="20E0D7DC" w:rsidR="00BC674D" w:rsidRPr="00D17621" w:rsidRDefault="00BC674D" w:rsidP="007A1F44">
      <w:pPr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>
        <w:rPr>
          <w:rFonts w:hAnsi="Times New Roman"/>
          <w:szCs w:val="21"/>
        </w:rPr>
        <w:t>1</w:t>
      </w:r>
      <w:r>
        <w:rPr>
          <w:rFonts w:hAnsi="Times New Roman" w:hint="eastAsia"/>
          <w:szCs w:val="21"/>
        </w:rPr>
        <w:t>：往復航空賃</w:t>
      </w:r>
      <w:r w:rsidR="002433AB">
        <w:rPr>
          <w:rFonts w:hAnsi="Times New Roman" w:hint="eastAsia"/>
          <w:szCs w:val="21"/>
        </w:rPr>
        <w:t>と空港諸費用（総額）の合計額を記載してください。</w:t>
      </w:r>
    </w:p>
    <w:p w14:paraId="3CCF8F4B" w14:textId="543F8B11" w:rsidR="001575FE" w:rsidRDefault="0039121B" w:rsidP="007A1F44">
      <w:pPr>
        <w:tabs>
          <w:tab w:val="left" w:pos="193"/>
        </w:tabs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BC674D">
        <w:rPr>
          <w:rFonts w:hAnsi="Times New Roman"/>
          <w:szCs w:val="21"/>
        </w:rPr>
        <w:t>2</w:t>
      </w:r>
      <w:r>
        <w:rPr>
          <w:rFonts w:hAnsi="Times New Roman" w:hint="eastAsia"/>
          <w:szCs w:val="21"/>
        </w:rPr>
        <w:t>：</w:t>
      </w:r>
      <w:r w:rsidR="00021768" w:rsidRPr="00021768">
        <w:rPr>
          <w:rFonts w:hAnsi="Times New Roman" w:hint="eastAsia"/>
          <w:szCs w:val="21"/>
        </w:rPr>
        <w:t>成田等の国際空港（各地方の主要国際空港含む）と事業実施地の最寄りの空港間の往復に係る</w:t>
      </w:r>
      <w:r w:rsidR="00336816">
        <w:rPr>
          <w:rFonts w:hAnsi="Times New Roman" w:hint="eastAsia"/>
          <w:szCs w:val="21"/>
        </w:rPr>
        <w:t>航空賃として、</w:t>
      </w:r>
      <w:r w:rsidR="00336816" w:rsidRPr="00336816">
        <w:rPr>
          <w:rFonts w:hAnsi="Times New Roman" w:hint="eastAsia"/>
          <w:szCs w:val="21"/>
        </w:rPr>
        <w:t>エコノミークラス割引運賃の見積り額、若しくはウェブ検索などで調査したうちの、安価な金額を記入してください</w:t>
      </w:r>
      <w:r w:rsidR="00300D32">
        <w:rPr>
          <w:rFonts w:hAnsi="Times New Roman" w:hint="eastAsia"/>
          <w:szCs w:val="21"/>
        </w:rPr>
        <w:t>。</w:t>
      </w:r>
      <w:r w:rsidR="00021768" w:rsidRPr="00021768">
        <w:rPr>
          <w:rFonts w:hAnsi="Times New Roman" w:hint="eastAsia"/>
          <w:szCs w:val="21"/>
        </w:rPr>
        <w:t>当該</w:t>
      </w:r>
      <w:r w:rsidR="00AB3DA7">
        <w:rPr>
          <w:rFonts w:hAnsi="Times New Roman" w:hint="eastAsia"/>
          <w:szCs w:val="21"/>
        </w:rPr>
        <w:t>学生の</w:t>
      </w:r>
      <w:r w:rsidR="00021768" w:rsidRPr="00021768">
        <w:rPr>
          <w:rFonts w:hAnsi="Times New Roman" w:hint="eastAsia"/>
          <w:szCs w:val="21"/>
        </w:rPr>
        <w:t>居住する地から国際線乗継のために地方空港⇔成田等の国際空港間において飛行機を利用する場合は、当該国内線のエコノミー割引航空運賃</w:t>
      </w:r>
      <w:r w:rsidR="00300D32">
        <w:rPr>
          <w:rFonts w:hAnsi="Times New Roman" w:hint="eastAsia"/>
          <w:szCs w:val="21"/>
        </w:rPr>
        <w:t>も含め</w:t>
      </w:r>
      <w:r w:rsidR="00A9399A">
        <w:rPr>
          <w:rFonts w:hAnsi="Times New Roman" w:hint="eastAsia"/>
          <w:szCs w:val="21"/>
        </w:rPr>
        <w:t>た往復航空賃及び空港諸費用を記載してください</w:t>
      </w:r>
      <w:r w:rsidR="00021768" w:rsidRPr="00021768">
        <w:rPr>
          <w:rFonts w:hAnsi="Times New Roman" w:hint="eastAsia"/>
          <w:szCs w:val="21"/>
        </w:rPr>
        <w:t>。</w:t>
      </w:r>
      <w:r w:rsidR="007A5704">
        <w:rPr>
          <w:rFonts w:hAnsi="Times New Roman" w:hint="eastAsia"/>
        </w:rPr>
        <w:t>J</w:t>
      </w:r>
      <w:r w:rsidR="007A5704">
        <w:rPr>
          <w:rFonts w:hAnsi="Times New Roman"/>
        </w:rPr>
        <w:t>F</w:t>
      </w:r>
      <w:r w:rsidR="007A5704">
        <w:rPr>
          <w:rFonts w:hAnsi="Times New Roman" w:hint="eastAsia"/>
        </w:rPr>
        <w:t>による経費負担を希望する場合、</w:t>
      </w:r>
      <w:r w:rsidR="003C3E4C">
        <w:rPr>
          <w:rFonts w:hAnsi="Times New Roman" w:hint="eastAsia"/>
          <w:szCs w:val="21"/>
        </w:rPr>
        <w:t>概算額の算出根拠のわかる見積書</w:t>
      </w:r>
      <w:r w:rsidR="0070183D">
        <w:rPr>
          <w:rFonts w:hAnsi="Times New Roman" w:hint="eastAsia"/>
          <w:szCs w:val="21"/>
        </w:rPr>
        <w:t>、フライトスケジュール</w:t>
      </w:r>
      <w:r w:rsidR="003C3E4C">
        <w:rPr>
          <w:rFonts w:hAnsi="Times New Roman" w:hint="eastAsia"/>
          <w:szCs w:val="21"/>
        </w:rPr>
        <w:t>等を</w:t>
      </w:r>
      <w:r w:rsidR="004C1062">
        <w:rPr>
          <w:rFonts w:hAnsi="Times New Roman" w:hint="eastAsia"/>
          <w:szCs w:val="21"/>
        </w:rPr>
        <w:t>併せて添付してください。</w:t>
      </w:r>
    </w:p>
    <w:p w14:paraId="4A063AF0" w14:textId="4819C7BB" w:rsidR="00CC10C8" w:rsidRDefault="001575FE" w:rsidP="007A1F44">
      <w:pPr>
        <w:tabs>
          <w:tab w:val="left" w:pos="193"/>
        </w:tabs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BC674D">
        <w:rPr>
          <w:rFonts w:hAnsi="Times New Roman"/>
          <w:szCs w:val="21"/>
        </w:rPr>
        <w:t>3</w:t>
      </w:r>
      <w:r>
        <w:rPr>
          <w:rFonts w:hAnsi="Times New Roman" w:hint="eastAsia"/>
          <w:szCs w:val="21"/>
        </w:rPr>
        <w:t>：空港諸費用の総額を記入し</w:t>
      </w:r>
      <w:r w:rsidR="00CC10C8">
        <w:rPr>
          <w:rFonts w:hAnsi="Times New Roman" w:hint="eastAsia"/>
          <w:szCs w:val="21"/>
        </w:rPr>
        <w:t>てください。</w:t>
      </w:r>
    </w:p>
    <w:p w14:paraId="764A0FFB" w14:textId="758C450D" w:rsidR="00582E7D" w:rsidRDefault="001575FE" w:rsidP="007A1F44">
      <w:pPr>
        <w:tabs>
          <w:tab w:val="left" w:pos="193"/>
        </w:tabs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BC674D">
        <w:rPr>
          <w:rFonts w:hAnsi="Times New Roman"/>
          <w:szCs w:val="21"/>
        </w:rPr>
        <w:t>4</w:t>
      </w:r>
      <w:r>
        <w:rPr>
          <w:rFonts w:hAnsi="Times New Roman" w:hint="eastAsia"/>
          <w:szCs w:val="21"/>
        </w:rPr>
        <w:t>：空港諸費用の内訳を記入してください。また、</w:t>
      </w:r>
      <w:r w:rsidR="007A5704">
        <w:rPr>
          <w:rFonts w:hAnsi="Times New Roman" w:hint="eastAsia"/>
        </w:rPr>
        <w:t>J</w:t>
      </w:r>
      <w:r w:rsidR="007A5704">
        <w:rPr>
          <w:rFonts w:hAnsi="Times New Roman"/>
        </w:rPr>
        <w:t>F</w:t>
      </w:r>
      <w:r w:rsidR="007A5704">
        <w:rPr>
          <w:rFonts w:hAnsi="Times New Roman" w:hint="eastAsia"/>
        </w:rPr>
        <w:t>による経費負担を希望する場合、</w:t>
      </w:r>
      <w:r w:rsidR="004C1062">
        <w:rPr>
          <w:rFonts w:hAnsi="Times New Roman" w:hint="eastAsia"/>
          <w:szCs w:val="21"/>
        </w:rPr>
        <w:t>概算額の算出根拠のわかるものとして、各項目の</w:t>
      </w:r>
      <w:r w:rsidR="003C3E4C">
        <w:rPr>
          <w:rFonts w:hAnsi="Times New Roman" w:hint="eastAsia"/>
          <w:szCs w:val="21"/>
        </w:rPr>
        <w:t>内訳のわかる</w:t>
      </w:r>
      <w:r w:rsidR="004C1062">
        <w:rPr>
          <w:rFonts w:hAnsi="Times New Roman" w:hint="eastAsia"/>
          <w:szCs w:val="21"/>
        </w:rPr>
        <w:t>見積書等を添付してください。</w:t>
      </w:r>
    </w:p>
    <w:p w14:paraId="0746D756" w14:textId="6DC166B3" w:rsidR="00766BAE" w:rsidRDefault="000173A3" w:rsidP="007A1F44">
      <w:pPr>
        <w:tabs>
          <w:tab w:val="left" w:pos="193"/>
        </w:tabs>
        <w:spacing w:line="0" w:lineRule="atLeast"/>
        <w:ind w:leftChars="200" w:left="420" w:firstLineChars="100" w:firstLine="21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その際、J</w:t>
      </w:r>
      <w:r>
        <w:rPr>
          <w:rFonts w:hAnsi="Times New Roman"/>
          <w:szCs w:val="21"/>
        </w:rPr>
        <w:t>F</w:t>
      </w:r>
      <w:r>
        <w:rPr>
          <w:rFonts w:hAnsi="Times New Roman" w:hint="eastAsia"/>
          <w:szCs w:val="21"/>
        </w:rPr>
        <w:t>が経費負担する「発券手数料」については、「往復航空賃　概算額」の5</w:t>
      </w:r>
      <w:r>
        <w:rPr>
          <w:rFonts w:hAnsi="Times New Roman"/>
          <w:szCs w:val="21"/>
        </w:rPr>
        <w:t>%</w:t>
      </w:r>
      <w:r>
        <w:rPr>
          <w:rFonts w:hAnsi="Times New Roman" w:hint="eastAsia"/>
          <w:szCs w:val="21"/>
        </w:rPr>
        <w:t>以下となるようにしてください。</w:t>
      </w:r>
      <w:r w:rsidR="004C1062">
        <w:rPr>
          <w:rFonts w:hAnsi="Times New Roman" w:hint="eastAsia"/>
          <w:szCs w:val="21"/>
        </w:rPr>
        <w:t>なお、「</w:t>
      </w:r>
      <w:r w:rsidR="00BA47DB">
        <w:rPr>
          <w:rFonts w:hAnsi="Times New Roman" w:hint="eastAsia"/>
          <w:szCs w:val="21"/>
        </w:rPr>
        <w:t>旅行代理店取扱手数料」等は「発券手数料」と見做</w:t>
      </w:r>
      <w:r w:rsidR="00766BAE">
        <w:rPr>
          <w:rFonts w:hAnsi="Times New Roman" w:hint="eastAsia"/>
          <w:szCs w:val="21"/>
        </w:rPr>
        <w:t>さず</w:t>
      </w:r>
      <w:r w:rsidR="00AB1DD6">
        <w:rPr>
          <w:rFonts w:hAnsi="Times New Roman" w:hint="eastAsia"/>
          <w:szCs w:val="21"/>
        </w:rPr>
        <w:t>、</w:t>
      </w:r>
      <w:r w:rsidR="00AB1DD6">
        <w:rPr>
          <w:rFonts w:hAnsi="Times New Roman"/>
          <w:szCs w:val="21"/>
        </w:rPr>
        <w:t>JF</w:t>
      </w:r>
      <w:r w:rsidR="002459CB">
        <w:rPr>
          <w:rFonts w:hAnsi="Times New Roman" w:hint="eastAsia"/>
          <w:szCs w:val="21"/>
        </w:rPr>
        <w:t>による</w:t>
      </w:r>
      <w:r w:rsidR="00AB1DD6">
        <w:rPr>
          <w:rFonts w:hAnsi="Times New Roman" w:hint="eastAsia"/>
          <w:szCs w:val="21"/>
        </w:rPr>
        <w:t>経費負担</w:t>
      </w:r>
      <w:r w:rsidR="002459CB">
        <w:rPr>
          <w:rFonts w:hAnsi="Times New Roman" w:hint="eastAsia"/>
          <w:szCs w:val="21"/>
        </w:rPr>
        <w:t>の</w:t>
      </w:r>
      <w:r w:rsidR="00AB1DD6">
        <w:rPr>
          <w:rFonts w:hAnsi="Times New Roman" w:hint="eastAsia"/>
          <w:szCs w:val="21"/>
        </w:rPr>
        <w:t>対象外となります</w:t>
      </w:r>
      <w:r w:rsidR="00766BAE">
        <w:rPr>
          <w:rFonts w:hAnsi="Times New Roman" w:hint="eastAsia"/>
          <w:szCs w:val="21"/>
        </w:rPr>
        <w:t>ので、「</w:t>
      </w:r>
      <w:r w:rsidR="00952EB1">
        <w:rPr>
          <w:rFonts w:hAnsi="Times New Roman" w:hint="eastAsia"/>
          <w:szCs w:val="21"/>
        </w:rPr>
        <w:t>JFが負担しない</w:t>
      </w:r>
      <w:r w:rsidR="00766BAE">
        <w:rPr>
          <w:rFonts w:hAnsi="Times New Roman" w:hint="eastAsia"/>
          <w:szCs w:val="21"/>
        </w:rPr>
        <w:t>その他空港諸費用」欄に記載ください。</w:t>
      </w:r>
    </w:p>
    <w:p w14:paraId="115F8922" w14:textId="77777777" w:rsidR="00582E7D" w:rsidRDefault="00766BAE" w:rsidP="007A1F44">
      <w:pPr>
        <w:tabs>
          <w:tab w:val="left" w:pos="193"/>
        </w:tabs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BC674D">
        <w:rPr>
          <w:rFonts w:hAnsi="Times New Roman"/>
          <w:szCs w:val="21"/>
        </w:rPr>
        <w:t>5</w:t>
      </w:r>
      <w:r>
        <w:rPr>
          <w:rFonts w:hAnsi="Times New Roman" w:hint="eastAsia"/>
          <w:szCs w:val="21"/>
        </w:rPr>
        <w:t>：</w:t>
      </w:r>
      <w:r w:rsidR="00F23C5F">
        <w:rPr>
          <w:rFonts w:hAnsi="Times New Roman" w:hint="eastAsia"/>
          <w:szCs w:val="21"/>
        </w:rPr>
        <w:t>現地で</w:t>
      </w:r>
      <w:r w:rsidR="00AB242E">
        <w:rPr>
          <w:rFonts w:hAnsi="Times New Roman" w:hint="eastAsia"/>
          <w:szCs w:val="21"/>
        </w:rPr>
        <w:t>滞在する住居について、住居費の概算額を記入してください（日本国内での前後泊のための宿泊料はJ</w:t>
      </w:r>
      <w:r w:rsidR="00AB242E">
        <w:rPr>
          <w:rFonts w:hAnsi="Times New Roman"/>
          <w:szCs w:val="21"/>
        </w:rPr>
        <w:t>F</w:t>
      </w:r>
      <w:r w:rsidR="002459CB">
        <w:rPr>
          <w:rFonts w:hAnsi="Times New Roman" w:hint="eastAsia"/>
          <w:szCs w:val="21"/>
        </w:rPr>
        <w:t>による</w:t>
      </w:r>
      <w:r w:rsidR="00AB242E">
        <w:rPr>
          <w:rFonts w:hAnsi="Times New Roman" w:hint="eastAsia"/>
          <w:szCs w:val="21"/>
        </w:rPr>
        <w:t>経費負担</w:t>
      </w:r>
      <w:r w:rsidR="002459CB">
        <w:rPr>
          <w:rFonts w:hAnsi="Times New Roman" w:hint="eastAsia"/>
          <w:szCs w:val="21"/>
        </w:rPr>
        <w:t>の</w:t>
      </w:r>
      <w:r w:rsidR="00AB242E">
        <w:rPr>
          <w:rFonts w:hAnsi="Times New Roman" w:hint="eastAsia"/>
          <w:szCs w:val="21"/>
        </w:rPr>
        <w:t>対象外となります）。</w:t>
      </w:r>
    </w:p>
    <w:p w14:paraId="66B47EB0" w14:textId="77777777" w:rsidR="00066726" w:rsidRDefault="007A5704" w:rsidP="001E4D5F">
      <w:pPr>
        <w:tabs>
          <w:tab w:val="left" w:pos="193"/>
        </w:tabs>
        <w:spacing w:line="0" w:lineRule="atLeast"/>
        <w:ind w:leftChars="200" w:left="420" w:firstLineChars="100" w:firstLine="210"/>
        <w:rPr>
          <w:rFonts w:hAnsi="Times New Roman"/>
          <w:szCs w:val="21"/>
        </w:rPr>
      </w:pPr>
      <w:r>
        <w:rPr>
          <w:rFonts w:hAnsi="Times New Roman" w:hint="eastAsia"/>
        </w:rPr>
        <w:t>J</w:t>
      </w:r>
      <w:r>
        <w:rPr>
          <w:rFonts w:hAnsi="Times New Roman"/>
        </w:rPr>
        <w:t>F</w:t>
      </w:r>
      <w:r>
        <w:rPr>
          <w:rFonts w:hAnsi="Times New Roman" w:hint="eastAsia"/>
        </w:rPr>
        <w:t>による経費負担を希望する場合は、</w:t>
      </w:r>
      <w:r w:rsidR="00AB242E">
        <w:rPr>
          <w:rFonts w:hAnsi="Times New Roman" w:hint="eastAsia"/>
          <w:szCs w:val="21"/>
        </w:rPr>
        <w:t>算出根拠のわかる見積書等を併せて添付してください。</w:t>
      </w:r>
      <w:r w:rsidR="00AF0527">
        <w:rPr>
          <w:rFonts w:hAnsi="Times New Roman" w:hint="eastAsia"/>
          <w:szCs w:val="21"/>
        </w:rPr>
        <w:t>見積書の記載が</w:t>
      </w:r>
      <w:r w:rsidR="00AB242E">
        <w:rPr>
          <w:rFonts w:hAnsi="Times New Roman" w:hint="eastAsia"/>
          <w:szCs w:val="21"/>
        </w:rPr>
        <w:t>外貨建ての場合は、</w:t>
      </w:r>
      <w:r w:rsidR="00AF0527">
        <w:rPr>
          <w:rFonts w:hAnsi="Times New Roman" w:hint="eastAsia"/>
          <w:szCs w:val="21"/>
        </w:rPr>
        <w:t>見積書取得日</w:t>
      </w:r>
      <w:r w:rsidR="00A9399A">
        <w:rPr>
          <w:rFonts w:hAnsi="Times New Roman" w:hint="eastAsia"/>
          <w:szCs w:val="21"/>
        </w:rPr>
        <w:t>と同日</w:t>
      </w:r>
      <w:r w:rsidR="00AF0527">
        <w:rPr>
          <w:rFonts w:hAnsi="Times New Roman" w:hint="eastAsia"/>
          <w:szCs w:val="21"/>
        </w:rPr>
        <w:t>の</w:t>
      </w:r>
      <w:r w:rsidR="00233A5E">
        <w:rPr>
          <w:rFonts w:hAnsi="Times New Roman" w:hint="eastAsia"/>
          <w:szCs w:val="21"/>
        </w:rPr>
        <w:t>大手主要銀行の</w:t>
      </w:r>
      <w:r w:rsidR="00D9087D">
        <w:rPr>
          <w:rFonts w:hAnsi="Times New Roman" w:hint="eastAsia"/>
          <w:szCs w:val="21"/>
        </w:rPr>
        <w:t>換算レート表（東京T</w:t>
      </w:r>
      <w:r w:rsidR="00D9087D">
        <w:rPr>
          <w:rFonts w:hAnsi="Times New Roman"/>
          <w:szCs w:val="21"/>
        </w:rPr>
        <w:t>TS</w:t>
      </w:r>
      <w:r w:rsidR="00D9087D">
        <w:rPr>
          <w:rFonts w:hAnsi="Times New Roman" w:hint="eastAsia"/>
          <w:szCs w:val="21"/>
        </w:rPr>
        <w:t>）に基づき円貨換算</w:t>
      </w:r>
      <w:r w:rsidR="003157EB">
        <w:rPr>
          <w:rFonts w:hAnsi="Times New Roman" w:hint="eastAsia"/>
          <w:szCs w:val="21"/>
        </w:rPr>
        <w:t>（小数点以下は切り捨て）</w:t>
      </w:r>
      <w:r w:rsidR="00D9087D">
        <w:rPr>
          <w:rFonts w:hAnsi="Times New Roman" w:hint="eastAsia"/>
          <w:szCs w:val="21"/>
        </w:rPr>
        <w:t>して記入し、換算レートも併せて添付してください。</w:t>
      </w:r>
    </w:p>
    <w:p w14:paraId="0D0D541E" w14:textId="77777777" w:rsidR="00AD4A3D" w:rsidRPr="007A1F44" w:rsidRDefault="00AD4A3D" w:rsidP="00AD4A3D">
      <w:pPr>
        <w:tabs>
          <w:tab w:val="left" w:pos="193"/>
        </w:tabs>
        <w:spacing w:line="0" w:lineRule="atLeast"/>
        <w:ind w:leftChars="200" w:left="420" w:firstLineChars="100" w:firstLine="210"/>
        <w:rPr>
          <w:rFonts w:hAnsi="Times New Roman"/>
          <w:b/>
          <w:bCs/>
          <w:color w:val="000000" w:themeColor="text1"/>
          <w:szCs w:val="21"/>
        </w:rPr>
      </w:pPr>
      <w:r w:rsidRPr="007A1F44">
        <w:rPr>
          <w:rFonts w:hAnsi="Times New Roman" w:hint="eastAsia"/>
          <w:b/>
          <w:bCs/>
          <w:color w:val="000000" w:themeColor="text1"/>
          <w:szCs w:val="21"/>
        </w:rPr>
        <w:t>また、申請額の算出方法を備考欄に記載してください。</w:t>
      </w:r>
    </w:p>
    <w:p w14:paraId="065F2BD0" w14:textId="7A8CF7DA" w:rsidR="00AD4A3D" w:rsidRPr="007A1F44" w:rsidRDefault="00AD4A3D" w:rsidP="007A1F44">
      <w:pPr>
        <w:tabs>
          <w:tab w:val="left" w:pos="193"/>
        </w:tabs>
        <w:spacing w:line="0" w:lineRule="atLeast"/>
        <w:ind w:leftChars="200" w:left="420" w:firstLineChars="100" w:firstLine="210"/>
        <w:rPr>
          <w:rFonts w:hAnsi="Times New Roman"/>
          <w:b/>
          <w:bCs/>
          <w:color w:val="000000" w:themeColor="text1"/>
          <w:szCs w:val="21"/>
        </w:rPr>
      </w:pPr>
      <w:r w:rsidRPr="007A1F44">
        <w:rPr>
          <w:rFonts w:hAnsi="Times New Roman" w:hint="eastAsia"/>
          <w:b/>
          <w:bCs/>
          <w:color w:val="000000" w:themeColor="text1"/>
          <w:szCs w:val="21"/>
        </w:rPr>
        <w:t>例）1泊1名100中国元、派遣実施期間20日、見積取得日のレートが21.80の場合の記載内容：</w:t>
      </w:r>
    </w:p>
    <w:p w14:paraId="63CF44F5" w14:textId="7A55E110" w:rsidR="00AD4A3D" w:rsidRPr="007A1F44" w:rsidRDefault="00AD4A3D" w:rsidP="0014046C">
      <w:pPr>
        <w:tabs>
          <w:tab w:val="left" w:pos="193"/>
        </w:tabs>
        <w:spacing w:line="0" w:lineRule="atLeast"/>
        <w:ind w:leftChars="200" w:left="420" w:firstLineChars="100" w:firstLine="210"/>
        <w:rPr>
          <w:rFonts w:hAnsi="Times New Roman"/>
          <w:color w:val="0070C0"/>
          <w:szCs w:val="21"/>
        </w:rPr>
      </w:pPr>
      <w:r w:rsidRPr="007A1F44">
        <w:rPr>
          <w:rFonts w:hAnsi="Times New Roman" w:hint="eastAsia"/>
          <w:b/>
          <w:bCs/>
          <w:color w:val="000000" w:themeColor="text1"/>
          <w:szCs w:val="21"/>
        </w:rPr>
        <w:t>100中国元×19泊×21.80＝41,420円</w:t>
      </w:r>
    </w:p>
    <w:p w14:paraId="426CECB8" w14:textId="5E30DBC9" w:rsidR="00A07D1C" w:rsidRDefault="00A9399A" w:rsidP="007A1F44">
      <w:pPr>
        <w:tabs>
          <w:tab w:val="left" w:pos="193"/>
        </w:tabs>
        <w:spacing w:line="0" w:lineRule="atLeast"/>
        <w:ind w:leftChars="200" w:left="420" w:firstLineChars="100" w:firstLine="21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なお、JFによる経費負担の対象は180日分を上限とします。</w:t>
      </w:r>
    </w:p>
    <w:p w14:paraId="28D3F4CC" w14:textId="3E1E635B" w:rsidR="00582E7D" w:rsidRDefault="00A07D1C" w:rsidP="007A1F44">
      <w:pPr>
        <w:tabs>
          <w:tab w:val="left" w:pos="193"/>
        </w:tabs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BC674D">
        <w:rPr>
          <w:rFonts w:hAnsi="Times New Roman"/>
          <w:szCs w:val="21"/>
        </w:rPr>
        <w:t>6</w:t>
      </w:r>
      <w:r>
        <w:rPr>
          <w:rFonts w:hAnsi="Times New Roman" w:hint="eastAsia"/>
          <w:szCs w:val="21"/>
        </w:rPr>
        <w:t>：</w:t>
      </w:r>
      <w:r w:rsidR="000C0FA3" w:rsidRPr="009C24EF">
        <w:rPr>
          <w:rFonts w:hAnsi="Times New Roman" w:hint="eastAsia"/>
          <w:szCs w:val="21"/>
        </w:rPr>
        <w:t>海外旅行傷害保険料</w:t>
      </w:r>
      <w:r w:rsidR="009A4730">
        <w:rPr>
          <w:rFonts w:hAnsi="Times New Roman" w:hint="eastAsia"/>
          <w:szCs w:val="21"/>
        </w:rPr>
        <w:t>を記入し</w:t>
      </w:r>
      <w:r w:rsidR="004027B9">
        <w:rPr>
          <w:rFonts w:hAnsi="Times New Roman" w:hint="eastAsia"/>
          <w:szCs w:val="21"/>
        </w:rPr>
        <w:t>てください。J</w:t>
      </w:r>
      <w:r w:rsidR="004027B9">
        <w:rPr>
          <w:rFonts w:hAnsi="Times New Roman"/>
          <w:szCs w:val="21"/>
        </w:rPr>
        <w:t>F</w:t>
      </w:r>
      <w:r w:rsidR="004027B9">
        <w:rPr>
          <w:rFonts w:hAnsi="Times New Roman" w:hint="eastAsia"/>
          <w:szCs w:val="21"/>
        </w:rPr>
        <w:t>による経費負担を希望する場合は、</w:t>
      </w:r>
      <w:r w:rsidR="009A4730">
        <w:rPr>
          <w:rFonts w:hAnsi="Times New Roman" w:hint="eastAsia"/>
          <w:szCs w:val="21"/>
        </w:rPr>
        <w:t>概算額</w:t>
      </w:r>
      <w:r w:rsidR="000C0FA3" w:rsidRPr="009C24EF">
        <w:rPr>
          <w:rFonts w:hAnsi="Times New Roman" w:hint="eastAsia"/>
          <w:szCs w:val="21"/>
        </w:rPr>
        <w:t>の算出根拠が</w:t>
      </w:r>
      <w:r w:rsidR="009A4730">
        <w:rPr>
          <w:rFonts w:hAnsi="Times New Roman" w:hint="eastAsia"/>
          <w:szCs w:val="21"/>
        </w:rPr>
        <w:t>わ</w:t>
      </w:r>
      <w:r w:rsidR="000C0FA3" w:rsidRPr="009C24EF">
        <w:rPr>
          <w:rFonts w:hAnsi="Times New Roman" w:hint="eastAsia"/>
          <w:szCs w:val="21"/>
        </w:rPr>
        <w:t>かるもの</w:t>
      </w:r>
      <w:r w:rsidR="00C87048">
        <w:rPr>
          <w:rFonts w:hAnsi="Times New Roman" w:hint="eastAsia"/>
          <w:szCs w:val="21"/>
        </w:rPr>
        <w:t>として、保険内容</w:t>
      </w:r>
      <w:r w:rsidR="00C469CF">
        <w:rPr>
          <w:rFonts w:hAnsi="Times New Roman" w:hint="eastAsia"/>
          <w:szCs w:val="21"/>
        </w:rPr>
        <w:t>（</w:t>
      </w:r>
      <w:r w:rsidR="009C08E9">
        <w:rPr>
          <w:rFonts w:hAnsi="Times New Roman" w:hint="eastAsia"/>
          <w:szCs w:val="21"/>
        </w:rPr>
        <w:t>加入日数、</w:t>
      </w:r>
      <w:r w:rsidR="00C469CF">
        <w:rPr>
          <w:rFonts w:hAnsi="Times New Roman" w:hint="eastAsia"/>
          <w:szCs w:val="21"/>
        </w:rPr>
        <w:t>項目</w:t>
      </w:r>
      <w:r w:rsidR="00AB750D">
        <w:rPr>
          <w:rFonts w:hAnsi="Times New Roman" w:hint="eastAsia"/>
          <w:szCs w:val="21"/>
        </w:rPr>
        <w:t>、</w:t>
      </w:r>
      <w:r w:rsidR="00C469CF">
        <w:rPr>
          <w:rFonts w:hAnsi="Times New Roman" w:hint="eastAsia"/>
          <w:szCs w:val="21"/>
        </w:rPr>
        <w:t>保険金額）がわかる</w:t>
      </w:r>
      <w:r w:rsidR="00BD4C45" w:rsidRPr="009C24EF">
        <w:rPr>
          <w:rFonts w:hAnsi="Times New Roman" w:hint="eastAsia"/>
          <w:szCs w:val="21"/>
        </w:rPr>
        <w:t>見積書等</w:t>
      </w:r>
      <w:r w:rsidR="000C0FA3" w:rsidRPr="009C24EF">
        <w:rPr>
          <w:rFonts w:hAnsi="Times New Roman" w:hint="eastAsia"/>
          <w:szCs w:val="21"/>
        </w:rPr>
        <w:t>を</w:t>
      </w:r>
      <w:r w:rsidR="00312A00" w:rsidRPr="009C24EF">
        <w:rPr>
          <w:rFonts w:hAnsi="Times New Roman" w:hint="eastAsia"/>
          <w:szCs w:val="21"/>
        </w:rPr>
        <w:t>添付</w:t>
      </w:r>
      <w:r w:rsidR="009A4730">
        <w:rPr>
          <w:rFonts w:hAnsi="Times New Roman" w:hint="eastAsia"/>
          <w:szCs w:val="21"/>
        </w:rPr>
        <w:t>してください。</w:t>
      </w:r>
      <w:r w:rsidR="004B5F34">
        <w:rPr>
          <w:rFonts w:hAnsi="Times New Roman" w:hint="eastAsia"/>
          <w:szCs w:val="21"/>
        </w:rPr>
        <w:t>保険加入日数について</w:t>
      </w:r>
      <w:r w:rsidR="0023406E">
        <w:rPr>
          <w:rFonts w:hAnsi="Times New Roman" w:hint="eastAsia"/>
          <w:szCs w:val="21"/>
        </w:rPr>
        <w:t>、</w:t>
      </w:r>
      <w:r w:rsidR="00850957">
        <w:rPr>
          <w:rFonts w:hAnsi="Times New Roman" w:hint="eastAsia"/>
          <w:szCs w:val="21"/>
        </w:rPr>
        <w:t>J</w:t>
      </w:r>
      <w:r w:rsidR="00850957">
        <w:rPr>
          <w:rFonts w:hAnsi="Times New Roman"/>
          <w:szCs w:val="21"/>
        </w:rPr>
        <w:t>F</w:t>
      </w:r>
      <w:r w:rsidR="00850957">
        <w:rPr>
          <w:rFonts w:hAnsi="Times New Roman" w:hint="eastAsia"/>
          <w:szCs w:val="21"/>
        </w:rPr>
        <w:t>は出国日から帰国日まで</w:t>
      </w:r>
      <w:r w:rsidR="004B5F34">
        <w:rPr>
          <w:rFonts w:hAnsi="Times New Roman" w:hint="eastAsia"/>
          <w:szCs w:val="21"/>
        </w:rPr>
        <w:t>を負担いたします。日本</w:t>
      </w:r>
      <w:r w:rsidR="00050DD2">
        <w:rPr>
          <w:rFonts w:hAnsi="Times New Roman" w:hint="eastAsia"/>
          <w:szCs w:val="21"/>
        </w:rPr>
        <w:t>国内</w:t>
      </w:r>
      <w:r w:rsidR="004B5F34">
        <w:rPr>
          <w:rFonts w:hAnsi="Times New Roman" w:hint="eastAsia"/>
          <w:szCs w:val="21"/>
        </w:rPr>
        <w:t>での前後泊がある場合、</w:t>
      </w:r>
      <w:r w:rsidR="006E36CE">
        <w:rPr>
          <w:rFonts w:hAnsi="Times New Roman" w:hint="eastAsia"/>
          <w:szCs w:val="21"/>
        </w:rPr>
        <w:t>J</w:t>
      </w:r>
      <w:r w:rsidR="006E36CE">
        <w:rPr>
          <w:rFonts w:hAnsi="Times New Roman"/>
          <w:szCs w:val="21"/>
        </w:rPr>
        <w:t>F</w:t>
      </w:r>
      <w:r w:rsidR="006E36CE">
        <w:rPr>
          <w:rFonts w:hAnsi="Times New Roman" w:hint="eastAsia"/>
          <w:szCs w:val="21"/>
        </w:rPr>
        <w:t>は日本国内での前後泊日数分は負担</w:t>
      </w:r>
      <w:r w:rsidR="00F150FC">
        <w:rPr>
          <w:rFonts w:hAnsi="Times New Roman" w:hint="eastAsia"/>
          <w:szCs w:val="21"/>
        </w:rPr>
        <w:t>出来かねますのでご留意ください。</w:t>
      </w:r>
      <w:r w:rsidR="00A12E5E">
        <w:rPr>
          <w:rFonts w:hAnsi="Times New Roman" w:hint="eastAsia"/>
          <w:szCs w:val="21"/>
        </w:rPr>
        <w:t>なお、JFによる経費負担の対象は180日分を上限とします。</w:t>
      </w:r>
      <w:r w:rsidR="00582E7D">
        <w:rPr>
          <w:rFonts w:hAnsi="Times New Roman" w:hint="eastAsia"/>
          <w:szCs w:val="21"/>
        </w:rPr>
        <w:t xml:space="preserve">　</w:t>
      </w:r>
    </w:p>
    <w:p w14:paraId="1BEDDEC1" w14:textId="4D985D25" w:rsidR="000C0FA3" w:rsidRPr="007A1F44" w:rsidRDefault="0070589B" w:rsidP="007A1F44">
      <w:pPr>
        <w:tabs>
          <w:tab w:val="left" w:pos="193"/>
        </w:tabs>
        <w:spacing w:line="0" w:lineRule="atLeast"/>
        <w:ind w:leftChars="200" w:left="420" w:firstLineChars="100" w:firstLine="210"/>
        <w:rPr>
          <w:rFonts w:hAnsi="Times New Roman"/>
          <w:b/>
          <w:bCs/>
          <w:szCs w:val="21"/>
        </w:rPr>
      </w:pPr>
      <w:r w:rsidRPr="007A1F44">
        <w:rPr>
          <w:rFonts w:hAnsi="Times New Roman" w:hint="eastAsia"/>
          <w:b/>
          <w:bCs/>
          <w:szCs w:val="21"/>
        </w:rPr>
        <w:t>JFによる経費負担の対象となる保険内容は下記の通りです。下記の項目・保険金額を超える保険への加入を予定されている場合は、下記の内容</w:t>
      </w:r>
      <w:r w:rsidR="00894CF5" w:rsidRPr="007A1F44">
        <w:rPr>
          <w:rFonts w:hAnsi="Times New Roman" w:hint="eastAsia"/>
          <w:b/>
          <w:bCs/>
          <w:szCs w:val="21"/>
        </w:rPr>
        <w:t>のみ</w:t>
      </w:r>
      <w:r w:rsidRPr="007A1F44">
        <w:rPr>
          <w:rFonts w:hAnsi="Times New Roman" w:hint="eastAsia"/>
          <w:b/>
          <w:bCs/>
          <w:szCs w:val="21"/>
        </w:rPr>
        <w:t>に対する見積書も</w:t>
      </w:r>
      <w:r w:rsidR="002116EE" w:rsidRPr="007A1F44">
        <w:rPr>
          <w:rFonts w:hAnsi="Times New Roman" w:hint="eastAsia"/>
          <w:b/>
          <w:bCs/>
          <w:szCs w:val="21"/>
        </w:rPr>
        <w:t>追加で</w:t>
      </w:r>
      <w:r w:rsidRPr="007A1F44">
        <w:rPr>
          <w:rFonts w:hAnsi="Times New Roman" w:hint="eastAsia"/>
          <w:b/>
          <w:bCs/>
          <w:szCs w:val="21"/>
        </w:rPr>
        <w:t>取り付けて添付してください。</w:t>
      </w:r>
    </w:p>
    <w:p w14:paraId="0F87479E" w14:textId="6B11C154" w:rsidR="000C0FA3" w:rsidRPr="007A1F44" w:rsidRDefault="003D410A" w:rsidP="007A1F44">
      <w:pPr>
        <w:tabs>
          <w:tab w:val="left" w:pos="193"/>
          <w:tab w:val="left" w:pos="579"/>
        </w:tabs>
        <w:spacing w:line="0" w:lineRule="atLeast"/>
        <w:ind w:firstLineChars="100" w:firstLine="210"/>
        <w:rPr>
          <w:rFonts w:hAnsi="Times New Roman"/>
          <w:b/>
          <w:bCs/>
          <w:szCs w:val="21"/>
        </w:rPr>
      </w:pPr>
      <w:r w:rsidRPr="007A1F44">
        <w:rPr>
          <w:rFonts w:hAnsi="Times New Roman" w:hint="eastAsia"/>
          <w:b/>
          <w:bCs/>
          <w:szCs w:val="21"/>
        </w:rPr>
        <w:t>＜</w:t>
      </w:r>
      <w:r w:rsidR="003B461D" w:rsidRPr="007A1F44">
        <w:rPr>
          <w:rFonts w:hAnsi="Times New Roman"/>
          <w:b/>
          <w:bCs/>
          <w:szCs w:val="21"/>
        </w:rPr>
        <w:t>JF</w:t>
      </w:r>
      <w:r w:rsidR="002459CB" w:rsidRPr="007A1F44">
        <w:rPr>
          <w:rFonts w:hAnsi="Times New Roman" w:hint="eastAsia"/>
          <w:b/>
          <w:bCs/>
          <w:szCs w:val="21"/>
        </w:rPr>
        <w:t>による経費負担の対象となる</w:t>
      </w:r>
      <w:r w:rsidR="000C0FA3" w:rsidRPr="007A1F44">
        <w:rPr>
          <w:rFonts w:hAnsi="Times New Roman" w:hint="eastAsia"/>
          <w:b/>
          <w:bCs/>
          <w:szCs w:val="21"/>
        </w:rPr>
        <w:t>保険</w:t>
      </w:r>
      <w:r w:rsidR="00D5044A" w:rsidRPr="007A1F44">
        <w:rPr>
          <w:rFonts w:hAnsi="Times New Roman" w:hint="eastAsia"/>
          <w:b/>
          <w:bCs/>
          <w:szCs w:val="21"/>
        </w:rPr>
        <w:t>料</w:t>
      </w:r>
      <w:r w:rsidR="000C0FA3" w:rsidRPr="007A1F44">
        <w:rPr>
          <w:rFonts w:hAnsi="Times New Roman" w:hint="eastAsia"/>
          <w:b/>
          <w:bCs/>
          <w:szCs w:val="21"/>
        </w:rPr>
        <w:t>の種類と保険金額の上限</w:t>
      </w:r>
      <w:r w:rsidRPr="007A1F44">
        <w:rPr>
          <w:rFonts w:hAnsi="Times New Roman" w:hint="eastAsia"/>
          <w:b/>
          <w:bCs/>
          <w:szCs w:val="21"/>
        </w:rPr>
        <w:t>＞</w:t>
      </w:r>
    </w:p>
    <w:p w14:paraId="53D32009" w14:textId="77777777" w:rsidR="000C0FA3" w:rsidRPr="007A1F44" w:rsidRDefault="000C0FA3" w:rsidP="009C24EF">
      <w:pPr>
        <w:tabs>
          <w:tab w:val="left" w:pos="193"/>
          <w:tab w:val="left" w:pos="579"/>
        </w:tabs>
        <w:spacing w:line="0" w:lineRule="atLeast"/>
        <w:ind w:leftChars="313" w:left="657" w:firstLineChars="100" w:firstLine="210"/>
        <w:rPr>
          <w:rFonts w:hAnsi="Times New Roman"/>
          <w:b/>
          <w:bCs/>
          <w:szCs w:val="21"/>
        </w:rPr>
      </w:pPr>
      <w:r w:rsidRPr="007A1F44">
        <w:rPr>
          <w:rFonts w:hAnsi="Times New Roman" w:hint="eastAsia"/>
          <w:b/>
          <w:bCs/>
          <w:szCs w:val="21"/>
        </w:rPr>
        <w:t>①傷害死亡　　　50,000千円</w:t>
      </w:r>
    </w:p>
    <w:p w14:paraId="6580D67A" w14:textId="77777777" w:rsidR="000C0FA3" w:rsidRPr="007A1F44" w:rsidRDefault="000C0FA3" w:rsidP="009C24EF">
      <w:pPr>
        <w:tabs>
          <w:tab w:val="left" w:pos="193"/>
          <w:tab w:val="left" w:pos="579"/>
        </w:tabs>
        <w:spacing w:line="0" w:lineRule="atLeast"/>
        <w:ind w:leftChars="313" w:left="657" w:firstLineChars="100" w:firstLine="210"/>
        <w:rPr>
          <w:rFonts w:hAnsi="Times New Roman"/>
          <w:b/>
          <w:bCs/>
          <w:szCs w:val="21"/>
        </w:rPr>
      </w:pPr>
      <w:r w:rsidRPr="007A1F44">
        <w:rPr>
          <w:rFonts w:hAnsi="Times New Roman" w:hint="eastAsia"/>
          <w:b/>
          <w:bCs/>
          <w:szCs w:val="21"/>
        </w:rPr>
        <w:t>②傷害後遺障害　50,000千円</w:t>
      </w:r>
    </w:p>
    <w:p w14:paraId="1AB10507" w14:textId="77777777" w:rsidR="000C0FA3" w:rsidRPr="007A1F44" w:rsidRDefault="000C0FA3" w:rsidP="009C24EF">
      <w:pPr>
        <w:tabs>
          <w:tab w:val="left" w:pos="193"/>
          <w:tab w:val="left" w:pos="579"/>
        </w:tabs>
        <w:spacing w:line="0" w:lineRule="atLeast"/>
        <w:ind w:leftChars="313" w:left="657" w:firstLineChars="100" w:firstLine="210"/>
        <w:rPr>
          <w:rFonts w:hAnsi="Times New Roman"/>
          <w:b/>
          <w:bCs/>
          <w:szCs w:val="21"/>
        </w:rPr>
      </w:pPr>
      <w:r w:rsidRPr="007A1F44">
        <w:rPr>
          <w:rFonts w:hAnsi="Times New Roman" w:hint="eastAsia"/>
          <w:b/>
          <w:bCs/>
          <w:szCs w:val="21"/>
        </w:rPr>
        <w:t>③疾病死亡　　　30,000千円</w:t>
      </w:r>
    </w:p>
    <w:p w14:paraId="141A96F1" w14:textId="77777777" w:rsidR="000C0FA3" w:rsidRPr="007A1F44" w:rsidRDefault="000C0FA3" w:rsidP="000C0FA3">
      <w:pPr>
        <w:tabs>
          <w:tab w:val="left" w:pos="193"/>
          <w:tab w:val="left" w:pos="579"/>
        </w:tabs>
        <w:spacing w:line="0" w:lineRule="atLeast"/>
        <w:ind w:leftChars="313" w:left="657" w:firstLineChars="100" w:firstLine="210"/>
        <w:rPr>
          <w:rFonts w:hAnsi="Times New Roman"/>
          <w:b/>
          <w:bCs/>
          <w:szCs w:val="21"/>
        </w:rPr>
      </w:pPr>
      <w:r w:rsidRPr="007A1F44">
        <w:rPr>
          <w:rFonts w:hAnsi="Times New Roman" w:hint="eastAsia"/>
          <w:b/>
          <w:bCs/>
          <w:szCs w:val="21"/>
        </w:rPr>
        <w:t>④傷害治療・疾病治療・救援費用の合計　50,000千円</w:t>
      </w:r>
    </w:p>
    <w:p w14:paraId="0F36C82A" w14:textId="68CD2774" w:rsidR="00E6089D" w:rsidRPr="001C30BC" w:rsidRDefault="000C0FA3" w:rsidP="00C25C2D">
      <w:pPr>
        <w:tabs>
          <w:tab w:val="left" w:pos="193"/>
          <w:tab w:val="left" w:pos="579"/>
        </w:tabs>
        <w:spacing w:line="0" w:lineRule="atLeast"/>
        <w:ind w:leftChars="13" w:left="867" w:hangingChars="400" w:hanging="840"/>
        <w:rPr>
          <w:rFonts w:hAnsi="Times New Roman"/>
          <w:szCs w:val="21"/>
        </w:rPr>
      </w:pPr>
      <w:r w:rsidRPr="009C24EF">
        <w:rPr>
          <w:rFonts w:hAnsi="Times New Roman" w:hint="eastAsia"/>
          <w:szCs w:val="21"/>
        </w:rPr>
        <w:t xml:space="preserve">　　</w:t>
      </w:r>
    </w:p>
    <w:p w14:paraId="57CBA2FF" w14:textId="6E733ADE" w:rsidR="002459CB" w:rsidRDefault="002459CB" w:rsidP="007A1F44">
      <w:pPr>
        <w:tabs>
          <w:tab w:val="left" w:pos="193"/>
        </w:tabs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BC674D">
        <w:rPr>
          <w:rFonts w:hAnsi="Times New Roman"/>
          <w:szCs w:val="21"/>
        </w:rPr>
        <w:t>7</w:t>
      </w:r>
      <w:r>
        <w:rPr>
          <w:rFonts w:hAnsi="Times New Roman" w:hint="eastAsia"/>
          <w:szCs w:val="21"/>
        </w:rPr>
        <w:t>：</w:t>
      </w:r>
      <w:r w:rsidR="003B461D">
        <w:rPr>
          <w:rFonts w:hAnsi="Times New Roman" w:hint="eastAsia"/>
          <w:szCs w:val="21"/>
        </w:rPr>
        <w:t>JF</w:t>
      </w:r>
      <w:r>
        <w:rPr>
          <w:rFonts w:hAnsi="Times New Roman" w:hint="eastAsia"/>
          <w:szCs w:val="21"/>
        </w:rPr>
        <w:t>による経費負担の対象外ですが、</w:t>
      </w:r>
      <w:r w:rsidR="006E0595" w:rsidRPr="009C24EF">
        <w:rPr>
          <w:rFonts w:hAnsi="Times New Roman" w:hint="eastAsia"/>
          <w:szCs w:val="21"/>
        </w:rPr>
        <w:t>支出を要する場合、</w:t>
      </w:r>
      <w:r w:rsidR="00952EB1">
        <w:rPr>
          <w:rFonts w:hAnsi="Times New Roman" w:hint="eastAsia"/>
          <w:szCs w:val="21"/>
        </w:rPr>
        <w:t>記載</w:t>
      </w:r>
      <w:r w:rsidR="006E0595" w:rsidRPr="009C24EF">
        <w:rPr>
          <w:rFonts w:hAnsi="Times New Roman" w:hint="eastAsia"/>
          <w:szCs w:val="21"/>
        </w:rPr>
        <w:t>してください</w:t>
      </w:r>
      <w:r w:rsidR="0033360A" w:rsidRPr="009C24EF">
        <w:rPr>
          <w:rFonts w:hAnsi="Times New Roman" w:hint="eastAsia"/>
          <w:szCs w:val="21"/>
        </w:rPr>
        <w:t>。</w:t>
      </w:r>
      <w:r w:rsidR="00746CC0" w:rsidRPr="009C24EF">
        <w:rPr>
          <w:rFonts w:hAnsi="Times New Roman" w:hint="eastAsia"/>
          <w:szCs w:val="21"/>
        </w:rPr>
        <w:t>国内交通費、現地交通費</w:t>
      </w:r>
      <w:r>
        <w:rPr>
          <w:rFonts w:hAnsi="Times New Roman" w:hint="eastAsia"/>
          <w:szCs w:val="21"/>
        </w:rPr>
        <w:t>、</w:t>
      </w:r>
      <w:r w:rsidR="00746CC0" w:rsidRPr="009C24EF">
        <w:rPr>
          <w:rFonts w:hAnsi="Times New Roman" w:hint="eastAsia"/>
          <w:szCs w:val="21"/>
        </w:rPr>
        <w:t>その他受入機関からの請求に基づく実習経費等</w:t>
      </w:r>
      <w:r w:rsidR="006E0595" w:rsidRPr="009C24EF">
        <w:rPr>
          <w:rFonts w:hAnsi="Times New Roman" w:hint="eastAsia"/>
          <w:szCs w:val="21"/>
        </w:rPr>
        <w:t>が</w:t>
      </w:r>
      <w:r w:rsidR="00952EB1">
        <w:rPr>
          <w:rFonts w:hAnsi="Times New Roman" w:hint="eastAsia"/>
          <w:szCs w:val="21"/>
        </w:rPr>
        <w:t>記載</w:t>
      </w:r>
      <w:r w:rsidR="006E0595" w:rsidRPr="009C24EF">
        <w:rPr>
          <w:rFonts w:hAnsi="Times New Roman" w:hint="eastAsia"/>
          <w:szCs w:val="21"/>
        </w:rPr>
        <w:t>対象です。</w:t>
      </w:r>
      <w:r>
        <w:rPr>
          <w:rFonts w:hAnsi="Times New Roman" w:hint="eastAsia"/>
          <w:szCs w:val="21"/>
        </w:rPr>
        <w:t>見積書の取得が難しい場合、</w:t>
      </w:r>
      <w:r w:rsidR="00E6089D" w:rsidRPr="009C24EF">
        <w:rPr>
          <w:rFonts w:hAnsi="Times New Roman" w:hint="eastAsia"/>
          <w:szCs w:val="21"/>
        </w:rPr>
        <w:t>過去に実績がある場合には過去の実績値を</w:t>
      </w:r>
      <w:r w:rsidR="009B1474" w:rsidRPr="009C24EF">
        <w:rPr>
          <w:rFonts w:hAnsi="Times New Roman" w:hint="eastAsia"/>
          <w:szCs w:val="21"/>
        </w:rPr>
        <w:t>もと</w:t>
      </w:r>
      <w:r w:rsidR="00E6089D" w:rsidRPr="009C24EF">
        <w:rPr>
          <w:rFonts w:hAnsi="Times New Roman" w:hint="eastAsia"/>
          <w:szCs w:val="21"/>
        </w:rPr>
        <w:t>に</w:t>
      </w:r>
      <w:r>
        <w:rPr>
          <w:rFonts w:hAnsi="Times New Roman" w:hint="eastAsia"/>
          <w:szCs w:val="21"/>
        </w:rPr>
        <w:t>した</w:t>
      </w:r>
      <w:r w:rsidR="00E6089D" w:rsidRPr="009C24EF">
        <w:rPr>
          <w:rFonts w:hAnsi="Times New Roman" w:hint="eastAsia"/>
          <w:szCs w:val="21"/>
        </w:rPr>
        <w:t>推</w:t>
      </w:r>
      <w:r w:rsidR="003C7101" w:rsidRPr="009C24EF">
        <w:rPr>
          <w:rFonts w:hAnsi="Times New Roman" w:hint="eastAsia"/>
          <w:szCs w:val="21"/>
        </w:rPr>
        <w:t>計</w:t>
      </w:r>
      <w:r w:rsidR="00E6089D" w:rsidRPr="009C24EF">
        <w:rPr>
          <w:rFonts w:hAnsi="Times New Roman" w:hint="eastAsia"/>
          <w:szCs w:val="21"/>
        </w:rPr>
        <w:t>額</w:t>
      </w:r>
      <w:r>
        <w:rPr>
          <w:rFonts w:hAnsi="Times New Roman" w:hint="eastAsia"/>
          <w:szCs w:val="21"/>
        </w:rPr>
        <w:t>、</w:t>
      </w:r>
      <w:r w:rsidR="00182E92" w:rsidRPr="009C24EF">
        <w:rPr>
          <w:rFonts w:hAnsi="Times New Roman" w:hint="eastAsia"/>
          <w:szCs w:val="21"/>
        </w:rPr>
        <w:t>初めて実施する</w:t>
      </w:r>
      <w:r w:rsidR="00C856F1" w:rsidRPr="009C24EF">
        <w:rPr>
          <w:rFonts w:hAnsi="Times New Roman" w:hint="eastAsia"/>
          <w:szCs w:val="21"/>
        </w:rPr>
        <w:t>場合には、推定</w:t>
      </w:r>
      <w:r w:rsidR="008618B1" w:rsidRPr="009C24EF">
        <w:rPr>
          <w:rFonts w:hAnsi="Times New Roman" w:hint="eastAsia"/>
          <w:szCs w:val="21"/>
        </w:rPr>
        <w:t>概算額を</w:t>
      </w:r>
      <w:r w:rsidR="00952EB1">
        <w:rPr>
          <w:rFonts w:hAnsi="Times New Roman" w:hint="eastAsia"/>
          <w:szCs w:val="21"/>
        </w:rPr>
        <w:lastRenderedPageBreak/>
        <w:t>記載</w:t>
      </w:r>
      <w:r w:rsidR="009B1474" w:rsidRPr="009C24EF">
        <w:rPr>
          <w:rFonts w:hAnsi="Times New Roman" w:hint="eastAsia"/>
          <w:szCs w:val="21"/>
        </w:rPr>
        <w:t>してください</w:t>
      </w:r>
      <w:r w:rsidR="00E6089D" w:rsidRPr="009C24EF">
        <w:rPr>
          <w:rFonts w:hAnsi="Times New Roman" w:hint="eastAsia"/>
          <w:szCs w:val="21"/>
        </w:rPr>
        <w:t>。</w:t>
      </w:r>
    </w:p>
    <w:p w14:paraId="5E5E807E" w14:textId="7636D524" w:rsidR="00230530" w:rsidRDefault="002459CB" w:rsidP="007A1F44">
      <w:pPr>
        <w:tabs>
          <w:tab w:val="left" w:pos="193"/>
        </w:tabs>
        <w:spacing w:line="0" w:lineRule="atLeast"/>
        <w:ind w:left="420" w:hangingChars="200" w:hanging="42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*</w:t>
      </w:r>
      <w:r w:rsidR="00CC3606">
        <w:rPr>
          <w:rFonts w:hAnsi="Times New Roman"/>
          <w:szCs w:val="21"/>
        </w:rPr>
        <w:t>8</w:t>
      </w:r>
      <w:r>
        <w:rPr>
          <w:rFonts w:hAnsi="Times New Roman" w:hint="eastAsia"/>
          <w:szCs w:val="21"/>
        </w:rPr>
        <w:t>：</w:t>
      </w:r>
      <w:r w:rsidR="00230530" w:rsidRPr="00230530">
        <w:rPr>
          <w:rFonts w:hAnsi="Times New Roman" w:hint="eastAsia"/>
          <w:szCs w:val="21"/>
        </w:rPr>
        <w:t>概算額(a)</w:t>
      </w:r>
      <w:r w:rsidR="00230530">
        <w:rPr>
          <w:rFonts w:hAnsi="Times New Roman" w:hint="eastAsia"/>
          <w:szCs w:val="21"/>
        </w:rPr>
        <w:t>、</w:t>
      </w:r>
      <w:r w:rsidR="00230530" w:rsidRPr="00230530">
        <w:rPr>
          <w:rFonts w:hAnsi="Times New Roman" w:hint="eastAsia"/>
          <w:szCs w:val="21"/>
        </w:rPr>
        <w:t>経費負担</w:t>
      </w:r>
      <w:r w:rsidR="00272454" w:rsidRPr="00272454">
        <w:rPr>
          <w:rFonts w:hAnsi="Times New Roman" w:hint="eastAsia"/>
          <w:szCs w:val="21"/>
        </w:rPr>
        <w:t>額内訳［</w:t>
      </w:r>
      <w:r w:rsidR="00230530" w:rsidRPr="00230530">
        <w:rPr>
          <w:rFonts w:hAnsi="Times New Roman" w:hint="eastAsia"/>
          <w:szCs w:val="21"/>
        </w:rPr>
        <w:t>JF(b)</w:t>
      </w:r>
      <w:r w:rsidR="00272454" w:rsidRPr="00272454">
        <w:rPr>
          <w:rFonts w:hAnsi="Times New Roman" w:hint="eastAsia"/>
          <w:szCs w:val="21"/>
        </w:rPr>
        <w:t>・</w:t>
      </w:r>
      <w:r w:rsidR="00230530" w:rsidRPr="00230530">
        <w:rPr>
          <w:rFonts w:hAnsi="Times New Roman" w:hint="eastAsia"/>
          <w:szCs w:val="21"/>
        </w:rPr>
        <w:t>申請機関(c)</w:t>
      </w:r>
      <w:r w:rsidR="00272454" w:rsidRPr="00272454">
        <w:rPr>
          <w:rFonts w:hAnsi="Times New Roman" w:hint="eastAsia"/>
          <w:szCs w:val="21"/>
        </w:rPr>
        <w:t>・</w:t>
      </w:r>
      <w:r w:rsidR="00230530" w:rsidRPr="00230530">
        <w:rPr>
          <w:rFonts w:hAnsi="Times New Roman" w:hint="eastAsia"/>
          <w:szCs w:val="21"/>
        </w:rPr>
        <w:t>派遣対象学生等(d)</w:t>
      </w:r>
      <w:r w:rsidR="00272454">
        <w:rPr>
          <w:rFonts w:hAnsi="Times New Roman" w:hint="eastAsia"/>
          <w:szCs w:val="21"/>
        </w:rPr>
        <w:t>］</w:t>
      </w:r>
      <w:r w:rsidR="00230530" w:rsidRPr="00230530">
        <w:rPr>
          <w:rFonts w:hAnsi="Times New Roman" w:hint="eastAsia"/>
          <w:szCs w:val="21"/>
        </w:rPr>
        <w:t>の</w:t>
      </w:r>
      <w:r w:rsidR="00230530">
        <w:rPr>
          <w:rFonts w:hAnsi="Times New Roman" w:hint="eastAsia"/>
          <w:szCs w:val="21"/>
        </w:rPr>
        <w:t>それぞれについて、</w:t>
      </w:r>
      <w:r w:rsidR="00CC3606">
        <w:rPr>
          <w:rFonts w:hAnsi="Times New Roman" w:hint="eastAsia"/>
          <w:szCs w:val="21"/>
        </w:rPr>
        <w:t>往復航空賃及び空港諸費用（項番1）、</w:t>
      </w:r>
      <w:r w:rsidR="002433AB">
        <w:rPr>
          <w:rFonts w:hAnsi="Times New Roman" w:hint="eastAsia"/>
          <w:szCs w:val="21"/>
        </w:rPr>
        <w:t>住居費（項番2）、海外旅行傷害保険料（項番3）、J</w:t>
      </w:r>
      <w:r w:rsidR="002433AB">
        <w:rPr>
          <w:rFonts w:hAnsi="Times New Roman"/>
          <w:szCs w:val="21"/>
        </w:rPr>
        <w:t>F</w:t>
      </w:r>
      <w:r w:rsidR="002433AB">
        <w:rPr>
          <w:rFonts w:hAnsi="Times New Roman" w:hint="eastAsia"/>
          <w:szCs w:val="21"/>
        </w:rPr>
        <w:t>が負担しないその他経費（項番4）の4項目の</w:t>
      </w:r>
      <w:r w:rsidR="00591D48" w:rsidRPr="009C24EF">
        <w:rPr>
          <w:rFonts w:hAnsi="Times New Roman" w:hint="eastAsia"/>
          <w:szCs w:val="21"/>
        </w:rPr>
        <w:t>概算</w:t>
      </w:r>
      <w:r w:rsidR="00EB69B9">
        <w:rPr>
          <w:rFonts w:hAnsi="Times New Roman" w:hint="eastAsia"/>
          <w:szCs w:val="21"/>
        </w:rPr>
        <w:t>額</w:t>
      </w:r>
      <w:r w:rsidR="00591D48" w:rsidRPr="009C24EF">
        <w:rPr>
          <w:rFonts w:hAnsi="Times New Roman" w:hint="eastAsia"/>
          <w:szCs w:val="21"/>
        </w:rPr>
        <w:t>の総計を記入してください。</w:t>
      </w:r>
    </w:p>
    <w:p w14:paraId="07841A9A" w14:textId="7BC89FEB" w:rsidR="004E6978" w:rsidRPr="009C24EF" w:rsidRDefault="00C25C2D" w:rsidP="007A1F44">
      <w:pPr>
        <w:tabs>
          <w:tab w:val="left" w:pos="193"/>
          <w:tab w:val="left" w:pos="284"/>
        </w:tabs>
        <w:spacing w:line="0" w:lineRule="atLeast"/>
        <w:ind w:left="210" w:hangingChars="100" w:hanging="210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※</w:t>
      </w:r>
      <w:r w:rsidR="003B461D">
        <w:rPr>
          <w:rFonts w:hAnsi="Times New Roman" w:hint="eastAsia"/>
          <w:szCs w:val="21"/>
        </w:rPr>
        <w:t>JF</w:t>
      </w:r>
      <w:r w:rsidR="00230530">
        <w:rPr>
          <w:rFonts w:hAnsi="Times New Roman" w:hint="eastAsia"/>
          <w:szCs w:val="21"/>
        </w:rPr>
        <w:t>による経費負担対象</w:t>
      </w:r>
      <w:r w:rsidR="00434F2E" w:rsidRPr="009C24EF">
        <w:rPr>
          <w:rFonts w:hAnsi="Times New Roman" w:hint="eastAsia"/>
          <w:szCs w:val="21"/>
        </w:rPr>
        <w:t>としている①往復航空賃（空港諸費用含む）、②住居費、③海外旅行傷害保険料</w:t>
      </w:r>
      <w:r>
        <w:rPr>
          <w:rFonts w:hAnsi="Times New Roman" w:hint="eastAsia"/>
          <w:szCs w:val="21"/>
        </w:rPr>
        <w:t>に</w:t>
      </w:r>
      <w:r w:rsidR="00434F2E" w:rsidRPr="009C24EF">
        <w:rPr>
          <w:rFonts w:hAnsi="Times New Roman" w:hint="eastAsia"/>
          <w:szCs w:val="21"/>
        </w:rPr>
        <w:t>ついて</w:t>
      </w:r>
      <w:r w:rsidR="00230530">
        <w:rPr>
          <w:rFonts w:hAnsi="Times New Roman" w:hint="eastAsia"/>
          <w:szCs w:val="21"/>
        </w:rPr>
        <w:t>は</w:t>
      </w:r>
      <w:r w:rsidR="00434F2E" w:rsidRPr="009C24EF">
        <w:rPr>
          <w:rFonts w:hAnsi="Times New Roman" w:hint="eastAsia"/>
          <w:szCs w:val="21"/>
        </w:rPr>
        <w:t>、それぞれ上限を定めています。</w:t>
      </w:r>
      <w:r w:rsidR="00874FF7" w:rsidRPr="00874FF7">
        <w:rPr>
          <w:rFonts w:hAnsi="Times New Roman" w:hint="eastAsia"/>
          <w:szCs w:val="21"/>
        </w:rPr>
        <w:t>各費目の申請額が各上限額を超える場合は、各上限額が採用決定額となります。なお、採用決定額は採用決定通知（案件及び予算額のお知らせ）に記載されます</w:t>
      </w:r>
      <w:r w:rsidR="00434F2E" w:rsidRPr="009C24EF">
        <w:rPr>
          <w:rFonts w:hAnsi="Times New Roman" w:hint="eastAsia"/>
          <w:szCs w:val="21"/>
        </w:rPr>
        <w:t>。</w:t>
      </w:r>
    </w:p>
    <w:p w14:paraId="71FD35AC" w14:textId="77777777" w:rsidR="00434F2E" w:rsidRPr="009C24EF" w:rsidRDefault="00434F2E" w:rsidP="00D17621">
      <w:pPr>
        <w:tabs>
          <w:tab w:val="left" w:pos="193"/>
          <w:tab w:val="left" w:pos="579"/>
        </w:tabs>
        <w:spacing w:line="0" w:lineRule="atLeast"/>
        <w:ind w:left="630" w:hangingChars="300" w:hanging="630"/>
        <w:rPr>
          <w:rFonts w:hAnsi="Times New Roman"/>
          <w:szCs w:val="21"/>
        </w:rPr>
      </w:pPr>
    </w:p>
    <w:p w14:paraId="1A00FC60" w14:textId="045E99FA" w:rsidR="00B0559A" w:rsidRPr="009C24EF" w:rsidRDefault="00031D14" w:rsidP="00D17621">
      <w:pPr>
        <w:numPr>
          <w:ilvl w:val="0"/>
          <w:numId w:val="10"/>
        </w:numPr>
        <w:spacing w:line="0" w:lineRule="atLeast"/>
        <w:rPr>
          <w:rFonts w:hAnsi="Times New Roman"/>
          <w:b/>
          <w:szCs w:val="21"/>
        </w:rPr>
      </w:pPr>
      <w:r w:rsidRPr="02873CD6">
        <w:rPr>
          <w:rFonts w:hAnsi="Times New Roman"/>
          <w:b/>
          <w:bCs/>
        </w:rPr>
        <w:t>申請概要</w:t>
      </w:r>
      <w:r w:rsidR="009C7A0B" w:rsidRPr="02873CD6">
        <w:rPr>
          <w:rFonts w:hAnsi="Times New Roman"/>
          <w:b/>
          <w:bCs/>
        </w:rPr>
        <w:t>（必ず提出してください）</w:t>
      </w:r>
      <w:r>
        <w:br/>
      </w:r>
      <w:r w:rsidRPr="02873CD6">
        <w:rPr>
          <w:rFonts w:hAnsi="Times New Roman"/>
        </w:rPr>
        <w:t>以下の点につ</w:t>
      </w:r>
      <w:r w:rsidR="00E107F0" w:rsidRPr="02873CD6">
        <w:rPr>
          <w:rFonts w:hAnsi="Times New Roman"/>
        </w:rPr>
        <w:t>いて</w:t>
      </w:r>
      <w:r w:rsidR="006C0800" w:rsidRPr="02873CD6">
        <w:rPr>
          <w:rFonts w:hAnsi="Times New Roman"/>
        </w:rPr>
        <w:t>、</w:t>
      </w:r>
      <w:r w:rsidR="009C7A0B" w:rsidRPr="02873CD6">
        <w:rPr>
          <w:rFonts w:hAnsi="Times New Roman"/>
        </w:rPr>
        <w:t>A4</w:t>
      </w:r>
      <w:r w:rsidR="000D6C9D">
        <w:rPr>
          <w:rFonts w:hAnsi="Times New Roman" w:hint="eastAsia"/>
        </w:rPr>
        <w:t>二</w:t>
      </w:r>
      <w:r w:rsidR="009C7A0B" w:rsidRPr="02873CD6">
        <w:rPr>
          <w:rFonts w:hAnsi="Times New Roman"/>
        </w:rPr>
        <w:t>枚</w:t>
      </w:r>
      <w:r w:rsidR="000D6C9D">
        <w:rPr>
          <w:rFonts w:hAnsi="Times New Roman" w:hint="eastAsia"/>
        </w:rPr>
        <w:t>程度</w:t>
      </w:r>
      <w:r w:rsidR="006C0800" w:rsidRPr="02873CD6">
        <w:rPr>
          <w:rFonts w:hAnsi="Times New Roman"/>
        </w:rPr>
        <w:t>で</w:t>
      </w:r>
      <w:r w:rsidR="000D6C9D">
        <w:rPr>
          <w:rFonts w:hAnsi="Times New Roman" w:hint="eastAsia"/>
        </w:rPr>
        <w:t>具体的に</w:t>
      </w:r>
      <w:r w:rsidRPr="02873CD6">
        <w:rPr>
          <w:rFonts w:hAnsi="Times New Roman"/>
        </w:rPr>
        <w:t>記述してください。（</w:t>
      </w:r>
      <w:r w:rsidR="009C7A0B" w:rsidRPr="02873CD6">
        <w:rPr>
          <w:rFonts w:hAnsi="Times New Roman"/>
        </w:rPr>
        <w:t>様式適宜</w:t>
      </w:r>
      <w:r w:rsidRPr="02873CD6">
        <w:rPr>
          <w:rFonts w:hAnsi="Times New Roman"/>
        </w:rPr>
        <w:t>）</w:t>
      </w:r>
    </w:p>
    <w:p w14:paraId="32DEB024" w14:textId="77777777" w:rsidR="00B0559A" w:rsidRPr="009C24EF" w:rsidRDefault="004D3CF0" w:rsidP="00D17621">
      <w:pPr>
        <w:numPr>
          <w:ilvl w:val="1"/>
          <w:numId w:val="10"/>
        </w:numPr>
        <w:spacing w:line="0" w:lineRule="atLeast"/>
        <w:rPr>
          <w:rFonts w:hAnsi="Times New Roman"/>
          <w:b/>
          <w:szCs w:val="21"/>
        </w:rPr>
      </w:pPr>
      <w:r w:rsidRPr="009C24EF">
        <w:rPr>
          <w:rFonts w:hAnsi="Times New Roman" w:hint="eastAsia"/>
          <w:szCs w:val="21"/>
        </w:rPr>
        <w:t>申請機関</w:t>
      </w:r>
      <w:r w:rsidR="00031D14" w:rsidRPr="009C24EF">
        <w:rPr>
          <w:rFonts w:hAnsi="Times New Roman" w:hint="eastAsia"/>
          <w:szCs w:val="21"/>
        </w:rPr>
        <w:t>における日本語教師養成課程の位置</w:t>
      </w:r>
      <w:r w:rsidR="006C2201" w:rsidRPr="009C24EF">
        <w:rPr>
          <w:rFonts w:hAnsi="Times New Roman" w:hint="eastAsia"/>
          <w:szCs w:val="21"/>
        </w:rPr>
        <w:t>づ</w:t>
      </w:r>
      <w:r w:rsidR="00031D14" w:rsidRPr="009C24EF">
        <w:rPr>
          <w:rFonts w:hAnsi="Times New Roman" w:hint="eastAsia"/>
          <w:szCs w:val="21"/>
        </w:rPr>
        <w:t>け及び内容</w:t>
      </w:r>
    </w:p>
    <w:p w14:paraId="24181093" w14:textId="77777777" w:rsidR="00B0559A" w:rsidRPr="009C24EF" w:rsidRDefault="009C7A0B" w:rsidP="00D17621">
      <w:pPr>
        <w:numPr>
          <w:ilvl w:val="1"/>
          <w:numId w:val="10"/>
        </w:numPr>
        <w:spacing w:line="0" w:lineRule="atLeast"/>
        <w:rPr>
          <w:rFonts w:hAnsi="Times New Roman"/>
          <w:b/>
          <w:szCs w:val="21"/>
        </w:rPr>
      </w:pPr>
      <w:r w:rsidRPr="009C24EF">
        <w:rPr>
          <w:rFonts w:hAnsi="Times New Roman" w:hint="eastAsia"/>
          <w:szCs w:val="21"/>
        </w:rPr>
        <w:t>参加学生の募集、</w:t>
      </w:r>
      <w:r w:rsidR="009025E5" w:rsidRPr="009C24EF">
        <w:rPr>
          <w:rFonts w:hAnsi="Times New Roman" w:hint="eastAsia"/>
          <w:szCs w:val="21"/>
        </w:rPr>
        <w:t>選考</w:t>
      </w:r>
      <w:r w:rsidRPr="009C24EF">
        <w:rPr>
          <w:rFonts w:hAnsi="Times New Roman" w:hint="eastAsia"/>
          <w:szCs w:val="21"/>
        </w:rPr>
        <w:t>方法及びスケジュール</w:t>
      </w:r>
    </w:p>
    <w:p w14:paraId="4A40936B" w14:textId="0A086E32" w:rsidR="00B0559A" w:rsidRPr="009C24EF" w:rsidRDefault="004D3CF0" w:rsidP="02873CD6">
      <w:pPr>
        <w:numPr>
          <w:ilvl w:val="1"/>
          <w:numId w:val="10"/>
        </w:numPr>
        <w:spacing w:line="0" w:lineRule="atLeast"/>
        <w:rPr>
          <w:rFonts w:hAnsi="Times New Roman"/>
        </w:rPr>
      </w:pPr>
      <w:r w:rsidRPr="02873CD6">
        <w:rPr>
          <w:rFonts w:hAnsi="Times New Roman"/>
        </w:rPr>
        <w:t>申請機関</w:t>
      </w:r>
      <w:r w:rsidR="00312A00" w:rsidRPr="02873CD6">
        <w:rPr>
          <w:rFonts w:hAnsi="Times New Roman"/>
        </w:rPr>
        <w:t>及び受入先機関</w:t>
      </w:r>
      <w:r w:rsidR="00031D14" w:rsidRPr="02873CD6">
        <w:rPr>
          <w:rFonts w:hAnsi="Times New Roman"/>
        </w:rPr>
        <w:t>における参加学生への指導体制</w:t>
      </w:r>
    </w:p>
    <w:p w14:paraId="2A645CAB" w14:textId="77777777" w:rsidR="00B0559A" w:rsidRPr="009C24EF" w:rsidRDefault="00031D14" w:rsidP="00D17621">
      <w:pPr>
        <w:numPr>
          <w:ilvl w:val="1"/>
          <w:numId w:val="10"/>
        </w:numPr>
        <w:spacing w:line="0" w:lineRule="atLeast"/>
        <w:rPr>
          <w:rFonts w:hAnsi="Times New Roman"/>
          <w:b/>
          <w:szCs w:val="21"/>
        </w:rPr>
      </w:pPr>
      <w:r w:rsidRPr="009C24EF">
        <w:rPr>
          <w:rFonts w:hAnsi="Times New Roman" w:hint="eastAsia"/>
          <w:szCs w:val="21"/>
        </w:rPr>
        <w:t>期待される具体的成果</w:t>
      </w:r>
    </w:p>
    <w:p w14:paraId="6743DC11" w14:textId="3C45C6CA" w:rsidR="00B0559A" w:rsidRPr="009C24EF" w:rsidRDefault="00312A00" w:rsidP="00D17621">
      <w:pPr>
        <w:numPr>
          <w:ilvl w:val="1"/>
          <w:numId w:val="10"/>
        </w:numPr>
        <w:spacing w:line="0" w:lineRule="atLeast"/>
        <w:rPr>
          <w:rFonts w:hAnsi="Times New Roman"/>
          <w:b/>
          <w:szCs w:val="21"/>
        </w:rPr>
      </w:pPr>
      <w:r w:rsidRPr="009C24EF">
        <w:rPr>
          <w:rFonts w:hAnsi="Times New Roman" w:hint="eastAsia"/>
          <w:szCs w:val="21"/>
        </w:rPr>
        <w:t>申請機関と</w:t>
      </w:r>
      <w:r w:rsidR="00031D14" w:rsidRPr="009C24EF">
        <w:rPr>
          <w:rFonts w:hAnsi="Times New Roman" w:hint="eastAsia"/>
          <w:szCs w:val="21"/>
        </w:rPr>
        <w:t>受入先機関との協力</w:t>
      </w:r>
      <w:r w:rsidR="007C4E3B">
        <w:rPr>
          <w:rFonts w:hAnsi="Times New Roman" w:hint="eastAsia"/>
          <w:szCs w:val="21"/>
        </w:rPr>
        <w:t>体制</w:t>
      </w:r>
      <w:r w:rsidR="00491418">
        <w:rPr>
          <w:rFonts w:hAnsi="Times New Roman" w:hint="eastAsia"/>
          <w:szCs w:val="21"/>
        </w:rPr>
        <w:t>及び派遣期間中の参加学生の安全管理体制</w:t>
      </w:r>
    </w:p>
    <w:p w14:paraId="315E711C" w14:textId="77777777" w:rsidR="00C03A86" w:rsidRPr="009C24EF" w:rsidRDefault="006C2201" w:rsidP="00D17621">
      <w:pPr>
        <w:numPr>
          <w:ilvl w:val="1"/>
          <w:numId w:val="10"/>
        </w:numPr>
        <w:spacing w:line="0" w:lineRule="atLeast"/>
        <w:rPr>
          <w:rFonts w:hAnsi="Times New Roman"/>
          <w:b/>
          <w:szCs w:val="21"/>
        </w:rPr>
      </w:pPr>
      <w:r w:rsidRPr="009C24EF">
        <w:rPr>
          <w:rFonts w:hAnsi="Times New Roman" w:hint="eastAsia"/>
          <w:szCs w:val="21"/>
        </w:rPr>
        <w:t>適切な事業実施計画</w:t>
      </w:r>
    </w:p>
    <w:sectPr w:rsidR="00C03A86" w:rsidRPr="009C24EF" w:rsidSect="00D17621">
      <w:headerReference w:type="default" r:id="rId13"/>
      <w:footerReference w:type="default" r:id="rId14"/>
      <w:pgSz w:w="11906" w:h="16838" w:code="9"/>
      <w:pgMar w:top="1440" w:right="1077" w:bottom="1440" w:left="1077" w:header="567" w:footer="567" w:gutter="0"/>
      <w:pgNumType w:fmt="numberInDash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44BDA" w14:textId="77777777" w:rsidR="00AE0A44" w:rsidRDefault="00AE0A44">
      <w:r>
        <w:separator/>
      </w:r>
    </w:p>
  </w:endnote>
  <w:endnote w:type="continuationSeparator" w:id="0">
    <w:p w14:paraId="5C7590C5" w14:textId="77777777" w:rsidR="00AE0A44" w:rsidRDefault="00AE0A44">
      <w:r>
        <w:continuationSeparator/>
      </w:r>
    </w:p>
  </w:endnote>
  <w:endnote w:type="continuationNotice" w:id="1">
    <w:p w14:paraId="1AE4F02B" w14:textId="77777777" w:rsidR="00AE0A44" w:rsidRDefault="00AE0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F277A" w14:textId="77777777" w:rsidR="009674F4" w:rsidRDefault="009674F4" w:rsidP="008E268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11C16" w:rsidRPr="00411C16">
      <w:rPr>
        <w:noProof/>
        <w:lang w:val="ja-JP"/>
      </w:rPr>
      <w:t>-</w:t>
    </w:r>
    <w:r w:rsidR="00411C16">
      <w:rPr>
        <w:noProof/>
      </w:rPr>
      <w:t xml:space="preserve"> 4 -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6A4FE" w14:textId="77777777" w:rsidR="00AE0A44" w:rsidRDefault="00AE0A44">
      <w:r>
        <w:separator/>
      </w:r>
    </w:p>
  </w:footnote>
  <w:footnote w:type="continuationSeparator" w:id="0">
    <w:p w14:paraId="1DB04E6A" w14:textId="77777777" w:rsidR="00AE0A44" w:rsidRDefault="00AE0A44">
      <w:r>
        <w:continuationSeparator/>
      </w:r>
    </w:p>
  </w:footnote>
  <w:footnote w:type="continuationNotice" w:id="1">
    <w:p w14:paraId="617EA8A2" w14:textId="77777777" w:rsidR="00AE0A44" w:rsidRDefault="00AE0A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41"/>
    </w:tblGrid>
    <w:tr w:rsidR="00C365C5" w:rsidRPr="00D17621" w14:paraId="6A559CCC" w14:textId="77777777" w:rsidTr="00846590">
      <w:trPr>
        <w:jc w:val="right"/>
      </w:trPr>
      <w:tc>
        <w:tcPr>
          <w:tcW w:w="0" w:type="auto"/>
          <w:shd w:val="clear" w:color="auto" w:fill="auto"/>
        </w:tcPr>
        <w:p w14:paraId="2D106DEB" w14:textId="5BE80B59" w:rsidR="00C365C5" w:rsidRPr="00D17621" w:rsidRDefault="00BB5F32" w:rsidP="007A1F44">
          <w:pPr>
            <w:spacing w:line="0" w:lineRule="atLeast"/>
            <w:jc w:val="center"/>
            <w:rPr>
              <w:rFonts w:hAnsi="Times New Roman"/>
            </w:rPr>
          </w:pPr>
          <w:r>
            <w:rPr>
              <w:rFonts w:hAnsi="Times New Roman"/>
            </w:rPr>
            <w:t>NP</w:t>
          </w:r>
          <w:r w:rsidR="00C365C5" w:rsidRPr="00D17621">
            <w:rPr>
              <w:rFonts w:hAnsi="Times New Roman" w:hint="eastAsia"/>
            </w:rPr>
            <w:t>-IP</w:t>
          </w:r>
        </w:p>
      </w:tc>
    </w:tr>
  </w:tbl>
  <w:p w14:paraId="716D2270" w14:textId="260455FC" w:rsidR="00C365C5" w:rsidRPr="00D17621" w:rsidRDefault="009501C5" w:rsidP="00C365C5">
    <w:pPr>
      <w:pStyle w:val="a3"/>
      <w:tabs>
        <w:tab w:val="clear" w:pos="4252"/>
        <w:tab w:val="clear" w:pos="8504"/>
        <w:tab w:val="center" w:pos="4819"/>
        <w:tab w:val="right" w:pos="9638"/>
      </w:tabs>
      <w:spacing w:line="0" w:lineRule="atLeast"/>
      <w:rPr>
        <w:rFonts w:hAnsi="Times New Roman"/>
      </w:rPr>
    </w:pPr>
    <w:r>
      <w:rPr>
        <w:rFonts w:hAnsi="Times New Roman"/>
        <w:noProof/>
      </w:rPr>
      <w:drawing>
        <wp:inline distT="0" distB="0" distL="0" distR="0" wp14:anchorId="1816AE62" wp14:editId="39DB1D6B">
          <wp:extent cx="2101850" cy="273050"/>
          <wp:effectExtent l="0" t="0" r="0" b="0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185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F04D9" w14:textId="77777777" w:rsidR="00B0559A" w:rsidRPr="00D17621" w:rsidRDefault="00B0559A" w:rsidP="00C365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36C4"/>
    <w:multiLevelType w:val="hybridMultilevel"/>
    <w:tmpl w:val="ABAA13F0"/>
    <w:lvl w:ilvl="0" w:tplc="273A39EE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BE20509"/>
    <w:multiLevelType w:val="hybridMultilevel"/>
    <w:tmpl w:val="4C408B28"/>
    <w:lvl w:ilvl="0" w:tplc="584CF1BC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00B173A"/>
    <w:multiLevelType w:val="hybridMultilevel"/>
    <w:tmpl w:val="44C21F02"/>
    <w:lvl w:ilvl="0" w:tplc="332EC53C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475D6C33"/>
    <w:multiLevelType w:val="hybridMultilevel"/>
    <w:tmpl w:val="27A2B71A"/>
    <w:lvl w:ilvl="0" w:tplc="673613F6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63C54155"/>
    <w:multiLevelType w:val="multilevel"/>
    <w:tmpl w:val="7C925A3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840" w:hanging="420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260" w:hanging="420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2"/>
      <w:numFmt w:val="decimal"/>
      <w:lvlText w:val="（%5）"/>
      <w:lvlJc w:val="left"/>
      <w:pPr>
        <w:ind w:left="2400" w:hanging="720"/>
      </w:pPr>
      <w:rPr>
        <w:rFonts w:hint="default"/>
      </w:rPr>
    </w:lvl>
    <w:lvl w:ilvl="5">
      <w:start w:val="1"/>
      <w:numFmt w:val="aiueoFullWidth"/>
      <w:lvlText w:val="（%6）"/>
      <w:lvlJc w:val="left"/>
      <w:pPr>
        <w:ind w:left="28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5" w15:restartNumberingAfterBreak="0">
    <w:nsid w:val="6DE53FD8"/>
    <w:multiLevelType w:val="hybridMultilevel"/>
    <w:tmpl w:val="09EE5A2E"/>
    <w:lvl w:ilvl="0" w:tplc="5D18C6D2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0A94F00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72405165"/>
    <w:multiLevelType w:val="hybridMultilevel"/>
    <w:tmpl w:val="B13CC162"/>
    <w:lvl w:ilvl="0" w:tplc="000E77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98A6667"/>
    <w:multiLevelType w:val="hybridMultilevel"/>
    <w:tmpl w:val="80B63F7C"/>
    <w:lvl w:ilvl="0" w:tplc="6E7C078A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9CC5EDC"/>
    <w:multiLevelType w:val="hybridMultilevel"/>
    <w:tmpl w:val="F6F6FD18"/>
    <w:lvl w:ilvl="0" w:tplc="417C870A">
      <w:start w:val="1"/>
      <w:numFmt w:val="lowerLetter"/>
      <w:lvlText w:val="(%1)"/>
      <w:lvlJc w:val="left"/>
      <w:pPr>
        <w:ind w:left="510" w:hanging="360"/>
      </w:pPr>
      <w:rPr>
        <w:rFonts w:ascii="ＭＳ Ｐゴシック" w:eastAsia="ＭＳ Ｐゴシック" w:hAnsi="ＭＳ Ｐゴシック" w:cs="ＭＳ Ｐゴシック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0" w15:restartNumberingAfterBreak="0">
    <w:nsid w:val="7E850693"/>
    <w:multiLevelType w:val="hybridMultilevel"/>
    <w:tmpl w:val="C206F0CC"/>
    <w:lvl w:ilvl="0" w:tplc="51F6C2C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F467937"/>
    <w:multiLevelType w:val="hybridMultilevel"/>
    <w:tmpl w:val="057A89A0"/>
    <w:lvl w:ilvl="0" w:tplc="D388A4B4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27528112">
    <w:abstractNumId w:val="10"/>
  </w:num>
  <w:num w:numId="2" w16cid:durableId="1876262347">
    <w:abstractNumId w:val="5"/>
  </w:num>
  <w:num w:numId="3" w16cid:durableId="957491698">
    <w:abstractNumId w:val="8"/>
  </w:num>
  <w:num w:numId="4" w16cid:durableId="1862472187">
    <w:abstractNumId w:val="11"/>
  </w:num>
  <w:num w:numId="5" w16cid:durableId="2066561176">
    <w:abstractNumId w:val="0"/>
  </w:num>
  <w:num w:numId="6" w16cid:durableId="1478760279">
    <w:abstractNumId w:val="3"/>
  </w:num>
  <w:num w:numId="7" w16cid:durableId="330450693">
    <w:abstractNumId w:val="2"/>
  </w:num>
  <w:num w:numId="8" w16cid:durableId="1223060294">
    <w:abstractNumId w:val="1"/>
  </w:num>
  <w:num w:numId="9" w16cid:durableId="627510912">
    <w:abstractNumId w:val="9"/>
  </w:num>
  <w:num w:numId="10" w16cid:durableId="1735616149">
    <w:abstractNumId w:val="6"/>
  </w:num>
  <w:num w:numId="11" w16cid:durableId="835417246">
    <w:abstractNumId w:val="4"/>
  </w:num>
  <w:num w:numId="12" w16cid:durableId="8498334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38"/>
    <w:rsid w:val="00000C66"/>
    <w:rsid w:val="00011454"/>
    <w:rsid w:val="000168EC"/>
    <w:rsid w:val="000173A3"/>
    <w:rsid w:val="00017455"/>
    <w:rsid w:val="00017D2E"/>
    <w:rsid w:val="00017F05"/>
    <w:rsid w:val="000202E9"/>
    <w:rsid w:val="00021768"/>
    <w:rsid w:val="00026C28"/>
    <w:rsid w:val="000312BF"/>
    <w:rsid w:val="00031D14"/>
    <w:rsid w:val="00032734"/>
    <w:rsid w:val="00034F7E"/>
    <w:rsid w:val="000359BC"/>
    <w:rsid w:val="00037015"/>
    <w:rsid w:val="00043605"/>
    <w:rsid w:val="0004696D"/>
    <w:rsid w:val="00050DD2"/>
    <w:rsid w:val="00052DCF"/>
    <w:rsid w:val="00060FBC"/>
    <w:rsid w:val="00064C11"/>
    <w:rsid w:val="000653DB"/>
    <w:rsid w:val="00066190"/>
    <w:rsid w:val="00066726"/>
    <w:rsid w:val="00077D1D"/>
    <w:rsid w:val="00083880"/>
    <w:rsid w:val="00091685"/>
    <w:rsid w:val="000939D2"/>
    <w:rsid w:val="00097A40"/>
    <w:rsid w:val="000A303F"/>
    <w:rsid w:val="000B6E1C"/>
    <w:rsid w:val="000C0FA3"/>
    <w:rsid w:val="000C2C74"/>
    <w:rsid w:val="000D4F8F"/>
    <w:rsid w:val="000D6C9D"/>
    <w:rsid w:val="000E2055"/>
    <w:rsid w:val="000E2A67"/>
    <w:rsid w:val="000F0A37"/>
    <w:rsid w:val="00101F3F"/>
    <w:rsid w:val="00104C56"/>
    <w:rsid w:val="00111AA3"/>
    <w:rsid w:val="001121C6"/>
    <w:rsid w:val="00112BA3"/>
    <w:rsid w:val="0011567B"/>
    <w:rsid w:val="001172A6"/>
    <w:rsid w:val="00120F7B"/>
    <w:rsid w:val="0013341C"/>
    <w:rsid w:val="00133B40"/>
    <w:rsid w:val="0014046C"/>
    <w:rsid w:val="0014071D"/>
    <w:rsid w:val="0014510B"/>
    <w:rsid w:val="001465B9"/>
    <w:rsid w:val="00147FEA"/>
    <w:rsid w:val="001575FE"/>
    <w:rsid w:val="00163019"/>
    <w:rsid w:val="001671EB"/>
    <w:rsid w:val="00167B29"/>
    <w:rsid w:val="0017007E"/>
    <w:rsid w:val="001818A2"/>
    <w:rsid w:val="00181DAB"/>
    <w:rsid w:val="00182E92"/>
    <w:rsid w:val="00185855"/>
    <w:rsid w:val="00185DCF"/>
    <w:rsid w:val="00187872"/>
    <w:rsid w:val="00195060"/>
    <w:rsid w:val="001A6664"/>
    <w:rsid w:val="001B5B93"/>
    <w:rsid w:val="001B7178"/>
    <w:rsid w:val="001C30BC"/>
    <w:rsid w:val="001C4931"/>
    <w:rsid w:val="001C52D3"/>
    <w:rsid w:val="001C59E9"/>
    <w:rsid w:val="001D0F9A"/>
    <w:rsid w:val="001D1436"/>
    <w:rsid w:val="001D2833"/>
    <w:rsid w:val="001D334B"/>
    <w:rsid w:val="001D3F8E"/>
    <w:rsid w:val="001E020D"/>
    <w:rsid w:val="001E4D5F"/>
    <w:rsid w:val="001E6461"/>
    <w:rsid w:val="001E6BD1"/>
    <w:rsid w:val="001E7D4D"/>
    <w:rsid w:val="001F1633"/>
    <w:rsid w:val="001F28CA"/>
    <w:rsid w:val="001F4E5F"/>
    <w:rsid w:val="001F626A"/>
    <w:rsid w:val="001F6AEA"/>
    <w:rsid w:val="001F7D0E"/>
    <w:rsid w:val="002029FF"/>
    <w:rsid w:val="002047F3"/>
    <w:rsid w:val="00204DAE"/>
    <w:rsid w:val="00207607"/>
    <w:rsid w:val="00207C39"/>
    <w:rsid w:val="002116EE"/>
    <w:rsid w:val="00217B33"/>
    <w:rsid w:val="00222E00"/>
    <w:rsid w:val="00226D07"/>
    <w:rsid w:val="00230530"/>
    <w:rsid w:val="00233A5E"/>
    <w:rsid w:val="0023406E"/>
    <w:rsid w:val="00235172"/>
    <w:rsid w:val="00237B8E"/>
    <w:rsid w:val="002405F7"/>
    <w:rsid w:val="00241E79"/>
    <w:rsid w:val="002433AB"/>
    <w:rsid w:val="00243877"/>
    <w:rsid w:val="002459CB"/>
    <w:rsid w:val="002468A0"/>
    <w:rsid w:val="00251629"/>
    <w:rsid w:val="0025470E"/>
    <w:rsid w:val="002576CF"/>
    <w:rsid w:val="00261EEA"/>
    <w:rsid w:val="00264496"/>
    <w:rsid w:val="00270117"/>
    <w:rsid w:val="00272454"/>
    <w:rsid w:val="002730DA"/>
    <w:rsid w:val="00273120"/>
    <w:rsid w:val="002746B5"/>
    <w:rsid w:val="0027480F"/>
    <w:rsid w:val="002773A6"/>
    <w:rsid w:val="0028006D"/>
    <w:rsid w:val="002834E3"/>
    <w:rsid w:val="002910A3"/>
    <w:rsid w:val="00292DE0"/>
    <w:rsid w:val="002A1C09"/>
    <w:rsid w:val="002C643A"/>
    <w:rsid w:val="002C7027"/>
    <w:rsid w:val="002D2DA9"/>
    <w:rsid w:val="002D3B58"/>
    <w:rsid w:val="002D6DC6"/>
    <w:rsid w:val="002E7DE7"/>
    <w:rsid w:val="002F0692"/>
    <w:rsid w:val="002F1884"/>
    <w:rsid w:val="00300D32"/>
    <w:rsid w:val="003014E8"/>
    <w:rsid w:val="00303327"/>
    <w:rsid w:val="00307508"/>
    <w:rsid w:val="00307C9A"/>
    <w:rsid w:val="00312A00"/>
    <w:rsid w:val="00313A92"/>
    <w:rsid w:val="00314D4A"/>
    <w:rsid w:val="003152F3"/>
    <w:rsid w:val="003157EB"/>
    <w:rsid w:val="003224A9"/>
    <w:rsid w:val="00331B33"/>
    <w:rsid w:val="003321B3"/>
    <w:rsid w:val="0033360A"/>
    <w:rsid w:val="003352A9"/>
    <w:rsid w:val="00336816"/>
    <w:rsid w:val="0033783F"/>
    <w:rsid w:val="00340772"/>
    <w:rsid w:val="0034405B"/>
    <w:rsid w:val="00346B30"/>
    <w:rsid w:val="003566DC"/>
    <w:rsid w:val="003642C2"/>
    <w:rsid w:val="0037425C"/>
    <w:rsid w:val="0038631B"/>
    <w:rsid w:val="0039121B"/>
    <w:rsid w:val="00396063"/>
    <w:rsid w:val="003A3A7F"/>
    <w:rsid w:val="003A43C6"/>
    <w:rsid w:val="003A70C1"/>
    <w:rsid w:val="003B461D"/>
    <w:rsid w:val="003B57BF"/>
    <w:rsid w:val="003C04EB"/>
    <w:rsid w:val="003C3E4C"/>
    <w:rsid w:val="003C4EBF"/>
    <w:rsid w:val="003C55AB"/>
    <w:rsid w:val="003C6555"/>
    <w:rsid w:val="003C7101"/>
    <w:rsid w:val="003C7A7C"/>
    <w:rsid w:val="003C7D37"/>
    <w:rsid w:val="003D410A"/>
    <w:rsid w:val="003E196E"/>
    <w:rsid w:val="003F3370"/>
    <w:rsid w:val="00401DF9"/>
    <w:rsid w:val="004027B9"/>
    <w:rsid w:val="00411C16"/>
    <w:rsid w:val="00414DD7"/>
    <w:rsid w:val="00425868"/>
    <w:rsid w:val="0043342E"/>
    <w:rsid w:val="00433982"/>
    <w:rsid w:val="00433AA7"/>
    <w:rsid w:val="00434418"/>
    <w:rsid w:val="00434F2E"/>
    <w:rsid w:val="00437E0E"/>
    <w:rsid w:val="004421A6"/>
    <w:rsid w:val="004429C3"/>
    <w:rsid w:val="00443E1F"/>
    <w:rsid w:val="00451FA5"/>
    <w:rsid w:val="004578BC"/>
    <w:rsid w:val="00464EF0"/>
    <w:rsid w:val="0046535D"/>
    <w:rsid w:val="00467839"/>
    <w:rsid w:val="00470F0D"/>
    <w:rsid w:val="00473A7C"/>
    <w:rsid w:val="00476A5E"/>
    <w:rsid w:val="00477991"/>
    <w:rsid w:val="004800CC"/>
    <w:rsid w:val="00483AE1"/>
    <w:rsid w:val="004859CA"/>
    <w:rsid w:val="00490BEC"/>
    <w:rsid w:val="00491418"/>
    <w:rsid w:val="004932BA"/>
    <w:rsid w:val="004958A3"/>
    <w:rsid w:val="004976AD"/>
    <w:rsid w:val="00497E37"/>
    <w:rsid w:val="004A5483"/>
    <w:rsid w:val="004A6249"/>
    <w:rsid w:val="004B0CCD"/>
    <w:rsid w:val="004B1F41"/>
    <w:rsid w:val="004B3F50"/>
    <w:rsid w:val="004B4AB7"/>
    <w:rsid w:val="004B4ACD"/>
    <w:rsid w:val="004B5905"/>
    <w:rsid w:val="004B5F34"/>
    <w:rsid w:val="004C0473"/>
    <w:rsid w:val="004C1062"/>
    <w:rsid w:val="004C5ECA"/>
    <w:rsid w:val="004D1105"/>
    <w:rsid w:val="004D3B90"/>
    <w:rsid w:val="004D3CF0"/>
    <w:rsid w:val="004E6978"/>
    <w:rsid w:val="004F1D39"/>
    <w:rsid w:val="004F4E51"/>
    <w:rsid w:val="004F7E87"/>
    <w:rsid w:val="005148C5"/>
    <w:rsid w:val="00515962"/>
    <w:rsid w:val="00516A5C"/>
    <w:rsid w:val="00520E1F"/>
    <w:rsid w:val="00521E87"/>
    <w:rsid w:val="00522128"/>
    <w:rsid w:val="005241EB"/>
    <w:rsid w:val="005271A9"/>
    <w:rsid w:val="005317C7"/>
    <w:rsid w:val="00532E95"/>
    <w:rsid w:val="00532EA6"/>
    <w:rsid w:val="005404B3"/>
    <w:rsid w:val="0055026F"/>
    <w:rsid w:val="005502D0"/>
    <w:rsid w:val="00550726"/>
    <w:rsid w:val="00551FF8"/>
    <w:rsid w:val="00553798"/>
    <w:rsid w:val="005549F1"/>
    <w:rsid w:val="005579AA"/>
    <w:rsid w:val="00562683"/>
    <w:rsid w:val="0056314E"/>
    <w:rsid w:val="00570523"/>
    <w:rsid w:val="00570AA9"/>
    <w:rsid w:val="00575B83"/>
    <w:rsid w:val="00582178"/>
    <w:rsid w:val="00582E7D"/>
    <w:rsid w:val="0058676D"/>
    <w:rsid w:val="00591D48"/>
    <w:rsid w:val="00594F8A"/>
    <w:rsid w:val="005A76E3"/>
    <w:rsid w:val="005B14DE"/>
    <w:rsid w:val="005B2666"/>
    <w:rsid w:val="005B3264"/>
    <w:rsid w:val="005B4281"/>
    <w:rsid w:val="005C1DAA"/>
    <w:rsid w:val="005D2698"/>
    <w:rsid w:val="005D33B8"/>
    <w:rsid w:val="005D640C"/>
    <w:rsid w:val="005E32C6"/>
    <w:rsid w:val="005E3AC3"/>
    <w:rsid w:val="005F1401"/>
    <w:rsid w:val="005F6647"/>
    <w:rsid w:val="005F6B81"/>
    <w:rsid w:val="006001B0"/>
    <w:rsid w:val="00603128"/>
    <w:rsid w:val="00610484"/>
    <w:rsid w:val="006116B3"/>
    <w:rsid w:val="00617A36"/>
    <w:rsid w:val="00621246"/>
    <w:rsid w:val="00621DC0"/>
    <w:rsid w:val="0062221A"/>
    <w:rsid w:val="00622362"/>
    <w:rsid w:val="006276EC"/>
    <w:rsid w:val="006277DA"/>
    <w:rsid w:val="00630573"/>
    <w:rsid w:val="006321AF"/>
    <w:rsid w:val="00644036"/>
    <w:rsid w:val="006449C5"/>
    <w:rsid w:val="00660BB9"/>
    <w:rsid w:val="00664C27"/>
    <w:rsid w:val="00664ED3"/>
    <w:rsid w:val="006719E5"/>
    <w:rsid w:val="00671BD1"/>
    <w:rsid w:val="00671CDE"/>
    <w:rsid w:val="006749D9"/>
    <w:rsid w:val="00683C13"/>
    <w:rsid w:val="00685181"/>
    <w:rsid w:val="00691D67"/>
    <w:rsid w:val="00694512"/>
    <w:rsid w:val="006A5617"/>
    <w:rsid w:val="006A573C"/>
    <w:rsid w:val="006B21F7"/>
    <w:rsid w:val="006B3BA1"/>
    <w:rsid w:val="006C0800"/>
    <w:rsid w:val="006C1212"/>
    <w:rsid w:val="006C2201"/>
    <w:rsid w:val="006D24DE"/>
    <w:rsid w:val="006D331D"/>
    <w:rsid w:val="006D6DBC"/>
    <w:rsid w:val="006E0595"/>
    <w:rsid w:val="006E2E40"/>
    <w:rsid w:val="006E36CE"/>
    <w:rsid w:val="006E4F39"/>
    <w:rsid w:val="006F0D35"/>
    <w:rsid w:val="0070183D"/>
    <w:rsid w:val="0070589B"/>
    <w:rsid w:val="007063C9"/>
    <w:rsid w:val="00707F01"/>
    <w:rsid w:val="00711A28"/>
    <w:rsid w:val="00712757"/>
    <w:rsid w:val="00713690"/>
    <w:rsid w:val="00716E3C"/>
    <w:rsid w:val="00717AC5"/>
    <w:rsid w:val="00733833"/>
    <w:rsid w:val="007339FB"/>
    <w:rsid w:val="007346C6"/>
    <w:rsid w:val="00746CC0"/>
    <w:rsid w:val="00747C99"/>
    <w:rsid w:val="007517FD"/>
    <w:rsid w:val="00751D0F"/>
    <w:rsid w:val="00752281"/>
    <w:rsid w:val="00754B38"/>
    <w:rsid w:val="00756125"/>
    <w:rsid w:val="007644F1"/>
    <w:rsid w:val="00766BAE"/>
    <w:rsid w:val="0077021C"/>
    <w:rsid w:val="00772FAA"/>
    <w:rsid w:val="00787D4B"/>
    <w:rsid w:val="007955DB"/>
    <w:rsid w:val="007A0EE1"/>
    <w:rsid w:val="007A1131"/>
    <w:rsid w:val="007A1F44"/>
    <w:rsid w:val="007A3D0D"/>
    <w:rsid w:val="007A5704"/>
    <w:rsid w:val="007A7565"/>
    <w:rsid w:val="007B29E2"/>
    <w:rsid w:val="007B3672"/>
    <w:rsid w:val="007B6FF3"/>
    <w:rsid w:val="007C4E09"/>
    <w:rsid w:val="007C4E3B"/>
    <w:rsid w:val="007C78A9"/>
    <w:rsid w:val="007D12B6"/>
    <w:rsid w:val="007E2382"/>
    <w:rsid w:val="007E59EF"/>
    <w:rsid w:val="007E6B9F"/>
    <w:rsid w:val="0080286D"/>
    <w:rsid w:val="00805CE5"/>
    <w:rsid w:val="008103D6"/>
    <w:rsid w:val="00830A11"/>
    <w:rsid w:val="00833775"/>
    <w:rsid w:val="00836BE3"/>
    <w:rsid w:val="00840369"/>
    <w:rsid w:val="008415F3"/>
    <w:rsid w:val="00842055"/>
    <w:rsid w:val="00845A53"/>
    <w:rsid w:val="00846590"/>
    <w:rsid w:val="00850957"/>
    <w:rsid w:val="00850D9B"/>
    <w:rsid w:val="00854CFF"/>
    <w:rsid w:val="00856975"/>
    <w:rsid w:val="0086172F"/>
    <w:rsid w:val="008618B1"/>
    <w:rsid w:val="0086196A"/>
    <w:rsid w:val="00861B5D"/>
    <w:rsid w:val="008651E0"/>
    <w:rsid w:val="00867B0A"/>
    <w:rsid w:val="008715F6"/>
    <w:rsid w:val="00873ADA"/>
    <w:rsid w:val="00874FF7"/>
    <w:rsid w:val="0088194C"/>
    <w:rsid w:val="00893C0E"/>
    <w:rsid w:val="00894CF5"/>
    <w:rsid w:val="008A0EDC"/>
    <w:rsid w:val="008A1E40"/>
    <w:rsid w:val="008A3FC5"/>
    <w:rsid w:val="008A6238"/>
    <w:rsid w:val="008B0173"/>
    <w:rsid w:val="008C3674"/>
    <w:rsid w:val="008D4906"/>
    <w:rsid w:val="008E268F"/>
    <w:rsid w:val="008F07F6"/>
    <w:rsid w:val="008F0B14"/>
    <w:rsid w:val="008F379C"/>
    <w:rsid w:val="008F3B00"/>
    <w:rsid w:val="008F5FFE"/>
    <w:rsid w:val="009025E5"/>
    <w:rsid w:val="0090263A"/>
    <w:rsid w:val="00902999"/>
    <w:rsid w:val="0091269D"/>
    <w:rsid w:val="009142BA"/>
    <w:rsid w:val="00926D54"/>
    <w:rsid w:val="009303A2"/>
    <w:rsid w:val="00930C38"/>
    <w:rsid w:val="00935843"/>
    <w:rsid w:val="00944BBB"/>
    <w:rsid w:val="009469DE"/>
    <w:rsid w:val="009501C5"/>
    <w:rsid w:val="00951330"/>
    <w:rsid w:val="00952EB1"/>
    <w:rsid w:val="009650BC"/>
    <w:rsid w:val="009674F4"/>
    <w:rsid w:val="0097285E"/>
    <w:rsid w:val="00974F17"/>
    <w:rsid w:val="009756A1"/>
    <w:rsid w:val="00984164"/>
    <w:rsid w:val="009877D5"/>
    <w:rsid w:val="00990E1F"/>
    <w:rsid w:val="00992733"/>
    <w:rsid w:val="00996C6D"/>
    <w:rsid w:val="009A12D5"/>
    <w:rsid w:val="009A4730"/>
    <w:rsid w:val="009A4E21"/>
    <w:rsid w:val="009B1474"/>
    <w:rsid w:val="009B32EC"/>
    <w:rsid w:val="009C08E9"/>
    <w:rsid w:val="009C24EF"/>
    <w:rsid w:val="009C2502"/>
    <w:rsid w:val="009C2FAA"/>
    <w:rsid w:val="009C424A"/>
    <w:rsid w:val="009C437C"/>
    <w:rsid w:val="009C7A0B"/>
    <w:rsid w:val="009D2B2C"/>
    <w:rsid w:val="009D2FB9"/>
    <w:rsid w:val="009E2AE3"/>
    <w:rsid w:val="009E4054"/>
    <w:rsid w:val="009F061B"/>
    <w:rsid w:val="009F2C91"/>
    <w:rsid w:val="00A024A6"/>
    <w:rsid w:val="00A0509C"/>
    <w:rsid w:val="00A06A0A"/>
    <w:rsid w:val="00A07D1C"/>
    <w:rsid w:val="00A07E8E"/>
    <w:rsid w:val="00A111D8"/>
    <w:rsid w:val="00A12E5E"/>
    <w:rsid w:val="00A144BC"/>
    <w:rsid w:val="00A25790"/>
    <w:rsid w:val="00A25906"/>
    <w:rsid w:val="00A27A22"/>
    <w:rsid w:val="00A3246E"/>
    <w:rsid w:val="00A3405D"/>
    <w:rsid w:val="00A34F59"/>
    <w:rsid w:val="00A37851"/>
    <w:rsid w:val="00A41332"/>
    <w:rsid w:val="00A41DD9"/>
    <w:rsid w:val="00A42D9A"/>
    <w:rsid w:val="00A451FC"/>
    <w:rsid w:val="00A50262"/>
    <w:rsid w:val="00A61540"/>
    <w:rsid w:val="00A61CA8"/>
    <w:rsid w:val="00A6211C"/>
    <w:rsid w:val="00A636A2"/>
    <w:rsid w:val="00A63B59"/>
    <w:rsid w:val="00A8265D"/>
    <w:rsid w:val="00A8347A"/>
    <w:rsid w:val="00A9399A"/>
    <w:rsid w:val="00AA20A7"/>
    <w:rsid w:val="00AA28DC"/>
    <w:rsid w:val="00AA2F19"/>
    <w:rsid w:val="00AB1DD6"/>
    <w:rsid w:val="00AB242E"/>
    <w:rsid w:val="00AB375A"/>
    <w:rsid w:val="00AB3DA7"/>
    <w:rsid w:val="00AB750D"/>
    <w:rsid w:val="00AC0721"/>
    <w:rsid w:val="00AC1334"/>
    <w:rsid w:val="00AC2B98"/>
    <w:rsid w:val="00AD1641"/>
    <w:rsid w:val="00AD4A3D"/>
    <w:rsid w:val="00AD5FE6"/>
    <w:rsid w:val="00AE0A44"/>
    <w:rsid w:val="00AE1250"/>
    <w:rsid w:val="00AE3265"/>
    <w:rsid w:val="00AE7E46"/>
    <w:rsid w:val="00AF0527"/>
    <w:rsid w:val="00AF3D6A"/>
    <w:rsid w:val="00B0559A"/>
    <w:rsid w:val="00B1131E"/>
    <w:rsid w:val="00B12A18"/>
    <w:rsid w:val="00B14240"/>
    <w:rsid w:val="00B14E7B"/>
    <w:rsid w:val="00B17195"/>
    <w:rsid w:val="00B17A96"/>
    <w:rsid w:val="00B22659"/>
    <w:rsid w:val="00B2620A"/>
    <w:rsid w:val="00B26F57"/>
    <w:rsid w:val="00B31D60"/>
    <w:rsid w:val="00B337C7"/>
    <w:rsid w:val="00B3461A"/>
    <w:rsid w:val="00B433A4"/>
    <w:rsid w:val="00B47583"/>
    <w:rsid w:val="00B56FE5"/>
    <w:rsid w:val="00B657FB"/>
    <w:rsid w:val="00B66D98"/>
    <w:rsid w:val="00B66DD8"/>
    <w:rsid w:val="00B74468"/>
    <w:rsid w:val="00B8170D"/>
    <w:rsid w:val="00B82A06"/>
    <w:rsid w:val="00B83D81"/>
    <w:rsid w:val="00B853B9"/>
    <w:rsid w:val="00B8612D"/>
    <w:rsid w:val="00B90497"/>
    <w:rsid w:val="00B9378B"/>
    <w:rsid w:val="00B9664F"/>
    <w:rsid w:val="00BA47DB"/>
    <w:rsid w:val="00BA5604"/>
    <w:rsid w:val="00BA66C0"/>
    <w:rsid w:val="00BA6FFC"/>
    <w:rsid w:val="00BA788B"/>
    <w:rsid w:val="00BB5F32"/>
    <w:rsid w:val="00BC674D"/>
    <w:rsid w:val="00BD4C45"/>
    <w:rsid w:val="00BD7753"/>
    <w:rsid w:val="00BE0B25"/>
    <w:rsid w:val="00BE12FE"/>
    <w:rsid w:val="00BE2A31"/>
    <w:rsid w:val="00BE32C7"/>
    <w:rsid w:val="00BE5E32"/>
    <w:rsid w:val="00BE6A85"/>
    <w:rsid w:val="00BF393F"/>
    <w:rsid w:val="00C007B2"/>
    <w:rsid w:val="00C01FBB"/>
    <w:rsid w:val="00C03651"/>
    <w:rsid w:val="00C03A86"/>
    <w:rsid w:val="00C05796"/>
    <w:rsid w:val="00C1439C"/>
    <w:rsid w:val="00C16631"/>
    <w:rsid w:val="00C25C2D"/>
    <w:rsid w:val="00C26509"/>
    <w:rsid w:val="00C31EED"/>
    <w:rsid w:val="00C32D6C"/>
    <w:rsid w:val="00C34FC8"/>
    <w:rsid w:val="00C365C5"/>
    <w:rsid w:val="00C36CCD"/>
    <w:rsid w:val="00C41793"/>
    <w:rsid w:val="00C469CF"/>
    <w:rsid w:val="00C46AA4"/>
    <w:rsid w:val="00C50833"/>
    <w:rsid w:val="00C55786"/>
    <w:rsid w:val="00C621CF"/>
    <w:rsid w:val="00C67295"/>
    <w:rsid w:val="00C7464F"/>
    <w:rsid w:val="00C74958"/>
    <w:rsid w:val="00C814BC"/>
    <w:rsid w:val="00C8231E"/>
    <w:rsid w:val="00C83504"/>
    <w:rsid w:val="00C856F1"/>
    <w:rsid w:val="00C85F46"/>
    <w:rsid w:val="00C87048"/>
    <w:rsid w:val="00C9115D"/>
    <w:rsid w:val="00C94C46"/>
    <w:rsid w:val="00CA4DCD"/>
    <w:rsid w:val="00CA53D6"/>
    <w:rsid w:val="00CB006A"/>
    <w:rsid w:val="00CB0B43"/>
    <w:rsid w:val="00CB148C"/>
    <w:rsid w:val="00CB1A67"/>
    <w:rsid w:val="00CC10C8"/>
    <w:rsid w:val="00CC3606"/>
    <w:rsid w:val="00CD7383"/>
    <w:rsid w:val="00CE0A4D"/>
    <w:rsid w:val="00CE259C"/>
    <w:rsid w:val="00CE2EDD"/>
    <w:rsid w:val="00CE5D46"/>
    <w:rsid w:val="00CE6773"/>
    <w:rsid w:val="00CF46B0"/>
    <w:rsid w:val="00CF4C34"/>
    <w:rsid w:val="00CF553D"/>
    <w:rsid w:val="00CF57BC"/>
    <w:rsid w:val="00CF6B75"/>
    <w:rsid w:val="00D008A7"/>
    <w:rsid w:val="00D00C60"/>
    <w:rsid w:val="00D01E96"/>
    <w:rsid w:val="00D0216D"/>
    <w:rsid w:val="00D03346"/>
    <w:rsid w:val="00D03AF0"/>
    <w:rsid w:val="00D0793C"/>
    <w:rsid w:val="00D115FE"/>
    <w:rsid w:val="00D12CC1"/>
    <w:rsid w:val="00D14C1D"/>
    <w:rsid w:val="00D17621"/>
    <w:rsid w:val="00D20A16"/>
    <w:rsid w:val="00D2328F"/>
    <w:rsid w:val="00D303C9"/>
    <w:rsid w:val="00D31812"/>
    <w:rsid w:val="00D412D7"/>
    <w:rsid w:val="00D5044A"/>
    <w:rsid w:val="00D5188B"/>
    <w:rsid w:val="00D52B33"/>
    <w:rsid w:val="00D5400B"/>
    <w:rsid w:val="00D63B82"/>
    <w:rsid w:val="00D64755"/>
    <w:rsid w:val="00D67692"/>
    <w:rsid w:val="00D702A0"/>
    <w:rsid w:val="00D70AB3"/>
    <w:rsid w:val="00D7253A"/>
    <w:rsid w:val="00D75AB1"/>
    <w:rsid w:val="00D81E2C"/>
    <w:rsid w:val="00D87A62"/>
    <w:rsid w:val="00D9087D"/>
    <w:rsid w:val="00D911BF"/>
    <w:rsid w:val="00D9791D"/>
    <w:rsid w:val="00DA0215"/>
    <w:rsid w:val="00DA1EE4"/>
    <w:rsid w:val="00DA1F7F"/>
    <w:rsid w:val="00DA2081"/>
    <w:rsid w:val="00DA2EDD"/>
    <w:rsid w:val="00DA33E1"/>
    <w:rsid w:val="00DA3F9B"/>
    <w:rsid w:val="00DB1391"/>
    <w:rsid w:val="00DB37B1"/>
    <w:rsid w:val="00DB4345"/>
    <w:rsid w:val="00DB5266"/>
    <w:rsid w:val="00DB6C65"/>
    <w:rsid w:val="00DC176D"/>
    <w:rsid w:val="00DC24DB"/>
    <w:rsid w:val="00DC6AD6"/>
    <w:rsid w:val="00DC6C04"/>
    <w:rsid w:val="00DD3F3E"/>
    <w:rsid w:val="00DD7CB7"/>
    <w:rsid w:val="00DE64D3"/>
    <w:rsid w:val="00DE69E1"/>
    <w:rsid w:val="00DF1344"/>
    <w:rsid w:val="00DF51CE"/>
    <w:rsid w:val="00DF6A52"/>
    <w:rsid w:val="00E04D8F"/>
    <w:rsid w:val="00E07FF2"/>
    <w:rsid w:val="00E10789"/>
    <w:rsid w:val="00E107F0"/>
    <w:rsid w:val="00E27BE0"/>
    <w:rsid w:val="00E37CAB"/>
    <w:rsid w:val="00E445FE"/>
    <w:rsid w:val="00E466A5"/>
    <w:rsid w:val="00E542AF"/>
    <w:rsid w:val="00E5664B"/>
    <w:rsid w:val="00E56955"/>
    <w:rsid w:val="00E6061B"/>
    <w:rsid w:val="00E6089D"/>
    <w:rsid w:val="00E62D6A"/>
    <w:rsid w:val="00E700E4"/>
    <w:rsid w:val="00E705B3"/>
    <w:rsid w:val="00E7441E"/>
    <w:rsid w:val="00E803F8"/>
    <w:rsid w:val="00E80552"/>
    <w:rsid w:val="00E853AD"/>
    <w:rsid w:val="00E86F65"/>
    <w:rsid w:val="00E95668"/>
    <w:rsid w:val="00E96092"/>
    <w:rsid w:val="00EA18BC"/>
    <w:rsid w:val="00EA3872"/>
    <w:rsid w:val="00EB2850"/>
    <w:rsid w:val="00EB69B9"/>
    <w:rsid w:val="00EB74A2"/>
    <w:rsid w:val="00EC27BF"/>
    <w:rsid w:val="00EC2C18"/>
    <w:rsid w:val="00EC4470"/>
    <w:rsid w:val="00EC5AAF"/>
    <w:rsid w:val="00EC7E1E"/>
    <w:rsid w:val="00ED0F30"/>
    <w:rsid w:val="00ED5116"/>
    <w:rsid w:val="00ED5353"/>
    <w:rsid w:val="00ED5E56"/>
    <w:rsid w:val="00EE28A4"/>
    <w:rsid w:val="00EE28C4"/>
    <w:rsid w:val="00EE4765"/>
    <w:rsid w:val="00EF11EF"/>
    <w:rsid w:val="00F1183A"/>
    <w:rsid w:val="00F11F50"/>
    <w:rsid w:val="00F150FC"/>
    <w:rsid w:val="00F173C6"/>
    <w:rsid w:val="00F23C5F"/>
    <w:rsid w:val="00F27F47"/>
    <w:rsid w:val="00F362E0"/>
    <w:rsid w:val="00F402DD"/>
    <w:rsid w:val="00F40BB2"/>
    <w:rsid w:val="00F43153"/>
    <w:rsid w:val="00F465F2"/>
    <w:rsid w:val="00F50365"/>
    <w:rsid w:val="00F5200A"/>
    <w:rsid w:val="00F54022"/>
    <w:rsid w:val="00F5609D"/>
    <w:rsid w:val="00F56F90"/>
    <w:rsid w:val="00F638FC"/>
    <w:rsid w:val="00F66C44"/>
    <w:rsid w:val="00F710D7"/>
    <w:rsid w:val="00F73973"/>
    <w:rsid w:val="00F7741C"/>
    <w:rsid w:val="00F85511"/>
    <w:rsid w:val="00FA32B6"/>
    <w:rsid w:val="00FA3FB4"/>
    <w:rsid w:val="00FB4087"/>
    <w:rsid w:val="00FB4337"/>
    <w:rsid w:val="00FC03B0"/>
    <w:rsid w:val="00FC2228"/>
    <w:rsid w:val="00FC6735"/>
    <w:rsid w:val="00FD29C9"/>
    <w:rsid w:val="00FD6707"/>
    <w:rsid w:val="00FE10F0"/>
    <w:rsid w:val="00FE486D"/>
    <w:rsid w:val="00FF3452"/>
    <w:rsid w:val="00FF69A9"/>
    <w:rsid w:val="02873CD6"/>
    <w:rsid w:val="0F700B15"/>
    <w:rsid w:val="1C265627"/>
    <w:rsid w:val="2504B71C"/>
    <w:rsid w:val="26DE8877"/>
    <w:rsid w:val="2B492045"/>
    <w:rsid w:val="33A8F6BE"/>
    <w:rsid w:val="46859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8AA66A3"/>
  <w15:chartTrackingRefBased/>
  <w15:docId w15:val="{79D32415-7933-4728-8EDF-E32360CA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7621"/>
    <w:pPr>
      <w:widowControl w:val="0"/>
      <w:jc w:val="both"/>
    </w:pPr>
    <w:rPr>
      <w:rFonts w:ascii="UD デジタル 教科書体 N-R" w:eastAsia="UD デジタル 教科書体 N-R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754B38"/>
    <w:pPr>
      <w:widowControl/>
      <w:overflowPunct w:val="0"/>
      <w:autoSpaceDE w:val="0"/>
      <w:autoSpaceDN w:val="0"/>
      <w:adjustRightInd w:val="0"/>
      <w:spacing w:before="160" w:after="240"/>
      <w:ind w:left="360"/>
      <w:jc w:val="center"/>
      <w:textAlignment w:val="baseline"/>
    </w:pPr>
    <w:rPr>
      <w:rFonts w:ascii="Arial" w:eastAsia="ＭＳ ゴシック" w:hAnsi="Arial"/>
      <w:b/>
      <w:kern w:val="0"/>
      <w:sz w:val="28"/>
      <w:szCs w:val="20"/>
      <w:lang w:val="en-GB"/>
    </w:rPr>
  </w:style>
  <w:style w:type="paragraph" w:styleId="a3">
    <w:name w:val="header"/>
    <w:basedOn w:val="a"/>
    <w:rsid w:val="00754B38"/>
    <w:pPr>
      <w:tabs>
        <w:tab w:val="center" w:pos="4252"/>
        <w:tab w:val="right" w:pos="8504"/>
      </w:tabs>
      <w:snapToGrid w:val="0"/>
    </w:pPr>
  </w:style>
  <w:style w:type="table" w:styleId="a4">
    <w:name w:val="Table Grid"/>
    <w:basedOn w:val="a1"/>
    <w:uiPriority w:val="59"/>
    <w:rsid w:val="00D911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522128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uiPriority w:val="99"/>
    <w:rsid w:val="004800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800CC"/>
    <w:rPr>
      <w:kern w:val="2"/>
      <w:sz w:val="21"/>
      <w:szCs w:val="24"/>
    </w:rPr>
  </w:style>
  <w:style w:type="character" w:styleId="a8">
    <w:name w:val="annotation reference"/>
    <w:uiPriority w:val="99"/>
    <w:rsid w:val="00671BD1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671BD1"/>
    <w:pPr>
      <w:jc w:val="left"/>
    </w:pPr>
  </w:style>
  <w:style w:type="character" w:customStyle="1" w:styleId="aa">
    <w:name w:val="コメント文字列 (文字)"/>
    <w:link w:val="a9"/>
    <w:uiPriority w:val="99"/>
    <w:rsid w:val="00671BD1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71BD1"/>
    <w:rPr>
      <w:b/>
      <w:bCs/>
    </w:rPr>
  </w:style>
  <w:style w:type="character" w:customStyle="1" w:styleId="ac">
    <w:name w:val="コメント内容 (文字)"/>
    <w:link w:val="ab"/>
    <w:rsid w:val="00671BD1"/>
    <w:rPr>
      <w:b/>
      <w:bCs/>
      <w:kern w:val="2"/>
      <w:sz w:val="21"/>
      <w:szCs w:val="24"/>
    </w:rPr>
  </w:style>
  <w:style w:type="paragraph" w:styleId="ad">
    <w:name w:val="Revision"/>
    <w:hidden/>
    <w:uiPriority w:val="99"/>
    <w:semiHidden/>
    <w:rsid w:val="007644F1"/>
    <w:rPr>
      <w:kern w:val="2"/>
      <w:sz w:val="21"/>
      <w:szCs w:val="24"/>
    </w:rPr>
  </w:style>
  <w:style w:type="character" w:styleId="ae">
    <w:name w:val="Hyperlink"/>
    <w:rsid w:val="00C94C46"/>
    <w:rPr>
      <w:color w:val="0000FF"/>
      <w:u w:val="single"/>
    </w:rPr>
  </w:style>
  <w:style w:type="character" w:styleId="af">
    <w:name w:val="FollowedHyperlink"/>
    <w:rsid w:val="00D52B33"/>
    <w:rPr>
      <w:color w:val="954F72"/>
      <w:u w:val="single"/>
    </w:rPr>
  </w:style>
  <w:style w:type="character" w:styleId="af0">
    <w:name w:val="Unresolved Mention"/>
    <w:uiPriority w:val="99"/>
    <w:semiHidden/>
    <w:unhideWhenUsed/>
    <w:rsid w:val="00D03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japanese.jpf.go.jp/d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50B722-34BD-447A-BE10-32164EA0C3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FBF660-C5A2-431D-9251-369AA3AA5A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81A67-7892-44CD-BAEB-B21F91B2D1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3082BB-AD64-4AE4-8B52-62981F8CDE1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30DE4E9-57DC-42B0-9519-CA9F58E25811}">
  <ds:schemaRefs>
    <ds:schemaRef ds:uri="http://schemas.microsoft.com/office/2006/metadata/properties"/>
    <ds:schemaRef ds:uri="http://schemas.microsoft.com/office/infopath/2007/PartnerControls"/>
    <ds:schemaRef ds:uri="a96df41a-ccd7-416c-8abb-7d398b535abe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3374</Words>
  <Characters>916</Characters>
  <Application>Microsoft Office Word</Application>
  <DocSecurity>0</DocSecurity>
  <Lines>7</Lines>
  <Paragraphs>8</Paragraphs>
  <ScaleCrop>false</ScaleCrop>
  <Company>国際交流基金</Company>
  <LinksUpToDate>false</LinksUpToDate>
  <CharactersWithSpaces>4282</CharactersWithSpaces>
  <SharedDoc>false</SharedDoc>
  <HLinks>
    <vt:vector size="24" baseType="variant">
      <vt:variant>
        <vt:i4>1638429</vt:i4>
      </vt:variant>
      <vt:variant>
        <vt:i4>0</vt:i4>
      </vt:variant>
      <vt:variant>
        <vt:i4>0</vt:i4>
      </vt:variant>
      <vt:variant>
        <vt:i4>5</vt:i4>
      </vt:variant>
      <vt:variant>
        <vt:lpwstr>https://www.japanese.jpf.go.jp/do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https://jpfgojp.sharepoint.com/:w:/r/sites/np/Document/%E9%83%A8%E5%86%85%E5%85%B1%E6%9C%89/NP%E4%BA%BA%E7%A7%98/01. %E7%B7%8F%E5%8B%99/13.  %E5%A4%A7%E5%AD%A6%E9%80%A3%E6%90%BA%E6%97%A5%E6%9C%AC%E8%AA%9E%E3%83%91%E3%83%BC%E3%83%88%E3%83%8A%E3%83%BC%E3%82%BA%EF%BC%88%E3%82%A4%E3%83%B3%E3%82%BF%E3%83%BC%E3%83%B3%EF%BC%89/R6%E5%AE%9F%E6%96%BD/00.%E7%94%B3%E8%AB%8B%E8%A6%81%E9%A0%98/%E3%81%94%E5%8F%82%E8%80%83%EF%BC%89%E5%87%BA%E5%BC%B5%E6%99%82%E3%81%AB%E3%81%8A%E3%81%91%E3%82%8B%E6%A0%BC%E5%AE%89%E8%88%AA%E7%A9%BA%E4%BC%9A%E7%A4%BE%EF%BC%88LCC%EF%BC%89%E3%81%AE%E5%88%A9%E7%94%A8%E3%81%AB%E3%81%A4%E3%81%84%E3%81%A6.docx?d=wda41a8725c8746829170f659baba0280&amp;csf=1&amp;web=1&amp;e=Sox6gn</vt:lpwstr>
      </vt:variant>
      <vt:variant>
        <vt:lpwstr/>
      </vt:variant>
      <vt:variant>
        <vt:i4>2162726</vt:i4>
      </vt:variant>
      <vt:variant>
        <vt:i4>3</vt:i4>
      </vt:variant>
      <vt:variant>
        <vt:i4>0</vt:i4>
      </vt:variant>
      <vt:variant>
        <vt:i4>5</vt:i4>
      </vt:variant>
      <vt:variant>
        <vt:lpwstr>https://jpfgojp.sharepoint.com/:b:/r/sites/np/Document/%E9%83%A8%E5%86%85%E5%85%B1%E6%9C%89/NP%E4%BA%BA%E7%A7%98/01. %E7%B7%8F%E5%8B%99/13.  %E5%A4%A7%E5%AD%A6%E9%80%A3%E6%90%BA%E6%97%A5%E6%9C%AC%E8%AA%9E%E3%83%91%E3%83%BC%E3%83%88%E3%83%8A%E3%83%BC%E3%82%BA%EF%BC%88%E3%82%A4%E3%83%B3%E3%82%BF%E3%83%BC%E3%83%B3%EF%BC%89/R6%E5%AE%9F%E6%96%BD/00.%E7%94%B3%E8%AB%8B%E8%A6%81%E9%A0%98/202003%E3%80%80%E4%BC%9A%E8%A8%88%E5%AE%9F%E5%8B%99%E3%83%9E%E3%83%8B%E3%83%A5%E3%82%A2%E3%83%AB%E6%9C%AC%E7%B7%A8.pdf?csf=1&amp;web=1&amp;e=dB1fbL</vt:lpwstr>
      </vt:variant>
      <vt:variant>
        <vt:lpwstr/>
      </vt:variant>
      <vt:variant>
        <vt:i4>3801122</vt:i4>
      </vt:variant>
      <vt:variant>
        <vt:i4>0</vt:i4>
      </vt:variant>
      <vt:variant>
        <vt:i4>0</vt:i4>
      </vt:variant>
      <vt:variant>
        <vt:i4>5</vt:i4>
      </vt:variant>
      <vt:variant>
        <vt:lpwstr>https://jpfgojp.sharepoint.com/:w:/r/sites/np/Document/%E9%83%A8%E5%86%85%E5%85%B1%E6%9C%89/NP%E4%BA%BA%E7%A7%98/01.%20%E7%B7%8F%E5%8B%99/13.%20%20%E5%A4%A7%E5%AD%A6%E9%80%A3%E6%90%BA%E6%97%A5%E6%9C%AC%E8%AA%9E%E3%83%91%E3%83%BC%E3%83%88%E3%83%8A%E3%83%BC%E3%82%BA%EF%BC%88%E3%82%A4%E3%83%B3%E3%82%BF%E3%83%BC%E3%83%B3%EF%BC%89/R7%E5%AE%9F%E6%96%BD/00.%E3%83%97%E3%83%AD%E3%82%B0%E3%83%A9%E3%83%A0%E3%82%AC%E3%82%A4%E3%83%89%E3%83%A9%E3%82%A4%E3%83%B3%E3%83%BB%E7%94%B3%E8%AB%8B%E8%A6%81%E9%A0%98%E7%AD%89/03.%E7%94%B3%E8%AB%8B%E8%A6%81%E9%A0%98%E3%83%BB%E7%94%B3%E8%AB%8B%E6%9B%B8%E3%83%BBFAQ/%E3%80%90%E4%BA%88%E7%AE%97%E8%A1%A8%E3%81%AE%E3%81%BF_%E6%A1%88%E3%80%91%E5%88%A5%E7%B4%992_%E4%BB%A4%E5%92%8C6%E5%B9%B4%E5%BA%A6%E6%97%A5%E6%9C%AC%E8%AA%9E%E3%83%91%E3%83%BC%E3%83%88%E3%83%8A%E3%83%BC%E3%82%BA%E6%B4%BE%E9%81%A3%E3%83%97%E3%83%AD%E3%82%B0%E3%83%A9%E3%83%A0%EF%BC%88%E5%A4%A7%E5%AD%A6%E9%80%A3%E6%90%BA%E3%82%A4%E3%83%B3%E3%82%BF%E3%83%BC%E3%83%B3%EF%BC%89_%E7%94%B3%E8%AB%8B%E6%9B%B8.docx?d=w034cd556d2d34c1898ca1cd3da7bc58b&amp;csf=1&amp;web=1&amp;e=9jeuJ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海外日本語教育実習生(インターン)派遣プログラム</dc:title>
  <dc:subject/>
  <cp:keywords/>
  <cp:lastModifiedBy>鈴木　将也</cp:lastModifiedBy>
  <cp:revision>18</cp:revision>
  <cp:lastPrinted>2024-07-18T10:09:00Z</cp:lastPrinted>
  <dcterms:created xsi:type="dcterms:W3CDTF">2024-07-18T13:35:00Z</dcterms:created>
  <dcterms:modified xsi:type="dcterms:W3CDTF">2024-09-03T05:59:00Z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若月 香奈</vt:lpwstr>
  </property>
  <property fmtid="{D5CDD505-2E9C-101B-9397-08002B2CF9AE}" pid="3" name="Order">
    <vt:lpwstr>17041600.0000000</vt:lpwstr>
  </property>
  <property fmtid="{D5CDD505-2E9C-101B-9397-08002B2CF9AE}" pid="4" name="display_urn:schemas-microsoft-com:office:office#Author">
    <vt:lpwstr>若月 香奈</vt:lpwstr>
  </property>
  <property fmtid="{D5CDD505-2E9C-101B-9397-08002B2CF9AE}" pid="5" name="ContentTypeId">
    <vt:lpwstr>0x010100ECAF8CF67ED99844A630398B3CD663C2</vt:lpwstr>
  </property>
  <property fmtid="{D5CDD505-2E9C-101B-9397-08002B2CF9AE}" pid="6" name="MediaServiceImageTags">
    <vt:lpwstr/>
  </property>
</Properties>
</file>